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184664" w:rsidRPr="00A85B6F" w14:paraId="3D4ADD17" w14:textId="77777777" w:rsidTr="00984A27">
        <w:trPr>
          <w:jc w:val="center"/>
        </w:trPr>
        <w:tc>
          <w:tcPr>
            <w:tcW w:w="6204" w:type="dxa"/>
            <w:tcBorders>
              <w:right w:val="single" w:sz="12" w:space="0" w:color="1CADE4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184664" w:rsidRPr="00A85B6F" w14:paraId="58ED1C59" w14:textId="77777777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1CADE4" w:themeColor="accent1"/>
                  </w:tcBorders>
                  <w:tcMar>
                    <w:top w:w="317" w:type="dxa"/>
                  </w:tcMar>
                </w:tcPr>
                <w:p w14:paraId="2803E709" w14:textId="698B5DBE" w:rsidR="00B67B5B" w:rsidRPr="00753ADA" w:rsidRDefault="002A356E" w:rsidP="00B67B5B">
                  <w:pPr>
                    <w:pStyle w:val="Heading2"/>
                    <w:spacing w:before="280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Joseph Story Order</w:t>
                  </w:r>
                </w:p>
                <w:p w14:paraId="7A924850" w14:textId="5D932889" w:rsidR="00184664" w:rsidRPr="00A85B6F" w:rsidRDefault="00B67B5B" w:rsidP="00B67B5B">
                  <w:pPr>
                    <w:pStyle w:val="Heading3"/>
                  </w:pPr>
                  <w:r w:rsidRPr="00793369">
                    <w:t>This week</w:t>
                  </w:r>
                  <w:r>
                    <w:t xml:space="preserve">, the </w:t>
                  </w:r>
                  <w:r w:rsidR="002A356E">
                    <w:t>kids</w:t>
                  </w:r>
                  <w:r>
                    <w:t xml:space="preserve"> learned </w:t>
                  </w:r>
                  <w:r w:rsidR="002A356E">
                    <w:t>that God was with Joseph in good and bad times</w:t>
                  </w:r>
                  <w:r>
                    <w:t xml:space="preserve">. </w:t>
                  </w:r>
                  <w:r w:rsidR="00653BC0">
                    <w:t>They</w:t>
                  </w:r>
                  <w:r>
                    <w:t xml:space="preserve"> will </w:t>
                  </w:r>
                  <w:r w:rsidR="002A356E">
                    <w:t xml:space="preserve">remember what happened in </w:t>
                  </w:r>
                  <w:r>
                    <w:t>the Bible story</w:t>
                  </w:r>
                  <w:r w:rsidR="002A356E">
                    <w:t xml:space="preserve"> by putting Joseph’s story in the correct order</w:t>
                  </w:r>
                  <w:r>
                    <w:t xml:space="preserve">. </w:t>
                  </w:r>
                  <w:r w:rsidR="002A356E">
                    <w:t>The kids</w:t>
                  </w:r>
                  <w:r>
                    <w:t xml:space="preserve"> can remember </w:t>
                  </w:r>
                  <w:r w:rsidR="002A356E">
                    <w:t>God is with them, too</w:t>
                  </w:r>
                  <w:r>
                    <w:t xml:space="preserve">.  </w:t>
                  </w:r>
                </w:p>
              </w:tc>
            </w:tr>
            <w:tr w:rsidR="00184664" w:rsidRPr="00A85B6F" w14:paraId="777A7592" w14:textId="77777777" w:rsidTr="00A15C68">
              <w:trPr>
                <w:trHeight w:val="7312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left w:val="single" w:sz="12" w:space="0" w:color="1CADE4" w:themeColor="accent1"/>
                    <w:bottom w:val="single" w:sz="12" w:space="0" w:color="1CADE4" w:themeColor="accent1"/>
                    <w:right w:val="nil"/>
                  </w:tcBorders>
                  <w:tcMar>
                    <w:top w:w="245" w:type="dxa"/>
                  </w:tcMar>
                </w:tcPr>
                <w:p w14:paraId="76954C74" w14:textId="77777777" w:rsidR="00B67B5B" w:rsidRPr="00501EBB" w:rsidRDefault="00B67B5B" w:rsidP="00B67B5B">
                  <w:pPr>
                    <w:pStyle w:val="Heading2"/>
                    <w:spacing w:before="0" w:after="100"/>
                    <w:rPr>
                      <w:sz w:val="36"/>
                      <w:szCs w:val="36"/>
                    </w:rPr>
                  </w:pPr>
                  <w:r w:rsidRPr="00501EBB">
                    <w:rPr>
                      <w:sz w:val="36"/>
                      <w:szCs w:val="36"/>
                    </w:rPr>
                    <w:t>Directions</w:t>
                  </w:r>
                </w:p>
                <w:p w14:paraId="58A2E744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PREP</w:t>
                  </w:r>
                </w:p>
                <w:p w14:paraId="7C8EEF8B" w14:textId="7566ED6C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Print out the </w:t>
                  </w:r>
                  <w:r w:rsidR="00542404">
                    <w:rPr>
                      <w:rFonts w:cstheme="minorHAnsi"/>
                    </w:rPr>
                    <w:t xml:space="preserve">Joseph </w:t>
                  </w:r>
                  <w:r w:rsidR="002A356E">
                    <w:rPr>
                      <w:rFonts w:cstheme="minorHAnsi"/>
                    </w:rPr>
                    <w:t xml:space="preserve">Story </w:t>
                  </w:r>
                  <w:r w:rsidRPr="00F12BE8">
                    <w:rPr>
                      <w:rFonts w:cstheme="minorHAnsi"/>
                    </w:rPr>
                    <w:t>printable.</w:t>
                  </w:r>
                </w:p>
                <w:p w14:paraId="1288B184" w14:textId="1829C9FD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Cut out the </w:t>
                  </w:r>
                  <w:r w:rsidR="00542404">
                    <w:rPr>
                      <w:rFonts w:cstheme="minorHAnsi"/>
                    </w:rPr>
                    <w:t>p</w:t>
                  </w:r>
                  <w:r w:rsidR="002D3136">
                    <w:rPr>
                      <w:rFonts w:cstheme="minorHAnsi"/>
                    </w:rPr>
                    <w:t xml:space="preserve">icture </w:t>
                  </w:r>
                  <w:r w:rsidR="00542404">
                    <w:rPr>
                      <w:rFonts w:cstheme="minorHAnsi"/>
                    </w:rPr>
                    <w:t>c</w:t>
                  </w:r>
                  <w:r w:rsidR="002D3136">
                    <w:rPr>
                      <w:rFonts w:cstheme="minorHAnsi"/>
                    </w:rPr>
                    <w:t>ards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210EDEE9" w14:textId="302D4D31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Gather crayons, </w:t>
                  </w:r>
                  <w:r w:rsidR="002A356E">
                    <w:rPr>
                      <w:rFonts w:cstheme="minorHAnsi"/>
                    </w:rPr>
                    <w:t>Joseph Story Order printable</w:t>
                  </w:r>
                  <w:r w:rsidRPr="00F12BE8">
                    <w:rPr>
                      <w:rFonts w:cstheme="minorHAnsi"/>
                    </w:rPr>
                    <w:t xml:space="preserve">, glue, and </w:t>
                  </w:r>
                  <w:r w:rsidR="008522EA">
                    <w:rPr>
                      <w:rFonts w:cstheme="minorHAnsi"/>
                    </w:rPr>
                    <w:t>picture card</w:t>
                  </w:r>
                  <w:r w:rsidRPr="00F12BE8">
                    <w:rPr>
                      <w:rFonts w:cstheme="minorHAnsi"/>
                    </w:rPr>
                    <w:t xml:space="preserve"> pieces</w:t>
                  </w:r>
                  <w:r w:rsidR="002A356E">
                    <w:rPr>
                      <w:rFonts w:cstheme="minorHAnsi"/>
                    </w:rPr>
                    <w:t xml:space="preserve"> (1 set per child)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528A4ED6" w14:textId="77777777" w:rsidR="00B67B5B" w:rsidRPr="00F12BE8" w:rsidRDefault="00B67B5B" w:rsidP="00B67B5B">
                  <w:pPr>
                    <w:pStyle w:val="ListParagraph"/>
                    <w:rPr>
                      <w:rFonts w:cstheme="minorHAnsi"/>
                    </w:rPr>
                  </w:pPr>
                </w:p>
                <w:p w14:paraId="1EFF3871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MAKE</w:t>
                  </w:r>
                </w:p>
                <w:p w14:paraId="40251294" w14:textId="02DF48A3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Explain to the kids that they will be </w:t>
                  </w:r>
                  <w:r w:rsidR="002D3136">
                    <w:rPr>
                      <w:rFonts w:cstheme="minorHAnsi"/>
                    </w:rPr>
                    <w:t xml:space="preserve">putting the pieces from Joseph’s life in the order that they happened </w:t>
                  </w:r>
                  <w:r w:rsidR="00A15C68">
                    <w:rPr>
                      <w:rFonts w:cstheme="minorHAnsi"/>
                    </w:rPr>
                    <w:t>to</w:t>
                  </w:r>
                  <w:r w:rsidR="00A15C68" w:rsidRPr="00F12BE8">
                    <w:rPr>
                      <w:rFonts w:cstheme="minorHAnsi"/>
                    </w:rPr>
                    <w:t xml:space="preserve"> </w:t>
                  </w:r>
                  <w:r w:rsidR="00653BC0">
                    <w:rPr>
                      <w:rFonts w:cstheme="minorHAnsi"/>
                    </w:rPr>
                    <w:t xml:space="preserve">help them </w:t>
                  </w:r>
                  <w:r w:rsidRPr="00F12BE8">
                    <w:rPr>
                      <w:rFonts w:cstheme="minorHAnsi"/>
                    </w:rPr>
                    <w:t>remember today’s Bible story.</w:t>
                  </w:r>
                </w:p>
                <w:p w14:paraId="69469533" w14:textId="12DAD049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Pass out the </w:t>
                  </w:r>
                  <w:r w:rsidR="002D3136">
                    <w:rPr>
                      <w:rFonts w:cstheme="minorHAnsi"/>
                    </w:rPr>
                    <w:t>Joseph Story Order printable</w:t>
                  </w:r>
                  <w:r w:rsidRPr="00F12BE8">
                    <w:rPr>
                      <w:rFonts w:cstheme="minorHAnsi"/>
                    </w:rPr>
                    <w:t xml:space="preserve"> and </w:t>
                  </w:r>
                  <w:r w:rsidR="002D3136">
                    <w:rPr>
                      <w:rFonts w:cstheme="minorHAnsi"/>
                    </w:rPr>
                    <w:t>Picture Card</w:t>
                  </w:r>
                  <w:r w:rsidR="002D3136" w:rsidRPr="00F12BE8">
                    <w:rPr>
                      <w:rFonts w:cstheme="minorHAnsi"/>
                    </w:rPr>
                    <w:t xml:space="preserve"> pieces</w:t>
                  </w:r>
                  <w:r w:rsidR="002D3136">
                    <w:rPr>
                      <w:rFonts w:cstheme="minorHAnsi"/>
                    </w:rPr>
                    <w:t xml:space="preserve"> </w:t>
                  </w:r>
                  <w:r w:rsidRPr="00F12BE8">
                    <w:rPr>
                      <w:rFonts w:cstheme="minorHAnsi"/>
                    </w:rPr>
                    <w:t xml:space="preserve">to the kids. </w:t>
                  </w:r>
                </w:p>
                <w:p w14:paraId="53D6B2C6" w14:textId="1A3B1555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Allow time for kids to color </w:t>
                  </w:r>
                  <w:r w:rsidR="002D3136">
                    <w:rPr>
                      <w:rFonts w:cstheme="minorHAnsi"/>
                    </w:rPr>
                    <w:t>the picture scenes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33FCD63B" w14:textId="77777777" w:rsidR="004670DD" w:rsidRDefault="00B67B5B" w:rsidP="002D3136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As the </w:t>
                  </w:r>
                  <w:proofErr w:type="gramStart"/>
                  <w:r w:rsidRPr="00F12BE8">
                    <w:rPr>
                      <w:rFonts w:cstheme="minorHAnsi"/>
                    </w:rPr>
                    <w:t>kids</w:t>
                  </w:r>
                  <w:proofErr w:type="gramEnd"/>
                  <w:r w:rsidRPr="00F12BE8">
                    <w:rPr>
                      <w:rFonts w:cstheme="minorHAnsi"/>
                    </w:rPr>
                    <w:t xml:space="preserve"> color, discuss the talking points and </w:t>
                  </w:r>
                  <w:r w:rsidR="002D3136">
                    <w:rPr>
                      <w:rFonts w:cstheme="minorHAnsi"/>
                    </w:rPr>
                    <w:t>talk about what they see in each picture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160E0DEB" w14:textId="6382ABE3" w:rsidR="002D3136" w:rsidRPr="00653BC0" w:rsidRDefault="002D3136" w:rsidP="002D3136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</w:rPr>
                    <w:t xml:space="preserve">Once they are finished coloring, have the kids glue the cards in order. Ask, </w:t>
                  </w:r>
                  <w:proofErr w:type="gramStart"/>
                  <w:r w:rsidR="00653BC0">
                    <w:rPr>
                      <w:rFonts w:cstheme="minorHAnsi"/>
                      <w:i/>
                      <w:iCs/>
                    </w:rPr>
                    <w:t>W</w:t>
                  </w:r>
                  <w:r w:rsidRPr="00653BC0">
                    <w:rPr>
                      <w:rFonts w:cstheme="minorHAnsi"/>
                      <w:i/>
                      <w:iCs/>
                    </w:rPr>
                    <w:t>hat</w:t>
                  </w:r>
                  <w:proofErr w:type="gramEnd"/>
                  <w:r w:rsidRPr="00653BC0">
                    <w:rPr>
                      <w:rFonts w:cstheme="minorHAnsi"/>
                      <w:i/>
                      <w:iCs/>
                    </w:rPr>
                    <w:t xml:space="preserve"> happened first? </w:t>
                  </w:r>
                  <w:r w:rsidR="00653BC0" w:rsidRPr="00653BC0">
                    <w:rPr>
                      <w:rFonts w:cstheme="minorHAnsi"/>
                      <w:i/>
                      <w:iCs/>
                    </w:rPr>
                    <w:t>W</w:t>
                  </w:r>
                  <w:r w:rsidRPr="00653BC0">
                    <w:rPr>
                      <w:rFonts w:cstheme="minorHAnsi"/>
                      <w:i/>
                      <w:iCs/>
                    </w:rPr>
                    <w:t>hat happened next?</w:t>
                  </w:r>
                </w:p>
                <w:p w14:paraId="258CDA30" w14:textId="6CDF39E4" w:rsidR="002D3136" w:rsidRPr="002D3136" w:rsidRDefault="002D3136" w:rsidP="002D313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Tip: Have the kids lay the story cards in order over the Joseph Story Order printable. Once </w:t>
                  </w:r>
                  <w:r w:rsidR="00DF386F">
                    <w:rPr>
                      <w:rFonts w:cstheme="minorHAnsi"/>
                    </w:rPr>
                    <w:t>they are</w:t>
                  </w:r>
                  <w:r>
                    <w:rPr>
                      <w:rFonts w:cstheme="minorHAnsi"/>
                    </w:rPr>
                    <w:t xml:space="preserve"> in the correct order, they can glue.</w:t>
                  </w:r>
                </w:p>
                <w:p w14:paraId="66B39EB3" w14:textId="77777777" w:rsidR="002D3136" w:rsidRDefault="002D3136" w:rsidP="002D3136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Read the heading and read through Joseph’s story together.</w:t>
                  </w:r>
                </w:p>
                <w:p w14:paraId="73C8BFFE" w14:textId="2414AF85" w:rsidR="002D3136" w:rsidRPr="002D3136" w:rsidRDefault="002D3136" w:rsidP="002D3136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Ask the kids, </w:t>
                  </w:r>
                  <w:proofErr w:type="gramStart"/>
                  <w:r w:rsidR="00C47C5E">
                    <w:rPr>
                      <w:rFonts w:cstheme="minorHAnsi"/>
                      <w:i/>
                      <w:iCs/>
                    </w:rPr>
                    <w:t>When</w:t>
                  </w:r>
                  <w:proofErr w:type="gramEnd"/>
                  <w:r w:rsidR="00C47C5E">
                    <w:rPr>
                      <w:rFonts w:cstheme="minorHAnsi"/>
                      <w:i/>
                      <w:iCs/>
                    </w:rPr>
                    <w:t xml:space="preserve"> was God with Joseph</w:t>
                  </w:r>
                  <w:r>
                    <w:rPr>
                      <w:rFonts w:cstheme="minorHAnsi"/>
                      <w:i/>
                      <w:iCs/>
                    </w:rPr>
                    <w:t>?</w:t>
                  </w:r>
                  <w:r w:rsidR="00C47C5E">
                    <w:rPr>
                      <w:rFonts w:cstheme="minorHAnsi"/>
                      <w:i/>
                      <w:iCs/>
                    </w:rPr>
                    <w:t xml:space="preserve"> </w:t>
                  </w:r>
                  <w:r w:rsidR="00C47C5E">
                    <w:rPr>
                      <w:rFonts w:cstheme="minorHAnsi"/>
                    </w:rPr>
                    <w:t>Emphasize that God was with Joseph all the time and is with them all the time too.</w:t>
                  </w:r>
                </w:p>
              </w:tc>
            </w:tr>
          </w:tbl>
          <w:p w14:paraId="2FFD5D73" w14:textId="77777777" w:rsidR="00184664" w:rsidRPr="00A85B6F" w:rsidRDefault="00184664" w:rsidP="00CC7AD0"/>
        </w:tc>
        <w:tc>
          <w:tcPr>
            <w:tcW w:w="4452" w:type="dxa"/>
            <w:tcBorders>
              <w:left w:val="single" w:sz="12" w:space="0" w:color="1CADE4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184664" w:rsidRPr="00A85B6F" w14:paraId="372CF3BA" w14:textId="77777777" w:rsidTr="00A915C8">
              <w:trPr>
                <w:trHeight w:hRule="exact" w:val="3859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  <w:shd w:val="clear" w:color="auto" w:fill="1CADE4" w:themeFill="accent1"/>
                  <w:tcMar>
                    <w:top w:w="288" w:type="dxa"/>
                  </w:tcMar>
                </w:tcPr>
                <w:p w14:paraId="05F8DC6D" w14:textId="41FACFD3" w:rsidR="00184664" w:rsidRPr="00A85B6F" w:rsidRDefault="00B67B5B" w:rsidP="00CC7AD0">
                  <w:pPr>
                    <w:pStyle w:val="Heading3"/>
                  </w:pPr>
                  <w:r>
                    <w:rPr>
                      <w:noProof/>
                      <w:color w:val="FFFFFF" w:themeColor="background1"/>
                      <w:sz w:val="72"/>
                      <w:szCs w:val="72"/>
                    </w:rPr>
                    <w:drawing>
                      <wp:anchor distT="0" distB="0" distL="114300" distR="114300" simplePos="0" relativeHeight="251659264" behindDoc="0" locked="0" layoutInCell="1" allowOverlap="1" wp14:anchorId="4E03A9B1" wp14:editId="5FE69FC2">
                        <wp:simplePos x="0" y="0"/>
                        <wp:positionH relativeFrom="column">
                          <wp:posOffset>23495</wp:posOffset>
                        </wp:positionH>
                        <wp:positionV relativeFrom="paragraph">
                          <wp:posOffset>13970</wp:posOffset>
                        </wp:positionV>
                        <wp:extent cx="2331720" cy="2331720"/>
                        <wp:effectExtent l="0" t="0" r="5080" b="5080"/>
                        <wp:wrapSquare wrapText="bothSides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1720" cy="2331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84664" w:rsidRPr="00A85B6F" w14:paraId="132646BA" w14:textId="77777777" w:rsidTr="00A915C8">
              <w:trPr>
                <w:trHeight w:hRule="exact" w:val="3456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</w:tcBorders>
                </w:tcPr>
                <w:p w14:paraId="09B7EBCD" w14:textId="77777777" w:rsidR="00B67B5B" w:rsidRPr="00B67B5B" w:rsidRDefault="00B67B5B" w:rsidP="00B67B5B">
                  <w:pPr>
                    <w:rPr>
                      <w:sz w:val="4"/>
                      <w:szCs w:val="4"/>
                    </w:rPr>
                  </w:pPr>
                </w:p>
                <w:p w14:paraId="611AC2ED" w14:textId="7D96A6D2" w:rsidR="00B67B5B" w:rsidRPr="00753ADA" w:rsidRDefault="00B67B5B" w:rsidP="00B67B5B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50B87DD" wp14:editId="25F6E362">
                            <wp:simplePos x="0" y="0"/>
                            <wp:positionH relativeFrom="column">
                              <wp:posOffset>-193837</wp:posOffset>
                            </wp:positionH>
                            <wp:positionV relativeFrom="paragraph">
                              <wp:posOffset>877570</wp:posOffset>
                            </wp:positionV>
                            <wp:extent cx="905318" cy="861237"/>
                            <wp:effectExtent l="0" t="0" r="0" b="2540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05318" cy="86123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4AE42" w14:textId="51128B68" w:rsidR="00B67B5B" w:rsidRPr="002B50E7" w:rsidRDefault="00542404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 xml:space="preserve">Joseph </w:t>
                                        </w:r>
                                        <w:r w:rsidR="002A356E">
                                          <w:t xml:space="preserve">Story </w:t>
                                        </w:r>
                                        <w:r w:rsidR="00B67B5B">
                                          <w:t>printable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50B87D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15.25pt;margin-top:69.1pt;width:71.3pt;height:6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" fillcolor="white [3201]" stroked="f" strokeweight=".5pt">
                            <v:textbox>
                              <w:txbxContent>
                                <w:p w14:paraId="6234AE42" w14:textId="51128B68" w:rsidR="00B67B5B" w:rsidRPr="002B50E7" w:rsidRDefault="00542404" w:rsidP="00B67B5B">
                                  <w:pPr>
                                    <w:rPr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t xml:space="preserve">Joseph </w:t>
                                  </w:r>
                                  <w:r w:rsidR="002A356E">
                                    <w:t xml:space="preserve">Story </w:t>
                                  </w:r>
                                  <w:r w:rsidR="00B67B5B">
                                    <w:t>printable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53ADA">
                    <w:rPr>
                      <w:sz w:val="32"/>
                      <w:szCs w:val="32"/>
                    </w:rPr>
                    <w:t>SUPPLIES NEEDED</w:t>
                  </w:r>
                </w:p>
                <w:tbl>
                  <w:tblPr>
                    <w:tblW w:w="3886" w:type="dxa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354"/>
                    <w:gridCol w:w="92"/>
                    <w:gridCol w:w="914"/>
                    <w:gridCol w:w="180"/>
                    <w:gridCol w:w="1094"/>
                    <w:gridCol w:w="252"/>
                  </w:tblGrid>
                  <w:tr w:rsidR="00B67B5B" w:rsidRPr="00A85B6F" w14:paraId="46F4E6E7" w14:textId="77777777" w:rsidTr="00E526EA">
                    <w:trPr>
                      <w:gridAfter w:val="1"/>
                      <w:wAfter w:w="252" w:type="dxa"/>
                      <w:trHeight w:val="376"/>
                    </w:trPr>
                    <w:tc>
                      <w:tcPr>
                        <w:tcW w:w="1354" w:type="dxa"/>
                        <w:tcMar>
                          <w:top w:w="432" w:type="dxa"/>
                          <w:bottom w:w="0" w:type="dxa"/>
                        </w:tcMar>
                      </w:tcPr>
                      <w:p w14:paraId="5AB4F59B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2336" behindDoc="0" locked="0" layoutInCell="1" allowOverlap="1" wp14:anchorId="2B02A5B3" wp14:editId="3341738C">
                              <wp:simplePos x="0" y="0"/>
                              <wp:positionH relativeFrom="column">
                                <wp:posOffset>-24765</wp:posOffset>
                              </wp:positionH>
                              <wp:positionV relativeFrom="paragraph">
                                <wp:posOffset>-202344</wp:posOffset>
                              </wp:positionV>
                              <wp:extent cx="505460" cy="505460"/>
                              <wp:effectExtent l="0" t="0" r="0" b="0"/>
                              <wp:wrapNone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aper Text.png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5460" cy="5054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432" w:type="dxa"/>
                          <w:bottom w:w="0" w:type="dxa"/>
                        </w:tcMar>
                      </w:tcPr>
                      <w:p w14:paraId="6B3F30A5" w14:textId="06125148" w:rsidR="00B67B5B" w:rsidRDefault="00542404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6432" behindDoc="0" locked="0" layoutInCell="1" allowOverlap="1" wp14:anchorId="7D31E59C" wp14:editId="386157BB">
                              <wp:simplePos x="0" y="0"/>
                              <wp:positionH relativeFrom="column">
                                <wp:posOffset>813435</wp:posOffset>
                              </wp:positionH>
                              <wp:positionV relativeFrom="paragraph">
                                <wp:posOffset>-204057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Crayon.png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B67B5B" w:rsidRPr="00C07D6D">
                          <w:rPr>
                            <w:noProof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30269DC5" wp14:editId="2A4BA68F">
                              <wp:simplePos x="0" y="0"/>
                              <wp:positionH relativeFrom="column">
                                <wp:posOffset>-16510</wp:posOffset>
                              </wp:positionH>
                              <wp:positionV relativeFrom="paragraph">
                                <wp:posOffset>-204721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Scissors 2.png"/>
                                      <pic:cNvPicPr/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723A1503" w14:textId="66DFEDA8" w:rsidR="00B67B5B" w:rsidRDefault="00542404" w:rsidP="00B67B5B">
                        <w:pPr>
                          <w:pStyle w:val="Heading3"/>
                        </w:pPr>
                        <w:r w:rsidRPr="009F72FD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487D78E2" wp14:editId="7A5C4E0F">
                                  <wp:simplePos x="0" y="0"/>
                                  <wp:positionH relativeFrom="column">
                                    <wp:posOffset>698913</wp:posOffset>
                                  </wp:positionH>
                                  <wp:positionV relativeFrom="paragraph">
                                    <wp:posOffset>102235</wp:posOffset>
                                  </wp:positionV>
                                  <wp:extent cx="762000" cy="282575"/>
                                  <wp:effectExtent l="0" t="0" r="0" b="0"/>
                                  <wp:wrapNone/>
                                  <wp:docPr id="7" name="Text Box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762000" cy="28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CF0E415" w14:textId="31189DC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Crayons</w:t>
                                              </w:r>
                                              <w:r w:rsidRPr="00280BE3"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14:paraId="606AB63F" w14:textId="77777777" w:rsidR="00B67B5B" w:rsidRDefault="00B67B5B" w:rsidP="00B67B5B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87D78E2" id="Text Box 7" o:spid="_x0000_s1027" type="#_x0000_t202" style="position:absolute;left:0;text-align:left;margin-left:55.05pt;margin-top:8.05pt;width:60pt;height:22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" fillcolor="white [3201]" stroked="f" strokeweight=".5pt">
                                  <v:textbox>
                                    <w:txbxContent>
                                      <w:p w14:paraId="1CF0E415" w14:textId="31189DC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Crayons</w:t>
                                        </w:r>
                                        <w:r w:rsidRPr="00280BE3"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  <w:p w14:paraId="606AB63F" w14:textId="77777777" w:rsidR="00B67B5B" w:rsidRDefault="00B67B5B" w:rsidP="00B67B5B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B67B5B" w:rsidRPr="009F72FD">
                          <w:rPr>
                            <w:b w:val="0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456" behindDoc="0" locked="0" layoutInCell="1" allowOverlap="1" wp14:anchorId="780B4667" wp14:editId="2F2B34A2">
                                  <wp:simplePos x="0" y="0"/>
                                  <wp:positionH relativeFrom="column">
                                    <wp:posOffset>-205696</wp:posOffset>
                                  </wp:positionH>
                                  <wp:positionV relativeFrom="paragraph">
                                    <wp:posOffset>90805</wp:posOffset>
                                  </wp:positionV>
                                  <wp:extent cx="901109" cy="469900"/>
                                  <wp:effectExtent l="0" t="0" r="635" b="0"/>
                                  <wp:wrapNone/>
                                  <wp:docPr id="1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01109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12FD5FF" w14:textId="7777777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Scissors </w:t>
                                              </w:r>
                                            </w:p>
                                            <w:p w14:paraId="360FBE37" w14:textId="77777777" w:rsidR="00B67B5B" w:rsidRPr="009C5EF7" w:rsidRDefault="00B67B5B" w:rsidP="00B67B5B">
                                              <w:pP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</wp:anchor>
                              </w:drawing>
                            </mc:Choice>
                            <mc:Fallback>
                              <w:pict>
                                <v:shape w14:anchorId="780B4667" id="Text Box 18" o:spid="_x0000_s1028" type="#_x0000_t202" style="position:absolute;left:0;text-align:left;margin-left:-16.2pt;margin-top:7.15pt;width:70.95pt;height:3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" fillcolor="white [3201]" stroked="f" strokeweight=".5pt">
                                  <v:textbox>
                                    <w:txbxContent>
                                      <w:p w14:paraId="012FD5FF" w14:textId="7777777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Scissors </w:t>
                                        </w:r>
                                      </w:p>
                                      <w:p w14:paraId="360FBE37" w14:textId="77777777" w:rsidR="00B67B5B" w:rsidRPr="009C5EF7" w:rsidRDefault="00B67B5B" w:rsidP="00B67B5B">
                                        <w:pP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394503A9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  <w:tc>
                      <w:tcPr>
                        <w:tcW w:w="1094" w:type="dxa"/>
                      </w:tcPr>
                      <w:p w14:paraId="27AA2FB4" w14:textId="769FADEA" w:rsidR="00B67B5B" w:rsidRPr="00C07D6D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3F6D9430" w14:textId="77777777" w:rsidTr="00E526EA">
                    <w:trPr>
                      <w:gridAfter w:val="1"/>
                      <w:wAfter w:w="252" w:type="dxa"/>
                      <w:trHeight w:val="241"/>
                    </w:trPr>
                    <w:tc>
                      <w:tcPr>
                        <w:tcW w:w="1354" w:type="dxa"/>
                        <w:tcMar>
                          <w:top w:w="0" w:type="dxa"/>
                          <w:bottom w:w="0" w:type="dxa"/>
                        </w:tcMar>
                      </w:tcPr>
                      <w:p w14:paraId="3C4B15F1" w14:textId="77777777" w:rsidR="00B67B5B" w:rsidRPr="00A85B6F" w:rsidRDefault="00B67B5B" w:rsidP="00B67B5B">
                        <w:r>
                          <w:t>Yarn</w:t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0" w:type="dxa"/>
                          <w:bottom w:w="0" w:type="dxa"/>
                        </w:tcMar>
                      </w:tcPr>
                      <w:p w14:paraId="27959937" w14:textId="1700BD11" w:rsidR="00B67B5B" w:rsidRPr="00A85B6F" w:rsidRDefault="00B67B5B" w:rsidP="00B67B5B"/>
                    </w:tc>
                    <w:tc>
                      <w:tcPr>
                        <w:tcW w:w="1094" w:type="dxa"/>
                      </w:tcPr>
                      <w:p w14:paraId="3123A494" w14:textId="77777777" w:rsidR="00B67B5B" w:rsidRPr="002B50E7" w:rsidRDefault="00B67B5B" w:rsidP="00B67B5B">
                        <w:pPr>
                          <w:rPr>
                            <w:sz w:val="16"/>
                            <w:szCs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c>
                  </w:tr>
                  <w:tr w:rsidR="00B67B5B" w:rsidRPr="00A85B6F" w14:paraId="2E75DB18" w14:textId="77777777" w:rsidTr="00E526EA">
                    <w:trPr>
                      <w:trHeight w:val="263"/>
                    </w:trPr>
                    <w:tc>
                      <w:tcPr>
                        <w:tcW w:w="1446" w:type="dxa"/>
                        <w:gridSpan w:val="2"/>
                      </w:tcPr>
                      <w:p w14:paraId="69DAC7C8" w14:textId="0D229E2A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  <w:p w14:paraId="092F3567" w14:textId="3BA16D2C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  <w:p w14:paraId="7320598D" w14:textId="3EE9A71E" w:rsidR="00B67B5B" w:rsidRPr="000C6108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  <w:tc>
                      <w:tcPr>
                        <w:tcW w:w="914" w:type="dxa"/>
                      </w:tcPr>
                      <w:p w14:paraId="3B186BB6" w14:textId="43E75034" w:rsidR="00B67B5B" w:rsidRDefault="00542404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9504" behindDoc="0" locked="0" layoutInCell="1" allowOverlap="1" wp14:anchorId="5A3977AD" wp14:editId="16893F3C">
                              <wp:simplePos x="0" y="0"/>
                              <wp:positionH relativeFrom="column">
                                <wp:posOffset>-37137</wp:posOffset>
                              </wp:positionH>
                              <wp:positionV relativeFrom="paragraph">
                                <wp:posOffset>119824</wp:posOffset>
                              </wp:positionV>
                              <wp:extent cx="476885" cy="476885"/>
                              <wp:effectExtent l="0" t="0" r="0" b="0"/>
                              <wp:wrapNone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688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526" w:type="dxa"/>
                        <w:gridSpan w:val="3"/>
                      </w:tcPr>
                      <w:p w14:paraId="32E8F7C4" w14:textId="217B88E8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7378D2CD" w14:textId="77777777" w:rsidTr="00E526EA">
                    <w:trPr>
                      <w:trHeight w:val="273"/>
                    </w:trPr>
                    <w:tc>
                      <w:tcPr>
                        <w:tcW w:w="1446" w:type="dxa"/>
                        <w:gridSpan w:val="2"/>
                      </w:tcPr>
                      <w:p w14:paraId="7A62E6BB" w14:textId="4418D59D" w:rsidR="00B67B5B" w:rsidRDefault="00542404" w:rsidP="00B67B5B"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7E186619" wp14:editId="32577E53">
                                  <wp:simplePos x="0" y="0"/>
                                  <wp:positionH relativeFrom="column">
                                    <wp:posOffset>801592</wp:posOffset>
                                  </wp:positionH>
                                  <wp:positionV relativeFrom="paragraph">
                                    <wp:posOffset>35560</wp:posOffset>
                                  </wp:positionV>
                                  <wp:extent cx="681355" cy="256540"/>
                                  <wp:effectExtent l="0" t="0" r="4445" b="0"/>
                                  <wp:wrapNone/>
                                  <wp:docPr id="15" name="Text Box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81355" cy="256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31EEDF1" w14:textId="283C5244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Glue</w:t>
                                              </w:r>
                                            </w:p>
                                            <w:p w14:paraId="249B01A2" w14:textId="77777777" w:rsidR="00B67B5B" w:rsidRDefault="00B67B5B" w:rsidP="00B67B5B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E186619" id="Text Box 15" o:spid="_x0000_s1029" type="#_x0000_t202" style="position:absolute;left:0;text-align:left;margin-left:63.1pt;margin-top:2.8pt;width:53.6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" fillcolor="white [3201]" stroked="f" strokeweight=".5pt">
                                  <v:textbox>
                                    <w:txbxContent>
                                      <w:p w14:paraId="131EEDF1" w14:textId="283C5244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Glue</w:t>
                                        </w:r>
                                      </w:p>
                                      <w:p w14:paraId="249B01A2" w14:textId="77777777" w:rsidR="00B67B5B" w:rsidRDefault="00B67B5B" w:rsidP="00B67B5B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914" w:type="dxa"/>
                      </w:tcPr>
                      <w:p w14:paraId="3F3A8AEC" w14:textId="2CD6B635" w:rsidR="00B67B5B" w:rsidRDefault="00B67B5B" w:rsidP="00B67B5B"/>
                    </w:tc>
                    <w:tc>
                      <w:tcPr>
                        <w:tcW w:w="1526" w:type="dxa"/>
                        <w:gridSpan w:val="3"/>
                      </w:tcPr>
                      <w:p w14:paraId="43F0444B" w14:textId="79420A6F" w:rsidR="00B67B5B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</w:tr>
                </w:tbl>
                <w:p w14:paraId="67145C50" w14:textId="77777777" w:rsidR="00184664" w:rsidRPr="00A85B6F" w:rsidRDefault="00184664" w:rsidP="00CC7AD0"/>
              </w:tc>
            </w:tr>
            <w:tr w:rsidR="00184664" w:rsidRPr="00A85B6F" w14:paraId="3AC9FC74" w14:textId="77777777" w:rsidTr="00984A27"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</w:tcPr>
                <w:p w14:paraId="3E7402FF" w14:textId="4F4B2620" w:rsidR="00184664" w:rsidRPr="00A85B6F" w:rsidRDefault="00B67B5B" w:rsidP="00CC7AD0">
                  <w:pPr>
                    <w:pStyle w:val="Heading2"/>
                  </w:pPr>
                  <w:r>
                    <w:t>Talking points</w:t>
                  </w:r>
                </w:p>
                <w:p w14:paraId="5863E93E" w14:textId="6D3B7809" w:rsidR="00B67B5B" w:rsidRPr="00F12BE8" w:rsidRDefault="00B67B5B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 xml:space="preserve">Who </w:t>
                  </w:r>
                  <w:r w:rsidR="00234ECA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was today’s Bible story about</w:t>
                  </w:r>
                  <w:r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19C021E4" w14:textId="67B41E9D" w:rsidR="00B67B5B" w:rsidRPr="00B67B5B" w:rsidRDefault="00B67B5B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 xml:space="preserve">What </w:t>
                  </w:r>
                  <w:r w:rsidR="00234ECA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bad things happened to Joseph</w:t>
                  </w:r>
                  <w:r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03A3B7AC" w14:textId="51DD1074" w:rsidR="004670DD" w:rsidRPr="00B67B5B" w:rsidRDefault="00234ECA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>What did Joseph believe about God that helped him when things were good and bad</w:t>
                  </w:r>
                  <w:r w:rsidR="00B67B5B" w:rsidRPr="00B67B5B">
                    <w:rPr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</w:tc>
            </w:tr>
          </w:tbl>
          <w:p w14:paraId="71E6C61B" w14:textId="77777777" w:rsidR="00184664" w:rsidRPr="00A85B6F" w:rsidRDefault="00184664" w:rsidP="00CC7AD0"/>
        </w:tc>
      </w:tr>
    </w:tbl>
    <w:p w14:paraId="7C1088C1" w14:textId="77777777" w:rsidR="00BA68C1" w:rsidRPr="00653BC0" w:rsidRDefault="00BA68C1" w:rsidP="00A15C68">
      <w:pPr>
        <w:pStyle w:val="NoSpacing"/>
        <w:jc w:val="both"/>
        <w:rPr>
          <w:sz w:val="2"/>
          <w:szCs w:val="2"/>
        </w:rPr>
      </w:pPr>
    </w:p>
    <w:sectPr w:rsidR="00BA68C1" w:rsidRPr="00653BC0" w:rsidSect="004670DD">
      <w:footerReference w:type="default" r:id="rId12"/>
      <w:headerReference w:type="first" r:id="rId13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1D95" w14:textId="77777777" w:rsidR="00C67CD3" w:rsidRDefault="00C67CD3" w:rsidP="008B2920">
      <w:pPr>
        <w:spacing w:after="0" w:line="240" w:lineRule="auto"/>
      </w:pPr>
      <w:r>
        <w:separator/>
      </w:r>
    </w:p>
  </w:endnote>
  <w:endnote w:type="continuationSeparator" w:id="0">
    <w:p w14:paraId="5A38276C" w14:textId="77777777" w:rsidR="00C67CD3" w:rsidRDefault="00C67CD3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F192B" w14:textId="77777777"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0891" w14:textId="77777777" w:rsidR="00C67CD3" w:rsidRDefault="00C67CD3" w:rsidP="008B2920">
      <w:pPr>
        <w:spacing w:after="0" w:line="240" w:lineRule="auto"/>
      </w:pPr>
      <w:r>
        <w:separator/>
      </w:r>
    </w:p>
  </w:footnote>
  <w:footnote w:type="continuationSeparator" w:id="0">
    <w:p w14:paraId="77850B50" w14:textId="77777777" w:rsidR="00C67CD3" w:rsidRDefault="00C67CD3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3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Main host layout table"/>
    </w:tblPr>
    <w:tblGrid>
      <w:gridCol w:w="4046"/>
      <w:gridCol w:w="6574"/>
    </w:tblGrid>
    <w:tr w:rsidR="00B67B5B" w:rsidRPr="006658C4" w14:paraId="46F572BB" w14:textId="77777777" w:rsidTr="00E526EA">
      <w:trPr>
        <w:trHeight w:val="439"/>
      </w:trPr>
      <w:tc>
        <w:tcPr>
          <w:tcW w:w="4046" w:type="dxa"/>
          <w:tcMar>
            <w:top w:w="504" w:type="dxa"/>
            <w:right w:w="720" w:type="dxa"/>
          </w:tcMar>
        </w:tcPr>
        <w:p w14:paraId="7A8402CD" w14:textId="6ED81ED4" w:rsidR="00B67B5B" w:rsidRPr="006343DA" w:rsidRDefault="00B67B5B" w:rsidP="00B67B5B">
          <w:pPr>
            <w:pStyle w:val="Initials"/>
            <w:spacing w:after="600"/>
            <w:ind w:left="0"/>
            <w:jc w:val="left"/>
            <w:rPr>
              <w:sz w:val="20"/>
            </w:rPr>
          </w:pPr>
          <w:r w:rsidRPr="00654CAF"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513F42A7" wp14:editId="7423A54C">
                <wp:simplePos x="0" y="0"/>
                <wp:positionH relativeFrom="column">
                  <wp:posOffset>-43815</wp:posOffset>
                </wp:positionH>
                <wp:positionV relativeFrom="paragraph">
                  <wp:posOffset>-412115</wp:posOffset>
                </wp:positionV>
                <wp:extent cx="1597025" cy="1576070"/>
                <wp:effectExtent l="0" t="0" r="0" b="0"/>
                <wp:wrapNone/>
                <wp:docPr id="4" name="Picture 4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c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31" t="9036"/>
                        <a:stretch/>
                      </pic:blipFill>
                      <pic:spPr bwMode="auto">
                        <a:xfrm>
                          <a:off x="0" y="0"/>
                          <a:ext cx="1597025" cy="1576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74" w:type="dxa"/>
          <w:tcMar>
            <w:top w:w="504" w:type="dxa"/>
            <w:left w:w="0" w:type="dxa"/>
          </w:tcMar>
        </w:tcPr>
        <w:p w14:paraId="356C5BAC" w14:textId="4226B8E3" w:rsidR="00B67B5B" w:rsidRPr="00F12BE8" w:rsidRDefault="00B67B5B" w:rsidP="00B67B5B">
          <w:pPr>
            <w:pStyle w:val="Heading1"/>
            <w:jc w:val="right"/>
            <w:rPr>
              <w:rFonts w:ascii="Century Gothic" w:eastAsiaTheme="minorEastAsia" w:hAnsi="Century Gothic"/>
              <w:b/>
              <w:bCs/>
              <w:color w:val="FFFFFF" w:themeColor="background1"/>
              <w:spacing w:val="20"/>
              <w:sz w:val="44"/>
              <w:szCs w:val="4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1BE5E4C" wp14:editId="1F344D7F">
                    <wp:simplePos x="0" y="0"/>
                    <wp:positionH relativeFrom="column">
                      <wp:posOffset>-1801494</wp:posOffset>
                    </wp:positionH>
                    <wp:positionV relativeFrom="paragraph">
                      <wp:posOffset>-190763</wp:posOffset>
                    </wp:positionV>
                    <wp:extent cx="6146844" cy="915035"/>
                    <wp:effectExtent l="0" t="0" r="0" b="0"/>
                    <wp:wrapNone/>
                    <wp:docPr id="3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46844" cy="915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8C365A" w14:textId="77777777" w:rsidR="00B67B5B" w:rsidRDefault="00B67B5B" w:rsidP="00B67B5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1BE5E4C" id="Rectangle 3" o:spid="_x0000_s1031" style="position:absolute;left:0;text-align:left;margin-left:-141.85pt;margin-top:-15pt;width:484pt;height:7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" fillcolor="#1cade4 [3204]" stroked="f" strokeweight="1pt">
                    <v:textbox>
                      <w:txbxContent>
                        <w:p w14:paraId="758C365A" w14:textId="77777777" w:rsidR="00B67B5B" w:rsidRDefault="00B67B5B" w:rsidP="00B67B5B"/>
                      </w:txbxContent>
                    </v:textbox>
                  </v:rect>
                </w:pict>
              </mc:Fallback>
            </mc:AlternateContent>
          </w:r>
          <w:r w:rsidRPr="00D31221">
            <w:rPr>
              <w:rFonts w:ascii="Century Gothic" w:hAnsi="Century Gothic"/>
              <w:color w:val="FFFFFF" w:themeColor="background1"/>
              <w:spacing w:val="20"/>
            </w:rPr>
            <w:t xml:space="preserve"> </w:t>
          </w:r>
          <w:r w:rsidR="002A356E">
            <w:rPr>
              <w:rFonts w:ascii="Century Gothic" w:hAnsi="Century Gothic"/>
              <w:color w:val="FFFFFF" w:themeColor="background1"/>
              <w:spacing w:val="20"/>
              <w:sz w:val="44"/>
              <w:szCs w:val="44"/>
            </w:rPr>
            <w:t>I believe</w:t>
          </w:r>
        </w:p>
        <w:p w14:paraId="1905B03A" w14:textId="48D2A87D" w:rsidR="00B67B5B" w:rsidRPr="00654CAF" w:rsidRDefault="00B67B5B" w:rsidP="00B67B5B">
          <w:pPr>
            <w:pStyle w:val="Heading1"/>
            <w:jc w:val="right"/>
            <w:rPr>
              <w:rFonts w:ascii="Century Gothic" w:hAnsi="Century Gothic"/>
              <w:bCs/>
              <w:color w:val="FFFFFF" w:themeColor="background1"/>
            </w:rPr>
          </w:pPr>
          <w:r w:rsidRPr="00654CAF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 xml:space="preserve">craft | Lesson </w:t>
          </w:r>
          <w:r w:rsidR="002A356E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>5</w:t>
          </w:r>
        </w:p>
        <w:p w14:paraId="0A465347" w14:textId="77777777" w:rsidR="00B67B5B" w:rsidRPr="00E643F2" w:rsidRDefault="00B67B5B" w:rsidP="00B67B5B">
          <w:pPr>
            <w:pStyle w:val="Signature"/>
            <w:jc w:val="right"/>
            <w:rPr>
              <w:caps/>
            </w:rPr>
          </w:pPr>
        </w:p>
      </w:tc>
    </w:tr>
  </w:tbl>
  <w:p w14:paraId="4CC71C10" w14:textId="77777777" w:rsidR="00BD5EFB" w:rsidRDefault="00BD5E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5A2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578C5"/>
    <w:multiLevelType w:val="hybridMultilevel"/>
    <w:tmpl w:val="C8561876"/>
    <w:lvl w:ilvl="0" w:tplc="259651E2">
      <w:start w:val="5"/>
      <w:numFmt w:val="bullet"/>
      <w:lvlText w:val=""/>
      <w:lvlJc w:val="left"/>
      <w:pPr>
        <w:ind w:left="80" w:hanging="360"/>
      </w:pPr>
      <w:rPr>
        <w:rFonts w:ascii="Symbol" w:eastAsiaTheme="maj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2" w15:restartNumberingAfterBreak="0">
    <w:nsid w:val="25FD067E"/>
    <w:multiLevelType w:val="hybridMultilevel"/>
    <w:tmpl w:val="86E4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62AAF"/>
    <w:multiLevelType w:val="hybridMultilevel"/>
    <w:tmpl w:val="D13EE2DE"/>
    <w:lvl w:ilvl="0" w:tplc="CC987AB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664A5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377389">
    <w:abstractNumId w:val="0"/>
  </w:num>
  <w:num w:numId="2" w16cid:durableId="1376657552">
    <w:abstractNumId w:val="4"/>
  </w:num>
  <w:num w:numId="3" w16cid:durableId="1927955422">
    <w:abstractNumId w:val="3"/>
  </w:num>
  <w:num w:numId="4" w16cid:durableId="937328266">
    <w:abstractNumId w:val="1"/>
  </w:num>
  <w:num w:numId="5" w16cid:durableId="35470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5B"/>
    <w:rsid w:val="000243D1"/>
    <w:rsid w:val="00057F04"/>
    <w:rsid w:val="000A378C"/>
    <w:rsid w:val="000C57C1"/>
    <w:rsid w:val="0010042F"/>
    <w:rsid w:val="00135C2C"/>
    <w:rsid w:val="00142F58"/>
    <w:rsid w:val="00153ED4"/>
    <w:rsid w:val="00184664"/>
    <w:rsid w:val="001B6792"/>
    <w:rsid w:val="001C7765"/>
    <w:rsid w:val="001F60D3"/>
    <w:rsid w:val="0020741F"/>
    <w:rsid w:val="00214547"/>
    <w:rsid w:val="00234ECA"/>
    <w:rsid w:val="0027115C"/>
    <w:rsid w:val="00293B83"/>
    <w:rsid w:val="002A356E"/>
    <w:rsid w:val="002C224D"/>
    <w:rsid w:val="002D3136"/>
    <w:rsid w:val="00390414"/>
    <w:rsid w:val="003E1711"/>
    <w:rsid w:val="00433B8D"/>
    <w:rsid w:val="0045425A"/>
    <w:rsid w:val="00463A38"/>
    <w:rsid w:val="004670DD"/>
    <w:rsid w:val="0048346B"/>
    <w:rsid w:val="004D37CC"/>
    <w:rsid w:val="004E4CA5"/>
    <w:rsid w:val="00502D70"/>
    <w:rsid w:val="00510920"/>
    <w:rsid w:val="00517626"/>
    <w:rsid w:val="00542404"/>
    <w:rsid w:val="005B0E81"/>
    <w:rsid w:val="00630D36"/>
    <w:rsid w:val="00653BC0"/>
    <w:rsid w:val="006A3CE7"/>
    <w:rsid w:val="006E5FD2"/>
    <w:rsid w:val="006F1734"/>
    <w:rsid w:val="00781D13"/>
    <w:rsid w:val="00783C41"/>
    <w:rsid w:val="00787503"/>
    <w:rsid w:val="00792967"/>
    <w:rsid w:val="007E7032"/>
    <w:rsid w:val="00833359"/>
    <w:rsid w:val="008522EA"/>
    <w:rsid w:val="00853CE2"/>
    <w:rsid w:val="00860491"/>
    <w:rsid w:val="00887A77"/>
    <w:rsid w:val="008B2920"/>
    <w:rsid w:val="008B2DF7"/>
    <w:rsid w:val="00905520"/>
    <w:rsid w:val="009244EC"/>
    <w:rsid w:val="009814C0"/>
    <w:rsid w:val="00984A27"/>
    <w:rsid w:val="00A15C68"/>
    <w:rsid w:val="00A213B1"/>
    <w:rsid w:val="00A60A2A"/>
    <w:rsid w:val="00A85B6F"/>
    <w:rsid w:val="00A915C8"/>
    <w:rsid w:val="00AA3476"/>
    <w:rsid w:val="00AA6B7B"/>
    <w:rsid w:val="00AB540C"/>
    <w:rsid w:val="00AC5D83"/>
    <w:rsid w:val="00B15938"/>
    <w:rsid w:val="00B67B5B"/>
    <w:rsid w:val="00B67DB0"/>
    <w:rsid w:val="00BA68C1"/>
    <w:rsid w:val="00BD34A5"/>
    <w:rsid w:val="00BD5EFB"/>
    <w:rsid w:val="00BE2D6E"/>
    <w:rsid w:val="00C35EFB"/>
    <w:rsid w:val="00C47C5E"/>
    <w:rsid w:val="00C67CD3"/>
    <w:rsid w:val="00C73037"/>
    <w:rsid w:val="00D2689C"/>
    <w:rsid w:val="00D54D63"/>
    <w:rsid w:val="00D94A03"/>
    <w:rsid w:val="00D97FFA"/>
    <w:rsid w:val="00DF386F"/>
    <w:rsid w:val="00DF6A6F"/>
    <w:rsid w:val="00E20402"/>
    <w:rsid w:val="00E27B07"/>
    <w:rsid w:val="00E67058"/>
    <w:rsid w:val="00E928A3"/>
    <w:rsid w:val="00F314F6"/>
    <w:rsid w:val="00F67FBA"/>
    <w:rsid w:val="00F879CE"/>
    <w:rsid w:val="00F9400B"/>
    <w:rsid w:val="00FB4333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6112A"/>
  <w15:chartTrackingRefBased/>
  <w15:docId w15:val="{6D77F934-9B6D-554F-890D-721CF5D1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35B74" w:themeColor="text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26"/>
  </w:style>
  <w:style w:type="paragraph" w:styleId="Heading1">
    <w:name w:val="heading 1"/>
    <w:basedOn w:val="Normal"/>
    <w:link w:val="Heading1Ch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11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qFormat/>
    <w:rsid w:val="00B67B5B"/>
    <w:pPr>
      <w:spacing w:after="200" w:line="276" w:lineRule="auto"/>
      <w:ind w:left="720"/>
      <w:contextualSpacing/>
      <w:jc w:val="left"/>
    </w:pPr>
    <w:rPr>
      <w:rFonts w:eastAsiaTheme="minorEastAsia"/>
      <w:color w:val="auto"/>
      <w:sz w:val="22"/>
      <w:szCs w:val="22"/>
    </w:rPr>
  </w:style>
  <w:style w:type="paragraph" w:customStyle="1" w:styleId="Initials">
    <w:name w:val="Initials"/>
    <w:basedOn w:val="Normal"/>
    <w:next w:val="Heading3"/>
    <w:uiPriority w:val="1"/>
    <w:qFormat/>
    <w:rsid w:val="00B67B5B"/>
    <w:pPr>
      <w:spacing w:after="1600" w:line="240" w:lineRule="auto"/>
      <w:ind w:left="144" w:right="360"/>
      <w:contextualSpacing/>
    </w:pPr>
    <w:rPr>
      <w:rFonts w:asciiTheme="majorHAnsi" w:hAnsiTheme="majorHAnsi"/>
      <w:caps/>
      <w:color w:val="1CADE4" w:themeColor="accent1"/>
      <w:sz w:val="110"/>
    </w:rPr>
  </w:style>
  <w:style w:type="paragraph" w:styleId="Signature">
    <w:name w:val="Signature"/>
    <w:basedOn w:val="Normal"/>
    <w:next w:val="Normal"/>
    <w:link w:val="SignatureChar"/>
    <w:uiPriority w:val="14"/>
    <w:qFormat/>
    <w:rsid w:val="00B67B5B"/>
    <w:pPr>
      <w:spacing w:after="200" w:line="240" w:lineRule="auto"/>
      <w:jc w:val="left"/>
    </w:pPr>
    <w:rPr>
      <w:color w:val="auto"/>
    </w:rPr>
  </w:style>
  <w:style w:type="character" w:customStyle="1" w:styleId="SignatureChar">
    <w:name w:val="Signature Char"/>
    <w:basedOn w:val="DefaultParagraphFont"/>
    <w:link w:val="Signature"/>
    <w:uiPriority w:val="14"/>
    <w:rsid w:val="00B67B5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St. Hilaire</dc:creator>
  <cp:keywords/>
  <dc:description/>
  <cp:lastModifiedBy>Sarah Fulfer</cp:lastModifiedBy>
  <cp:revision>2</cp:revision>
  <cp:lastPrinted>2016-06-29T01:32:00Z</cp:lastPrinted>
  <dcterms:created xsi:type="dcterms:W3CDTF">2026-07-29T21:07:00Z</dcterms:created>
  <dcterms:modified xsi:type="dcterms:W3CDTF">2026-07-29T21:07:00Z</dcterms:modified>
</cp:coreProperties>
</file>