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C4B"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Relasyon ki an sante: Pouswit san rete pou viv avèk sakrifis</w:t>
      </w:r>
    </w:p>
    <w:p w14:paraId="0A7025A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B60590C"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Tèks prensipal:</w:t>
      </w:r>
    </w:p>
    <w:p w14:paraId="38E0D790" w14:textId="77777777" w:rsid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054E882" w14:textId="2FBE76D0"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 gen pi gwo lanmou pase lè yon moun bay lavi l pou zanmi l.” — Jan 15:13</w:t>
      </w:r>
    </w:p>
    <w:p w14:paraId="246882C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86D743D"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Ekriti ki sipòte yo:</w:t>
      </w:r>
    </w:p>
    <w:p w14:paraId="7A113C9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24E9DC4" w14:textId="77777777" w:rsidR="00512A62" w:rsidRPr="00512A62" w:rsidRDefault="00512A62" w:rsidP="00512A62">
      <w:pPr xmlns:w="http://schemas.openxmlformats.org/wordprocessingml/2006/main">
        <w:numPr>
          <w:ilvl w:val="0"/>
          <w:numId w:val="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Rit 1:16–17</w:t>
      </w:r>
    </w:p>
    <w:p w14:paraId="1D071623" w14:textId="77777777" w:rsidR="00512A62" w:rsidRPr="00512A62" w:rsidRDefault="00512A62" w:rsidP="00512A62">
      <w:pPr xmlns:w="http://schemas.openxmlformats.org/wordprocessingml/2006/main">
        <w:numPr>
          <w:ilvl w:val="0"/>
          <w:numId w:val="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Filipyen 2:3–8</w:t>
      </w:r>
    </w:p>
    <w:p w14:paraId="33E8FD75" w14:textId="77777777" w:rsidR="00512A62" w:rsidRPr="00512A62" w:rsidRDefault="00512A62" w:rsidP="00512A62">
      <w:pPr xmlns:w="http://schemas.openxmlformats.org/wordprocessingml/2006/main">
        <w:numPr>
          <w:ilvl w:val="0"/>
          <w:numId w:val="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Women 12:10</w:t>
      </w:r>
    </w:p>
    <w:p w14:paraId="0C503997" w14:textId="77777777" w:rsidR="00512A62" w:rsidRPr="00512A62" w:rsidRDefault="00512A62" w:rsidP="00512A62">
      <w:pPr xmlns:w="http://schemas.openxmlformats.org/wordprocessingml/2006/main">
        <w:numPr>
          <w:ilvl w:val="0"/>
          <w:numId w:val="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Mak 10:45</w:t>
      </w:r>
    </w:p>
    <w:p w14:paraId="7CBDFF4A" w14:textId="77777777" w:rsidR="00512A62" w:rsidRPr="00512A62" w:rsidRDefault="00512A62" w:rsidP="00512A62">
      <w:pPr xmlns:w="http://schemas.openxmlformats.org/wordprocessingml/2006/main">
        <w:numPr>
          <w:ilvl w:val="0"/>
          <w:numId w:val="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Eklezyas 4:9–10</w:t>
      </w:r>
    </w:p>
    <w:p w14:paraId="304AD717" w14:textId="77777777" w:rsid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4A5EDE0" w14:textId="1EBC696F" w:rsidR="000E3DD1" w:rsidRDefault="000E3DD1"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Power Point 1- Bondye GEN yon plan pou relasyon nou. Nou konnen gen kèk prensip nou tout bezwen aplike.</w:t>
      </w:r>
    </w:p>
    <w:p w14:paraId="6254F719" w14:textId="77777777" w:rsidR="00D419DE" w:rsidRDefault="00D419DE" w:rsidP="00512A62">
      <w:pPr>
        <w:autoSpaceDE w:val="0"/>
        <w:autoSpaceDN w:val="0"/>
        <w:adjustRightInd w:val="0"/>
        <w:spacing w:after="0" w:line="240" w:lineRule="auto"/>
        <w:rPr>
          <w:rFonts w:ascii="Times New Roman" w:hAnsi="Times New Roman" w:cs="Times New Roman"/>
          <w:kern w:val="0"/>
          <w:sz w:val="26"/>
          <w:szCs w:val="26"/>
        </w:rPr>
      </w:pPr>
    </w:p>
    <w:p w14:paraId="23700184" w14:textId="1388F3A2" w:rsidR="00D419DE" w:rsidRDefault="00101835"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Power Point 2</w:t>
      </w:r>
    </w:p>
    <w:p w14:paraId="32DFCD35" w14:textId="03F72C94" w:rsidR="00101835" w:rsidRDefault="00101835"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Dènye semèn sa yo nou te debalize:</w:t>
      </w:r>
    </w:p>
    <w:p w14:paraId="122274C6" w14:textId="77777777" w:rsidR="00101835" w:rsidRDefault="00101835" w:rsidP="00512A62">
      <w:pPr>
        <w:autoSpaceDE w:val="0"/>
        <w:autoSpaceDN w:val="0"/>
        <w:adjustRightInd w:val="0"/>
        <w:spacing w:after="0" w:line="240" w:lineRule="auto"/>
        <w:rPr>
          <w:rFonts w:ascii="Times New Roman" w:hAnsi="Times New Roman" w:cs="Times New Roman"/>
          <w:kern w:val="0"/>
          <w:sz w:val="26"/>
          <w:szCs w:val="26"/>
        </w:rPr>
      </w:pPr>
    </w:p>
    <w:p w14:paraId="7E48C78F" w14:textId="03045E10" w:rsidR="00101835" w:rsidRDefault="00101835"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Konnen tèt ou</w:t>
      </w:r>
    </w:p>
    <w:p w14:paraId="6859FD54" w14:textId="01726780" w:rsidR="00101835" w:rsidRDefault="00101835"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Sèvi</w:t>
      </w:r>
    </w:p>
    <w:p w14:paraId="239D7DE6" w14:textId="067B21C2" w:rsidR="00101835" w:rsidRDefault="00101835"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Jodi a se Sakrifis</w:t>
      </w:r>
    </w:p>
    <w:p w14:paraId="0B2A4204" w14:textId="77777777" w:rsidR="00D419DE" w:rsidRDefault="00D419DE" w:rsidP="00512A62">
      <w:pPr>
        <w:autoSpaceDE w:val="0"/>
        <w:autoSpaceDN w:val="0"/>
        <w:adjustRightInd w:val="0"/>
        <w:spacing w:after="0" w:line="240" w:lineRule="auto"/>
        <w:rPr>
          <w:rFonts w:ascii="Times New Roman" w:hAnsi="Times New Roman" w:cs="Times New Roman"/>
          <w:kern w:val="0"/>
          <w:sz w:val="26"/>
          <w:szCs w:val="26"/>
        </w:rPr>
      </w:pPr>
    </w:p>
    <w:p w14:paraId="4787FAC8" w14:textId="77777777" w:rsidR="00400406" w:rsidRDefault="00AF5719" w:rsidP="00EE0087">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KleEkriti</w:t>
      </w:r>
    </w:p>
    <w:p w14:paraId="7D40A86B" w14:textId="77777777" w:rsidR="00400406" w:rsidRDefault="00400406" w:rsidP="00EE0087">
      <w:pPr>
        <w:autoSpaceDE w:val="0"/>
        <w:autoSpaceDN w:val="0"/>
        <w:adjustRightInd w:val="0"/>
        <w:spacing w:after="0" w:line="240" w:lineRule="auto"/>
        <w:rPr>
          <w:rFonts w:ascii="Times New Roman" w:hAnsi="Times New Roman" w:cs="Times New Roman"/>
          <w:kern w:val="0"/>
          <w:sz w:val="26"/>
          <w:szCs w:val="26"/>
        </w:rPr>
      </w:pPr>
    </w:p>
    <w:p w14:paraId="495E049A" w14:textId="7CEBCDBC" w:rsidR="00AF5719" w:rsidRPr="00512A62" w:rsidRDefault="00AF5719" w:rsidP="00EE0087">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 gen pi gwo lanmou pase lè yon moun bay lavi l pou zanmi l.” — Jan 15:13</w:t>
      </w:r>
    </w:p>
    <w:p w14:paraId="2C90C839" w14:textId="77777777" w:rsidR="00AF5719" w:rsidRDefault="00AF5719" w:rsidP="00512A62">
      <w:pPr>
        <w:autoSpaceDE w:val="0"/>
        <w:autoSpaceDN w:val="0"/>
        <w:adjustRightInd w:val="0"/>
        <w:spacing w:after="0" w:line="240" w:lineRule="auto"/>
        <w:rPr>
          <w:rFonts w:ascii="Times New Roman" w:hAnsi="Times New Roman" w:cs="Times New Roman"/>
          <w:kern w:val="0"/>
          <w:sz w:val="26"/>
          <w:szCs w:val="26"/>
        </w:rPr>
      </w:pPr>
    </w:p>
    <w:p w14:paraId="1D182B6E" w14:textId="77777777" w:rsidR="00D419DE" w:rsidRPr="00512A62" w:rsidRDefault="00D419DE" w:rsidP="00512A62">
      <w:pPr>
        <w:autoSpaceDE w:val="0"/>
        <w:autoSpaceDN w:val="0"/>
        <w:adjustRightInd w:val="0"/>
        <w:spacing w:after="0" w:line="240" w:lineRule="auto"/>
        <w:rPr>
          <w:rFonts w:ascii="Times New Roman" w:hAnsi="Times New Roman" w:cs="Times New Roman"/>
          <w:kern w:val="0"/>
          <w:sz w:val="26"/>
          <w:szCs w:val="26"/>
        </w:rPr>
      </w:pPr>
    </w:p>
    <w:p w14:paraId="422A64A6"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Entwodiksyon</w:t>
      </w:r>
    </w:p>
    <w:p w14:paraId="6F63FF3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44154E7" w14:textId="2ABDED72" w:rsidR="00512A62" w:rsidRDefault="00400406"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M panse pifò nan nou ta dakò ke nou ap viv nan yon kilti ki souvan selebre endepandans, pwomosyon pwòp tèt ou, ak konfò pèsonèl. Men, Wayòm Bondye a anseye yon bagay radikalman diferan: relasyon ki an sante toujou mande sakrifis.</w:t>
      </w:r>
    </w:p>
    <w:p w14:paraId="1AF752DB" w14:textId="77777777" w:rsid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184361C" w14:textId="702A7349" w:rsid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Si nou dwe viv yon fason kontrè ak kilti a (kilti biblik) nan relasyon nou yo, kijan yon kwayan dwe viv?</w:t>
      </w:r>
    </w:p>
    <w:p w14:paraId="3D1DEC7A" w14:textId="5247041D" w:rsidR="00512A62" w:rsidRPr="004279A3" w:rsidRDefault="00512A62" w:rsidP="004279A3">
      <w:pPr xmlns:w="http://schemas.openxmlformats.org/wordprocessingml/2006/main">
        <w:pStyle w:val="ListParagraph"/>
        <w:numPr>
          <w:ilvl w:val="0"/>
          <w:numId w:val="14"/>
        </w:numPr>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4279A3">
        <w:rPr>
          <w:rFonts w:ascii="Times New Roman" w:hAnsi="Times New Roman" w:cs="Times New Roman"/>
          <w:kern w:val="0"/>
          <w:sz w:val="26"/>
          <w:szCs w:val="26"/>
        </w:rPr>
        <w:t xml:space="preserve">Depandans vs Endepandans</w:t>
      </w:r>
    </w:p>
    <w:p w14:paraId="70A782A1" w14:textId="7EBF6EC5" w:rsidR="00512A62" w:rsidRPr="004279A3" w:rsidRDefault="00512A62" w:rsidP="004279A3">
      <w:pPr xmlns:w="http://schemas.openxmlformats.org/wordprocessingml/2006/main">
        <w:pStyle w:val="ListParagraph"/>
        <w:numPr>
          <w:ilvl w:val="0"/>
          <w:numId w:val="14"/>
        </w:numPr>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4279A3">
        <w:rPr>
          <w:rFonts w:ascii="Times New Roman" w:hAnsi="Times New Roman" w:cs="Times New Roman"/>
          <w:kern w:val="0"/>
          <w:sz w:val="26"/>
          <w:szCs w:val="26"/>
        </w:rPr>
        <w:t xml:space="preserve">Oto-Pwomosyon - Imilite</w:t>
      </w:r>
    </w:p>
    <w:p w14:paraId="561AFF08" w14:textId="4A383813" w:rsidR="00512A62" w:rsidRPr="004279A3" w:rsidRDefault="00512A62" w:rsidP="004279A3">
      <w:pPr xmlns:w="http://schemas.openxmlformats.org/wordprocessingml/2006/main">
        <w:pStyle w:val="ListParagraph"/>
        <w:numPr>
          <w:ilvl w:val="0"/>
          <w:numId w:val="14"/>
        </w:numPr>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4279A3">
        <w:rPr>
          <w:rFonts w:ascii="Times New Roman" w:hAnsi="Times New Roman" w:cs="Times New Roman"/>
          <w:kern w:val="0"/>
          <w:sz w:val="26"/>
          <w:szCs w:val="26"/>
        </w:rPr>
        <w:t xml:space="preserve">Konfò - Malèz</w:t>
      </w:r>
    </w:p>
    <w:p w14:paraId="37B3A8C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D05A493" w14:textId="54C79D7F"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Ou pa ka gen yon relasyon ki an sante san ou pa finalman abandone yon bagay.</w:t>
      </w:r>
    </w:p>
    <w:p w14:paraId="4FAC10F2" w14:textId="77777777" w:rsidR="00512A62" w:rsidRPr="00512A62" w:rsidRDefault="00512A62"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Tan</w:t>
      </w:r>
    </w:p>
    <w:p w14:paraId="1712FC84" w14:textId="77777777" w:rsidR="00512A62" w:rsidRDefault="00512A62"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Enèji</w:t>
      </w:r>
    </w:p>
    <w:p w14:paraId="0A0EB547" w14:textId="78FE9F24" w:rsidR="004279A3" w:rsidRPr="00512A62" w:rsidRDefault="004279A3"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Lajan</w:t>
      </w:r>
    </w:p>
    <w:p w14:paraId="4E6E1D4F" w14:textId="77777777" w:rsidR="00512A62" w:rsidRDefault="00512A62"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Fyète</w:t>
      </w:r>
    </w:p>
    <w:p w14:paraId="455A8333" w14:textId="1D7AD918" w:rsidR="004279A3" w:rsidRPr="00512A62" w:rsidRDefault="004279A3"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Resous</w:t>
      </w:r>
    </w:p>
    <w:p w14:paraId="716732DE" w14:textId="77777777" w:rsidR="00512A62" w:rsidRPr="00512A62" w:rsidRDefault="00512A62"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Konfò</w:t>
      </w:r>
    </w:p>
    <w:p w14:paraId="1F176051" w14:textId="77777777" w:rsidR="00512A62" w:rsidRPr="00512A62" w:rsidRDefault="00512A62"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Padon</w:t>
      </w:r>
    </w:p>
    <w:p w14:paraId="5ED6CC08" w14:textId="77777777" w:rsidR="00512A62" w:rsidRPr="00512A62" w:rsidRDefault="00512A62"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Pasyans</w:t>
      </w:r>
    </w:p>
    <w:p w14:paraId="715E291E" w14:textId="77777777" w:rsidR="00512A62" w:rsidRPr="00512A62" w:rsidRDefault="00512A62"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Pafwa menm rèv ak dezi</w:t>
      </w:r>
    </w:p>
    <w:p w14:paraId="445C586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5B89F5E"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Men, Bondye te kreye relasyon yo pou fòme nou nan imaj Kris la.</w:t>
      </w:r>
    </w:p>
    <w:p w14:paraId="36C6B03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914E408" w14:textId="275DE662" w:rsidR="004279A3" w:rsidRDefault="004279A3"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xmlns:w14="http://schemas.microsoft.com/office/word/2010/wordml">
        <w:rPr>
          <w:rFonts w:ascii="Times New Roman" w:hAnsi="Times New Roman" w:cs="Times New Roman"/>
          <w:kern w:val="0"/>
          <w:sz w:val="26"/>
          <w:szCs w:val="26"/>
          <w14:ligatures w14:val="none"/>
        </w:rPr>
        <w:t xml:space="preserve">Pi gwo egzanp sakrifis la se Jezi li menm. Li pa t vini sou tè a sèlman pou l te yon sakrifis sou yon kwa. Li te pran desizyon pou l kite syèl la pou l viv yon lavi sakrifis olye pou l te jis fè zak sakrifis. Sa vle di ke si nou vle amelyore </w:t>
      </w:r>
      <w:r xmlns:w="http://schemas.openxmlformats.org/wordprocessingml/2006/main" xmlns:w14="http://schemas.microsoft.com/office/word/2010/wordml">
        <w:rPr>
          <w:rFonts w:ascii="Times New Roman" w:hAnsi="Times New Roman" w:cs="Times New Roman"/>
          <w:kern w:val="0"/>
          <w:sz w:val="26"/>
          <w:szCs w:val="26"/>
          <w14:ligatures w14:val="none"/>
        </w:rPr>
        <w:lastRenderedPageBreak xmlns:w="http://schemas.openxmlformats.org/wordprocessingml/2006/main"/>
      </w:r>
      <w:r xmlns:w="http://schemas.openxmlformats.org/wordprocessingml/2006/main" xmlns:w14="http://schemas.microsoft.com/office/word/2010/wordml">
        <w:rPr>
          <w:rFonts w:ascii="Times New Roman" w:hAnsi="Times New Roman" w:cs="Times New Roman"/>
          <w:kern w:val="0"/>
          <w:sz w:val="26"/>
          <w:szCs w:val="26"/>
          <w14:ligatures w14:val="none"/>
        </w:rPr>
        <w:t xml:space="preserve">relasyon nou yo epi avanse nan direksyon sante, nou dwe viv lavi nou yon fason sakrifisyèl, pa sèlman sakrifye byen nou yo (tan, lajan, enèji, elatriye).</w:t>
      </w:r>
    </w:p>
    <w:p w14:paraId="1591909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C63CB0B"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Sakrifis bay relasyon yo pwofondè.</w:t>
      </w:r>
    </w:p>
    <w:p w14:paraId="6B711998" w14:textId="77777777" w:rsid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San sakrifis, relasyon yo rete sifasyal.</w:t>
      </w:r>
    </w:p>
    <w:p w14:paraId="6CF5DFE5" w14:textId="77777777" w:rsidR="004279A3" w:rsidRDefault="004279A3" w:rsidP="00512A62">
      <w:pPr>
        <w:autoSpaceDE w:val="0"/>
        <w:autoSpaceDN w:val="0"/>
        <w:adjustRightInd w:val="0"/>
        <w:spacing w:after="0" w:line="240" w:lineRule="auto"/>
        <w:rPr>
          <w:rFonts w:ascii="Times New Roman" w:hAnsi="Times New Roman" w:cs="Times New Roman"/>
          <w:kern w:val="0"/>
          <w:sz w:val="26"/>
          <w:szCs w:val="26"/>
        </w:rPr>
      </w:pPr>
    </w:p>
    <w:p w14:paraId="74A29CA1" w14:textId="6B30FE2C" w:rsidR="004279A3" w:rsidRPr="00512A62" w:rsidRDefault="004279A3"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Kidonk, kijan nou ka avanse nan direksyon relasyon ki an sante?</w:t>
      </w:r>
    </w:p>
    <w:p w14:paraId="53B7D0F3"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DD7E0C7" w14:textId="433554F2"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285CFB">
        <w:rPr>
          <w:rFonts w:ascii="Times New Roman" w:hAnsi="Times New Roman" w:cs="Times New Roman"/>
          <w:kern w:val="0"/>
          <w:sz w:val="26"/>
          <w:szCs w:val="26"/>
          <w:highlight w:val="yellow"/>
        </w:rPr>
        <w:t xml:space="preserve">1. Relasyon ki an sante yo pa pratik</w:t>
      </w:r>
    </w:p>
    <w:p w14:paraId="6DD71EB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0C225F3" w14:textId="150A0394"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Rit ak Nawomi (Rit chapit 1)</w:t>
      </w:r>
    </w:p>
    <w:p w14:paraId="6336C27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6CEBAA0"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Nan liv Rit la, Nawomi te pèdi tout bagay:</w:t>
      </w:r>
    </w:p>
    <w:p w14:paraId="03DA67D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CCE632B" w14:textId="77777777" w:rsidR="00512A62" w:rsidRPr="00512A62" w:rsidRDefault="00512A62" w:rsidP="00512A62">
      <w:pPr xmlns:w="http://schemas.openxmlformats.org/wordprocessingml/2006/main">
        <w:numPr>
          <w:ilvl w:val="0"/>
          <w:numId w:val="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Mari li</w:t>
      </w:r>
    </w:p>
    <w:p w14:paraId="44BF4E13" w14:textId="77777777" w:rsidR="00512A62" w:rsidRPr="00512A62" w:rsidRDefault="00512A62" w:rsidP="00512A62">
      <w:pPr xmlns:w="http://schemas.openxmlformats.org/wordprocessingml/2006/main">
        <w:numPr>
          <w:ilvl w:val="0"/>
          <w:numId w:val="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Pitit gason l yo</w:t>
      </w:r>
    </w:p>
    <w:p w14:paraId="7A23067E" w14:textId="77777777" w:rsidR="00512A62" w:rsidRPr="00512A62" w:rsidRDefault="00512A62" w:rsidP="00512A62">
      <w:pPr xmlns:w="http://schemas.openxmlformats.org/wordprocessingml/2006/main">
        <w:numPr>
          <w:ilvl w:val="0"/>
          <w:numId w:val="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Sekirite li</w:t>
      </w:r>
    </w:p>
    <w:p w14:paraId="2CBCF69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84C4755"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Rit te gen tout rezon pou l ale.</w:t>
      </w:r>
    </w:p>
    <w:p w14:paraId="5159713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F59A6BE"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Men Rit di:</w:t>
      </w:r>
    </w:p>
    <w:p w14:paraId="5D5EBDB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6A0BE2B"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“Kote ou ale a, m'a prale tou… Pèp ou a ap pèp mwen, epi Bondye ou la ap Bondye mwen.” — Rit 1:16</w:t>
      </w:r>
    </w:p>
    <w:p w14:paraId="2FAC434D"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E9EA5FA"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Rit te sakrifye:</w:t>
      </w:r>
    </w:p>
    <w:p w14:paraId="27527330"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119CC96" w14:textId="77777777" w:rsidR="00512A62" w:rsidRPr="00512A62" w:rsidRDefault="00512A62" w:rsidP="00512A62">
      <w:pPr xmlns:w="http://schemas.openxmlformats.org/wordprocessingml/2006/main">
        <w:numPr>
          <w:ilvl w:val="0"/>
          <w:numId w:val="4"/>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Peyi li</w:t>
      </w:r>
    </w:p>
    <w:p w14:paraId="75CA494A" w14:textId="77777777" w:rsidR="00512A62" w:rsidRPr="00512A62" w:rsidRDefault="00512A62" w:rsidP="00512A62">
      <w:pPr xmlns:w="http://schemas.openxmlformats.org/wordprocessingml/2006/main">
        <w:numPr>
          <w:ilvl w:val="0"/>
          <w:numId w:val="4"/>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Konfò li</w:t>
      </w:r>
    </w:p>
    <w:p w14:paraId="6C6AA1ED" w14:textId="77777777" w:rsidR="00512A62" w:rsidRPr="00512A62" w:rsidRDefault="00512A62" w:rsidP="00512A62">
      <w:pPr xmlns:w="http://schemas.openxmlformats.org/wordprocessingml/2006/main">
        <w:numPr>
          <w:ilvl w:val="0"/>
          <w:numId w:val="4"/>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Sekirite li nan lavni</w:t>
      </w:r>
    </w:p>
    <w:p w14:paraId="51D2FFA7" w14:textId="77777777" w:rsidR="00512A62" w:rsidRPr="00512A62" w:rsidRDefault="00512A62" w:rsidP="00512A62">
      <w:pPr xmlns:w="http://schemas.openxmlformats.org/wordprocessingml/2006/main">
        <w:numPr>
          <w:ilvl w:val="0"/>
          <w:numId w:val="4"/>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Abitye li</w:t>
      </w:r>
    </w:p>
    <w:p w14:paraId="26A67B9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BDF319B"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Poukisa?</w:t>
      </w:r>
    </w:p>
    <w:p w14:paraId="1C7EEF8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CB827A5"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Paske relasyon ki anrasinen nan alyans vo sakrifis.</w:t>
      </w:r>
    </w:p>
    <w:p w14:paraId="4FD5CCB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81B7846" w14:textId="381101B5" w:rsidR="00512A62" w:rsidRPr="00512A62" w:rsidRDefault="004279A3"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Relasyon ki an sante pa bati sèlman sou konvenyans.</w:t>
      </w:r>
    </w:p>
    <w:p w14:paraId="30E1EF92"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Yo bati atravè angajman.</w:t>
      </w:r>
    </w:p>
    <w:p w14:paraId="66B07B3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BFE3EA4" w14:textId="77777777" w:rsidR="001776C0"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Anpil relasyon jodi a echwe paske moun rete sèlman lè bagay yo fasil. Relasyon an gen tansyon paske souvan li yon sèl bò. Lè mwen pa jwenn sa mwen vle, li pi fasil pou mwen kouri.</w:t>
      </w:r>
    </w:p>
    <w:p w14:paraId="05AA08A9" w14:textId="77777777" w:rsidR="001776C0" w:rsidRDefault="001776C0" w:rsidP="00512A62">
      <w:pPr>
        <w:autoSpaceDE w:val="0"/>
        <w:autoSpaceDN w:val="0"/>
        <w:adjustRightInd w:val="0"/>
        <w:spacing w:after="0" w:line="240" w:lineRule="auto"/>
        <w:rPr>
          <w:rFonts w:ascii="Times New Roman" w:hAnsi="Times New Roman" w:cs="Times New Roman"/>
          <w:kern w:val="0"/>
          <w:sz w:val="26"/>
          <w:szCs w:val="26"/>
        </w:rPr>
      </w:pPr>
    </w:p>
    <w:p w14:paraId="4C9510C2" w14:textId="6795448A" w:rsidR="00512A62" w:rsidRPr="00512A62" w:rsidRDefault="001776C0"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Sa vle di, relasyon biblik yo sipòte difikilte epi yo pouswiv inite olye de inifòmite. Sa ap toujou mande chanjman.</w:t>
      </w:r>
    </w:p>
    <w:p w14:paraId="0DB0C68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1BC2F82" w14:textId="571201CE"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Jezi pa janm rele nou pou nou fè sakrifis fasil.</w:t>
      </w:r>
    </w:p>
    <w:p w14:paraId="3B77769A" w14:textId="7D7E3326"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Li rele nou pou nou vin yon sakrifis vivan ki fè l plezi nèt.</w:t>
      </w:r>
    </w:p>
    <w:p w14:paraId="710DCCC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AA7535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0353108"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285CFB">
        <w:rPr>
          <w:rFonts w:ascii="Times New Roman" w:hAnsi="Times New Roman" w:cs="Times New Roman"/>
          <w:kern w:val="0"/>
          <w:sz w:val="26"/>
          <w:szCs w:val="26"/>
          <w:highlight w:val="yellow"/>
        </w:rPr>
        <w:t xml:space="preserve">2. Sakrifis revele pwofondè lanmou</w:t>
      </w:r>
    </w:p>
    <w:p w14:paraId="73A6E67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4E4F012" w14:textId="32F03F9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Ou ka di ou renmen yon moun tout lajounen, men sakrifis pwouve sa. Nan lòt mo, James ta sijere. Pa di m sa ou konnen, montre m sa ou konnen. Sakrifis nan relasyon w souvan vizyèl. Se yon transfòmasyon entèn ki manifeste deyò menm jan ak sa nou te pale semèn pase a ak Direktè Sèvis la.</w:t>
      </w:r>
    </w:p>
    <w:p w14:paraId="3DDAD840"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FA6F6CE"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Jezi pa t sèlman di:</w:t>
      </w:r>
    </w:p>
    <w:p w14:paraId="1356F15D"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"Mwen renmen limanite."</w:t>
      </w:r>
    </w:p>
    <w:p w14:paraId="09763CED"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80C162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Li te demontre sa sou kwa a.</w:t>
      </w:r>
    </w:p>
    <w:p w14:paraId="22BAD00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3CA772C"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Jan 15:13</w:t>
      </w:r>
    </w:p>
    <w:p w14:paraId="394AD7C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744023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 gen pi gwo lanmou pase lè yon moun bay lavi l pou zanmi l yo.”</w:t>
      </w:r>
    </w:p>
    <w:p w14:paraId="571608E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35FF7E9" w14:textId="52055230" w:rsidR="00512A62" w:rsidRPr="00512A62" w:rsidRDefault="001776C0"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Sakrifis ki pa koute anyen souvan pa gen anpil valè.</w:t>
      </w:r>
    </w:p>
    <w:p w14:paraId="13B65A6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5B6A9BC"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Paran yo konprann sa.</w:t>
      </w:r>
    </w:p>
    <w:p w14:paraId="5B9A715B"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Bon paran fè sakrifis:</w:t>
      </w:r>
    </w:p>
    <w:p w14:paraId="4EFB84A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21CD748" w14:textId="77777777" w:rsidR="00512A62" w:rsidRPr="00512A62" w:rsidRDefault="00512A62" w:rsidP="00512A62">
      <w:pPr xmlns:w="http://schemas.openxmlformats.org/wordprocessingml/2006/main">
        <w:numPr>
          <w:ilvl w:val="0"/>
          <w:numId w:val="5"/>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Dòmi</w:t>
      </w:r>
    </w:p>
    <w:p w14:paraId="477BAC1D" w14:textId="77777777" w:rsidR="00512A62" w:rsidRPr="00512A62" w:rsidRDefault="00512A62" w:rsidP="00512A62">
      <w:pPr xmlns:w="http://schemas.openxmlformats.org/wordprocessingml/2006/main">
        <w:numPr>
          <w:ilvl w:val="0"/>
          <w:numId w:val="5"/>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Lajan</w:t>
      </w:r>
    </w:p>
    <w:p w14:paraId="6E86AEE5" w14:textId="77777777" w:rsidR="00512A62" w:rsidRPr="00512A62" w:rsidRDefault="00512A62" w:rsidP="00512A62">
      <w:pPr xmlns:w="http://schemas.openxmlformats.org/wordprocessingml/2006/main">
        <w:numPr>
          <w:ilvl w:val="0"/>
          <w:numId w:val="5"/>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Rèv</w:t>
      </w:r>
    </w:p>
    <w:p w14:paraId="3FF089A4" w14:textId="77777777" w:rsidR="00512A62" w:rsidRPr="00512A62" w:rsidRDefault="00512A62" w:rsidP="00512A62">
      <w:pPr xmlns:w="http://schemas.openxmlformats.org/wordprocessingml/2006/main">
        <w:numPr>
          <w:ilvl w:val="0"/>
          <w:numId w:val="5"/>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Tan</w:t>
      </w:r>
    </w:p>
    <w:p w14:paraId="09DD3B90" w14:textId="77777777" w:rsidR="00512A62" w:rsidRDefault="00512A62" w:rsidP="00512A62">
      <w:pPr xmlns:w="http://schemas.openxmlformats.org/wordprocessingml/2006/main">
        <w:numPr>
          <w:ilvl w:val="0"/>
          <w:numId w:val="5"/>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Fòs</w:t>
      </w:r>
    </w:p>
    <w:p w14:paraId="6C629A58" w14:textId="77777777" w:rsidR="001776C0" w:rsidRDefault="001776C0" w:rsidP="001776C0">
      <w:pPr>
        <w:autoSpaceDE w:val="0"/>
        <w:autoSpaceDN w:val="0"/>
        <w:adjustRightInd w:val="0"/>
        <w:spacing w:after="0" w:line="240" w:lineRule="auto"/>
        <w:rPr>
          <w:rFonts w:ascii="Times New Roman" w:hAnsi="Times New Roman" w:cs="Times New Roman"/>
          <w:kern w:val="0"/>
          <w:sz w:val="26"/>
          <w:szCs w:val="26"/>
        </w:rPr>
      </w:pPr>
    </w:p>
    <w:p w14:paraId="1D4A77FB" w14:textId="76CFAA18" w:rsidR="001776C0" w:rsidRDefault="001776C0" w:rsidP="001776C0">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Antrenè yo:</w:t>
      </w:r>
    </w:p>
    <w:p w14:paraId="5256A673" w14:textId="4FD54956" w:rsidR="001776C0" w:rsidRDefault="001776C0" w:rsidP="001776C0">
      <w:pPr xmlns:w="http://schemas.openxmlformats.org/wordprocessingml/2006/main">
        <w:pStyle w:val="ListParagraph"/>
        <w:numPr>
          <w:ilvl w:val="0"/>
          <w:numId w:val="15"/>
        </w:numPr>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Tan</w:t>
      </w:r>
    </w:p>
    <w:p w14:paraId="6109BA5A" w14:textId="47154E39" w:rsidR="001776C0" w:rsidRDefault="001776C0" w:rsidP="001776C0">
      <w:pPr xmlns:w="http://schemas.openxmlformats.org/wordprocessingml/2006/main">
        <w:pStyle w:val="ListParagraph"/>
        <w:numPr>
          <w:ilvl w:val="0"/>
          <w:numId w:val="15"/>
        </w:numPr>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Pwomnad machin</w:t>
      </w:r>
    </w:p>
    <w:p w14:paraId="5B0F5E88" w14:textId="2AEEAEE4" w:rsidR="001776C0" w:rsidRDefault="001776C0" w:rsidP="001776C0">
      <w:pPr xmlns:w="http://schemas.openxmlformats.org/wordprocessingml/2006/main">
        <w:pStyle w:val="ListParagraph"/>
        <w:numPr>
          <w:ilvl w:val="0"/>
          <w:numId w:val="15"/>
        </w:numPr>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Manje</w:t>
      </w:r>
    </w:p>
    <w:p w14:paraId="330E8B09" w14:textId="5A88AD4A" w:rsidR="001776C0" w:rsidRPr="001776C0" w:rsidRDefault="001776C0" w:rsidP="001776C0">
      <w:pPr xmlns:w="http://schemas.openxmlformats.org/wordprocessingml/2006/main">
        <w:pStyle w:val="ListParagraph"/>
        <w:numPr>
          <w:ilvl w:val="0"/>
          <w:numId w:val="15"/>
        </w:numPr>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Chanm yo</w:t>
      </w:r>
    </w:p>
    <w:p w14:paraId="0742B4C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51D988C"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Poukisa?</w:t>
      </w:r>
    </w:p>
    <w:p w14:paraId="7B72086D" w14:textId="14E38F1F"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Paske yon lavi sakrifis bay volontèman.</w:t>
      </w:r>
    </w:p>
    <w:p w14:paraId="60BA281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0A018B9" w14:textId="67999835"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Maryaj solid yo pwospere paske tou de moun yo aprann sakrifis.</w:t>
      </w:r>
    </w:p>
    <w:p w14:paraId="78E15768" w14:textId="279B9B0D"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Legliz ki solid yo pwospere paske moun fè sakrifis.</w:t>
      </w:r>
    </w:p>
    <w:p w14:paraId="77E327B0" w14:textId="174E9FB0"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Amitye solid yo devlope paske moun fè sakrifis.</w:t>
      </w:r>
    </w:p>
    <w:p w14:paraId="6076955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2561D7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CB597FA"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285CFB">
        <w:rPr>
          <w:rFonts w:ascii="Times New Roman" w:hAnsi="Times New Roman" w:cs="Times New Roman"/>
          <w:kern w:val="0"/>
          <w:sz w:val="26"/>
          <w:szCs w:val="26"/>
          <w:highlight w:val="yellow"/>
        </w:rPr>
        <w:t xml:space="preserve">3. Jezi se egzanp pafè sakrifis relasyonèl</w:t>
      </w:r>
    </w:p>
    <w:p w14:paraId="0D9436C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A053101" w14:textId="10B92001"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Filipyen 2:5–8 (Sarahanne Read)</w:t>
      </w:r>
    </w:p>
    <w:p w14:paraId="0435B14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ADDE5CE"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Pòl dekri Jezi konsa:</w:t>
      </w:r>
    </w:p>
    <w:p w14:paraId="4DC5C57C"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73601FC"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“Li te imilye tèt li, li te vin obeyisan jouk li mouri, jouk li mouri sou kwa a.”</w:t>
      </w:r>
    </w:p>
    <w:p w14:paraId="2DF6F58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635A20A"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Jezi te sakrifye:</w:t>
      </w:r>
    </w:p>
    <w:p w14:paraId="029658B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CD61A5A" w14:textId="77777777" w:rsidR="00512A62" w:rsidRPr="00512A62" w:rsidRDefault="00512A62" w:rsidP="00512A62">
      <w:pPr xmlns:w="http://schemas.openxmlformats.org/wordprocessingml/2006/main">
        <w:numPr>
          <w:ilvl w:val="0"/>
          <w:numId w:val="6"/>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Konsolasyon li nan syèl la</w:t>
      </w:r>
    </w:p>
    <w:p w14:paraId="1CBDDF8B" w14:textId="77777777" w:rsidR="00512A62" w:rsidRPr="00512A62" w:rsidRDefault="00512A62" w:rsidP="00512A62">
      <w:pPr xmlns:w="http://schemas.openxmlformats.org/wordprocessingml/2006/main">
        <w:numPr>
          <w:ilvl w:val="0"/>
          <w:numId w:val="6"/>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Glwa li</w:t>
      </w:r>
    </w:p>
    <w:p w14:paraId="3B3590BE" w14:textId="77777777" w:rsidR="00512A62" w:rsidRPr="00512A62" w:rsidRDefault="00512A62" w:rsidP="00512A62">
      <w:pPr xmlns:w="http://schemas.openxmlformats.org/wordprocessingml/2006/main">
        <w:numPr>
          <w:ilvl w:val="0"/>
          <w:numId w:val="6"/>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Pozisyon li</w:t>
      </w:r>
    </w:p>
    <w:p w14:paraId="10FE9A2D" w14:textId="77777777" w:rsidR="00512A62" w:rsidRPr="00512A62" w:rsidRDefault="00512A62" w:rsidP="00512A62">
      <w:pPr xmlns:w="http://schemas.openxmlformats.org/wordprocessingml/2006/main">
        <w:numPr>
          <w:ilvl w:val="0"/>
          <w:numId w:val="6"/>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Kò fizik li</w:t>
      </w:r>
    </w:p>
    <w:p w14:paraId="126D58F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7FA9A15"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Poukisa?</w:t>
      </w:r>
    </w:p>
    <w:p w14:paraId="33F5BA6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4FC9951" w14:textId="78918947" w:rsid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Paske relasyon yo te enpòtan pou Bondye. Relasyon li ak limanite te pi enpòtan pou li pase nenpòt lòt bagay nan mond lan. Reflechi sou sa...</w:t>
      </w:r>
    </w:p>
    <w:p w14:paraId="73B82B59" w14:textId="77777777" w:rsidR="009452B9" w:rsidRDefault="009452B9" w:rsidP="00512A62">
      <w:pPr>
        <w:autoSpaceDE w:val="0"/>
        <w:autoSpaceDN w:val="0"/>
        <w:adjustRightInd w:val="0"/>
        <w:spacing w:after="0" w:line="240" w:lineRule="auto"/>
        <w:rPr>
          <w:rFonts w:ascii="Times New Roman" w:hAnsi="Times New Roman" w:cs="Times New Roman"/>
          <w:kern w:val="0"/>
          <w:sz w:val="26"/>
          <w:szCs w:val="26"/>
        </w:rPr>
      </w:pPr>
    </w:p>
    <w:p w14:paraId="41E9BBE2" w14:textId="3C852736" w:rsidR="009452B9" w:rsidRPr="00512A62" w:rsidRDefault="009452B9"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Alewè pou nou ta dwe pouswiv san rete relasyon ki an sante epi pou nou pa bay tèt nou enpòtans a bagay ki ta ka distrè nou de sa?</w:t>
      </w:r>
    </w:p>
    <w:p w14:paraId="1992B67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C6E6DE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Lakwa a pa t sèlman pou padon.</w:t>
      </w:r>
    </w:p>
    <w:p w14:paraId="237B6175" w14:textId="7A40E5A6" w:rsidR="00512A62" w:rsidRPr="00512A62" w:rsidRDefault="009452B9"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Sepandan, Rezirèksyon an te konsène rekonsilyasyon.</w:t>
      </w:r>
    </w:p>
    <w:p w14:paraId="4F5688DD"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5CD6B70" w14:textId="33EA3BA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Bondye te vle pou relasyon yo retabli.</w:t>
      </w:r>
    </w:p>
    <w:p w14:paraId="749F89C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7751B7E"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Peche kraze relasyon an.</w:t>
      </w:r>
    </w:p>
    <w:p w14:paraId="52AC6AD8"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Sakrifis te retabli li.</w:t>
      </w:r>
    </w:p>
    <w:p w14:paraId="3B8BB18B" w14:textId="77777777" w:rsid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926E980" w14:textId="212F4F68" w:rsidR="00512A62" w:rsidRPr="00512A62" w:rsidRDefault="009452B9"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Zanmi m yo, maten an mwen vle nou konnen ke chak klou nan men Jezi te deklare:</w:t>
      </w:r>
    </w:p>
    <w:p w14:paraId="64D8C2B1"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"Ou merite pou yo rachte ou."</w:t>
      </w:r>
    </w:p>
    <w:p w14:paraId="6AB1EF6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47EE01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26797E5"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285CFB">
        <w:rPr>
          <w:rFonts w:ascii="Times New Roman" w:hAnsi="Times New Roman" w:cs="Times New Roman"/>
          <w:kern w:val="0"/>
          <w:sz w:val="26"/>
          <w:szCs w:val="26"/>
          <w:highlight w:val="yellow"/>
        </w:rPr>
        <w:t xml:space="preserve">4. Relasyon ki an sante mande sakrifis mityèl</w:t>
      </w:r>
    </w:p>
    <w:p w14:paraId="7A1F91C3" w14:textId="3D4EC7E2"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827D8A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BAE7CD2"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Relasyon biblik yo enplike sèvis mityèl.</w:t>
      </w:r>
    </w:p>
    <w:p w14:paraId="0FF7401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B623D86"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Women 12:10</w:t>
      </w:r>
    </w:p>
    <w:p w14:paraId="22DEF3A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E3538EF"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"Se pou nou youn sèvi lòt nan lanmou. Se pou nou youn onore lòt plis pase pwòp tèt pa nou."</w:t>
      </w:r>
    </w:p>
    <w:p w14:paraId="3AD613AC"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1BD8813"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Sa vle di:</w:t>
      </w:r>
    </w:p>
    <w:p w14:paraId="1F1A0B8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53936F3" w14:textId="77777777" w:rsidR="00512A62" w:rsidRPr="00512A62" w:rsidRDefault="00512A62" w:rsidP="00512A62">
      <w:pPr xmlns:w="http://schemas.openxmlformats.org/wordprocessingml/2006/main">
        <w:numPr>
          <w:ilvl w:val="0"/>
          <w:numId w:val="7"/>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Pafwa nou koute lè nou fatige</w:t>
      </w:r>
    </w:p>
    <w:p w14:paraId="3EFDDA40" w14:textId="77777777" w:rsidR="00512A62" w:rsidRPr="00512A62" w:rsidRDefault="00512A62" w:rsidP="00512A62">
      <w:pPr xmlns:w="http://schemas.openxmlformats.org/wordprocessingml/2006/main">
        <w:numPr>
          <w:ilvl w:val="0"/>
          <w:numId w:val="7"/>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Pafwa nou padone lè nou te blese</w:t>
      </w:r>
    </w:p>
    <w:p w14:paraId="2BAA9827" w14:textId="77777777" w:rsidR="00512A62" w:rsidRPr="00512A62" w:rsidRDefault="00512A62" w:rsidP="00512A62">
      <w:pPr xmlns:w="http://schemas.openxmlformats.org/wordprocessingml/2006/main">
        <w:numPr>
          <w:ilvl w:val="0"/>
          <w:numId w:val="7"/>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Pafwa nou rete lè li ta pi fasil pou nou ale</w:t>
      </w:r>
    </w:p>
    <w:p w14:paraId="4A9BCDE9" w14:textId="77777777" w:rsidR="00512A62" w:rsidRPr="00512A62" w:rsidRDefault="00512A62" w:rsidP="00512A62">
      <w:pPr xmlns:w="http://schemas.openxmlformats.org/wordprocessingml/2006/main">
        <w:numPr>
          <w:ilvl w:val="0"/>
          <w:numId w:val="7"/>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Pafwa nou bay lè nou santi nou vid</w:t>
      </w:r>
    </w:p>
    <w:p w14:paraId="563730E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E5BA573"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Sakrifis se pa feblès.</w:t>
      </w:r>
    </w:p>
    <w:p w14:paraId="3CE6E19A"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Se matirite espirityèl.</w:t>
      </w:r>
    </w:p>
    <w:p w14:paraId="0069ACF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11D0EF0"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Moun ki poko gen matirite yo mande:</w:t>
      </w:r>
    </w:p>
    <w:p w14:paraId="02D30886"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"Kisa m ka jwenn?"</w:t>
      </w:r>
    </w:p>
    <w:p w14:paraId="74FABDC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24FE8AB"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Kwayan ki gen matirite yo mande:</w:t>
      </w:r>
    </w:p>
    <w:p w14:paraId="5E9DC34F"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"Kisa m ka bay?"</w:t>
      </w:r>
    </w:p>
    <w:p w14:paraId="655A89B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D61E70D" w14:textId="12570E7C"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FE9D90F"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93B643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Lènmi an atake relasyon paske li konprann pouvwa inite.</w:t>
      </w:r>
    </w:p>
    <w:p w14:paraId="2680C27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4B01EED"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Yon legliz divize se yon legliz ki fèb.</w:t>
      </w:r>
    </w:p>
    <w:p w14:paraId="639F3493"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Yon fanmi divize ap lite.</w:t>
      </w:r>
    </w:p>
    <w:p w14:paraId="6DB0DA5E"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Yon maryaj divize soufri.</w:t>
      </w:r>
    </w:p>
    <w:p w14:paraId="34B648B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010D5B8"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Men, sakrifis geri divizyon.</w:t>
      </w:r>
    </w:p>
    <w:p w14:paraId="30E3DEFE"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9A5CB0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86A56DB" w14:textId="60B7D188" w:rsidR="00512A62" w:rsidRPr="00512A62" w:rsidRDefault="009452B9"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93215F">
        <w:rPr>
          <w:rFonts w:ascii="Times New Roman" w:hAnsi="Times New Roman" w:cs="Times New Roman"/>
          <w:kern w:val="0"/>
          <w:sz w:val="26"/>
          <w:szCs w:val="26"/>
          <w:highlight w:val="yellow"/>
        </w:rPr>
        <w:t xml:space="preserve">5. Sakrifis vle di mouri pou tèt ou</w:t>
      </w:r>
    </w:p>
    <w:p w14:paraId="2292F9CF"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B864367"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Youn nan pi gwo sakrifis nan yon relasyon se abandone fyète nou.</w:t>
      </w:r>
    </w:p>
    <w:p w14:paraId="68D4B203"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2BE1700"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Fyète di:</w:t>
      </w:r>
    </w:p>
    <w:p w14:paraId="118522C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B942CF2" w14:textId="77777777" w:rsidR="00512A62" w:rsidRPr="00512A62" w:rsidRDefault="00512A62" w:rsidP="00512A62">
      <w:pPr xmlns:w="http://schemas.openxmlformats.org/wordprocessingml/2006/main">
        <w:numPr>
          <w:ilvl w:val="0"/>
          <w:numId w:val="9"/>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"Mwen merite pi bon."</w:t>
      </w:r>
    </w:p>
    <w:p w14:paraId="3E8D1508" w14:textId="77777777" w:rsidR="00512A62" w:rsidRPr="00512A62" w:rsidRDefault="00512A62" w:rsidP="00512A62">
      <w:pPr xmlns:w="http://schemas.openxmlformats.org/wordprocessingml/2006/main">
        <w:numPr>
          <w:ilvl w:val="0"/>
          <w:numId w:val="9"/>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"Mwen p'ap mande eskiz."</w:t>
      </w:r>
    </w:p>
    <w:p w14:paraId="456CBAEF" w14:textId="77777777" w:rsidR="00512A62" w:rsidRPr="00512A62" w:rsidRDefault="00512A62" w:rsidP="00512A62">
      <w:pPr xmlns:w="http://schemas.openxmlformats.org/wordprocessingml/2006/main">
        <w:numPr>
          <w:ilvl w:val="0"/>
          <w:numId w:val="9"/>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"Mwen gen pou m genyen."</w:t>
      </w:r>
    </w:p>
    <w:p w14:paraId="774C334B" w14:textId="77777777" w:rsidR="00512A62" w:rsidRPr="00512A62" w:rsidRDefault="00512A62" w:rsidP="00512A62">
      <w:pPr xmlns:w="http://schemas.openxmlformats.org/wordprocessingml/2006/main">
        <w:numPr>
          <w:ilvl w:val="0"/>
          <w:numId w:val="9"/>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"Se sou mwen."</w:t>
      </w:r>
    </w:p>
    <w:p w14:paraId="4158C79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5EDFC1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Men, Jezi te anseye sèvi.</w:t>
      </w:r>
    </w:p>
    <w:p w14:paraId="15ECF173"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DF77C41"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Mak 10:45</w:t>
      </w:r>
    </w:p>
    <w:p w14:paraId="5A669B4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D6018E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“Paske, Pitit Lòm nan pa vini pou yo sèvi l, men pou l sèvi…”</w:t>
      </w:r>
    </w:p>
    <w:p w14:paraId="5AA870DE"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AFEE6C5"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Bon relasyon mande:</w:t>
      </w:r>
    </w:p>
    <w:p w14:paraId="6FE7B92E"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7B7FA98" w14:textId="77777777" w:rsidR="00512A62" w:rsidRPr="00512A62" w:rsidRDefault="00512A62" w:rsidP="00512A62">
      <w:pPr xmlns:w="http://schemas.openxmlformats.org/wordprocessingml/2006/main">
        <w:numPr>
          <w:ilvl w:val="0"/>
          <w:numId w:val="10"/>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Imilite</w:t>
      </w:r>
    </w:p>
    <w:p w14:paraId="58156DD0" w14:textId="77777777" w:rsidR="00512A62" w:rsidRPr="00512A62" w:rsidRDefault="00512A62" w:rsidP="00512A62">
      <w:pPr xmlns:w="http://schemas.openxmlformats.org/wordprocessingml/2006/main">
        <w:numPr>
          <w:ilvl w:val="0"/>
          <w:numId w:val="10"/>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Repantans</w:t>
      </w:r>
    </w:p>
    <w:p w14:paraId="4922A12C" w14:textId="77777777" w:rsidR="00512A62" w:rsidRPr="00512A62" w:rsidRDefault="00512A62" w:rsidP="00512A62">
      <w:pPr xmlns:w="http://schemas.openxmlformats.org/wordprocessingml/2006/main">
        <w:numPr>
          <w:ilvl w:val="0"/>
          <w:numId w:val="10"/>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Gras</w:t>
      </w:r>
    </w:p>
    <w:p w14:paraId="508E024E" w14:textId="77777777" w:rsidR="00512A62" w:rsidRPr="00512A62" w:rsidRDefault="00512A62" w:rsidP="00512A62">
      <w:pPr xmlns:w="http://schemas.openxmlformats.org/wordprocessingml/2006/main">
        <w:numPr>
          <w:ilvl w:val="0"/>
          <w:numId w:val="10"/>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altruis</w:t>
      </w:r>
    </w:p>
    <w:p w14:paraId="72FB44B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C87631E"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Pafwa pi gwo sakrifis la se abandone dwa ou pou w gen rezon.</w:t>
      </w:r>
    </w:p>
    <w:p w14:paraId="60F2328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8B15FE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7B94337" w14:textId="7C64E9B5" w:rsidR="00512A62" w:rsidRPr="00512A62" w:rsidRDefault="009452B9"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93215F">
        <w:rPr>
          <w:rFonts w:ascii="Times New Roman" w:hAnsi="Times New Roman" w:cs="Times New Roman"/>
          <w:kern w:val="0"/>
          <w:sz w:val="26"/>
          <w:szCs w:val="26"/>
          <w:highlight w:val="yellow"/>
        </w:rPr>
        <w:t xml:space="preserve">6. Sakrifis pwodui enpak etènèl</w:t>
      </w:r>
    </w:p>
    <w:p w14:paraId="3954591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3EAA576" w14:textId="4666B991"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Sakrifis nou fè yo pa janm gaspiye.</w:t>
      </w:r>
    </w:p>
    <w:p w14:paraId="0BDAA57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E0A9AF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Chak:</w:t>
      </w:r>
    </w:p>
    <w:p w14:paraId="57E82D0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1136472" w14:textId="77777777" w:rsidR="00512A62" w:rsidRPr="00512A62" w:rsidRDefault="00512A62" w:rsidP="00512A62">
      <w:pPr xmlns:w="http://schemas.openxmlformats.org/wordprocessingml/2006/main">
        <w:numPr>
          <w:ilvl w:val="0"/>
          <w:numId w:val="1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Lapriyè pou yon moun</w:t>
      </w:r>
    </w:p>
    <w:p w14:paraId="60011E29" w14:textId="77777777" w:rsidR="00512A62" w:rsidRPr="00512A62" w:rsidRDefault="00512A62" w:rsidP="00512A62">
      <w:pPr xmlns:w="http://schemas.openxmlformats.org/wordprocessingml/2006/main">
        <w:numPr>
          <w:ilvl w:val="0"/>
          <w:numId w:val="1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Aksyon padon</w:t>
      </w:r>
    </w:p>
    <w:p w14:paraId="25EF064E" w14:textId="77777777" w:rsidR="00512A62" w:rsidRPr="00512A62" w:rsidRDefault="00512A62" w:rsidP="00512A62">
      <w:pPr xmlns:w="http://schemas.openxmlformats.org/wordprocessingml/2006/main">
        <w:numPr>
          <w:ilvl w:val="0"/>
          <w:numId w:val="1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Moman pasyans</w:t>
      </w:r>
    </w:p>
    <w:p w14:paraId="5DD1A37E" w14:textId="77777777" w:rsidR="00512A62" w:rsidRPr="00512A62" w:rsidRDefault="00512A62" w:rsidP="00512A62">
      <w:pPr xmlns:w="http://schemas.openxmlformats.org/wordprocessingml/2006/main">
        <w:numPr>
          <w:ilvl w:val="0"/>
          <w:numId w:val="1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Chwa pou rete fidèl</w:t>
      </w:r>
    </w:p>
    <w:p w14:paraId="4E7A0BB6" w14:textId="77777777" w:rsidR="00512A62" w:rsidRPr="00512A62" w:rsidRDefault="00512A62" w:rsidP="00512A62">
      <w:pPr xmlns:w="http://schemas.openxmlformats.org/wordprocessingml/2006/main">
        <w:numPr>
          <w:ilvl w:val="0"/>
          <w:numId w:val="1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Desizyon pou sèvi</w:t>
      </w:r>
    </w:p>
    <w:p w14:paraId="485D949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293BD53" w14:textId="7D1F44C4"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Gen moun ki pral rankontre Jezi paske yon moun te sakrifye pou yo. Ou ka pa janm konnen nèt enpak etènèl lanmou ak sakrifis ou genyen sou lòt moun.</w:t>
      </w:r>
    </w:p>
    <w:p w14:paraId="18D2D08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BD6969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25C4D4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93215F">
        <w:rPr>
          <w:rFonts w:ascii="Times New Roman" w:hAnsi="Times New Roman" w:cs="Times New Roman"/>
          <w:kern w:val="0"/>
          <w:sz w:val="26"/>
          <w:szCs w:val="26"/>
          <w:highlight w:val="yellow"/>
        </w:rPr>
        <w:t xml:space="preserve">Konklizyon</w:t>
      </w:r>
    </w:p>
    <w:p w14:paraId="0A0DE45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A90C9C7" w14:textId="077A6271" w:rsidR="00512A62" w:rsidRPr="00512A62" w:rsidRDefault="00262E0B"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Kidonk, kesyon an vin tounen:</w:t>
      </w:r>
    </w:p>
    <w:p w14:paraId="2F99BA46"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C11C1D">
        <w:rPr>
          <w:rFonts w:ascii="Times New Roman" w:hAnsi="Times New Roman" w:cs="Times New Roman"/>
          <w:kern w:val="0"/>
          <w:sz w:val="26"/>
          <w:szCs w:val="26"/>
          <w:highlight w:val="yellow"/>
        </w:rPr>
        <w:t xml:space="preserve">Kisa nou dispoze sakrifye pou relasyon Bondye mete nan lavi nou yo?</w:t>
      </w:r>
    </w:p>
    <w:p w14:paraId="378BE73F"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D33313C" w14:textId="77777777" w:rsidR="00512A62" w:rsidRPr="00512A62" w:rsidRDefault="00512A62" w:rsidP="00512A62">
      <w:pPr xmlns:w="http://schemas.openxmlformats.org/wordprocessingml/2006/main">
        <w:numPr>
          <w:ilvl w:val="0"/>
          <w:numId w:val="1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Èske nou dispoze sakrifye fyète?</w:t>
      </w:r>
    </w:p>
    <w:p w14:paraId="7FF47A00" w14:textId="77777777" w:rsidR="00512A62" w:rsidRPr="00512A62" w:rsidRDefault="00512A62" w:rsidP="00512A62">
      <w:pPr xmlns:w="http://schemas.openxmlformats.org/wordprocessingml/2006/main">
        <w:numPr>
          <w:ilvl w:val="0"/>
          <w:numId w:val="1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Konfò?</w:t>
      </w:r>
    </w:p>
    <w:p w14:paraId="60F93C79" w14:textId="77777777" w:rsidR="00512A62" w:rsidRPr="00512A62" w:rsidRDefault="00512A62" w:rsidP="00512A62">
      <w:pPr xmlns:w="http://schemas.openxmlformats.org/wordprocessingml/2006/main">
        <w:numPr>
          <w:ilvl w:val="0"/>
          <w:numId w:val="1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Tan?</w:t>
      </w:r>
    </w:p>
    <w:p w14:paraId="5491CC24" w14:textId="77777777" w:rsidR="00512A62" w:rsidRPr="00512A62" w:rsidRDefault="00512A62" w:rsidP="00512A62">
      <w:pPr xmlns:w="http://schemas.openxmlformats.org/wordprocessingml/2006/main">
        <w:numPr>
          <w:ilvl w:val="0"/>
          <w:numId w:val="1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Konvenyans?</w:t>
      </w:r>
    </w:p>
    <w:p w14:paraId="78516747" w14:textId="77777777" w:rsidR="00512A62" w:rsidRPr="00512A62" w:rsidRDefault="00512A62" w:rsidP="00512A62">
      <w:pPr xmlns:w="http://schemas.openxmlformats.org/wordprocessingml/2006/main">
        <w:numPr>
          <w:ilvl w:val="0"/>
          <w:numId w:val="1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Egoyis?</w:t>
      </w:r>
    </w:p>
    <w:p w14:paraId="65F405B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D8BAE6B" w14:textId="3B9595DE" w:rsidR="00512A62" w:rsidRPr="00512A62" w:rsidRDefault="009452B9"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Sakrifis toujou koute yon bagay.</w:t>
      </w:r>
    </w:p>
    <w:p w14:paraId="52AF2B8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5254F55"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Men, relasyon ki bati sou lanmou sakrifisyèl reflete kè Jezi.</w:t>
      </w:r>
    </w:p>
    <w:p w14:paraId="2361245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5ABDEE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D931703" w14:textId="05DAB51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C64691">
        <w:rPr>
          <w:rFonts w:ascii="Times New Roman" w:hAnsi="Times New Roman" w:cs="Times New Roman"/>
          <w:kern w:val="0"/>
          <w:sz w:val="26"/>
          <w:szCs w:val="26"/>
          <w:highlight w:val="yellow"/>
        </w:rPr>
        <w:t xml:space="preserve">Defi Final la </w:t>
      </w:r>
      <w:r xmlns:w="http://schemas.openxmlformats.org/wordprocessingml/2006/main" w:rsidR="00DD6CF6">
        <w:rPr>
          <w:rFonts w:ascii="Times New Roman" w:hAnsi="Times New Roman" w:cs="Times New Roman"/>
          <w:kern w:val="0"/>
          <w:sz w:val="26"/>
          <w:szCs w:val="26"/>
        </w:rPr>
        <w:t xml:space="preserve">(Echèl la)</w:t>
      </w:r>
    </w:p>
    <w:p w14:paraId="0EE6B8C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44BEA0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Semèn sa a:</w:t>
      </w:r>
    </w:p>
    <w:p w14:paraId="2F5E2E2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B1CF0DF" w14:textId="77777777" w:rsidR="00512A62" w:rsidRPr="00512A62" w:rsidRDefault="00512A62" w:rsidP="00512A62">
      <w:pPr xmlns:w="http://schemas.openxmlformats.org/wordprocessingml/2006/main">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Retabli yon relasyon</w:t>
      </w:r>
    </w:p>
    <w:p w14:paraId="30517407" w14:textId="77777777" w:rsidR="00512A62" w:rsidRPr="00512A62" w:rsidRDefault="00512A62" w:rsidP="00512A62">
      <w:pPr xmlns:w="http://schemas.openxmlformats.org/wordprocessingml/2006/main">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Padone yon moun</w:t>
      </w:r>
    </w:p>
    <w:p w14:paraId="3FDD024A" w14:textId="77777777" w:rsidR="00512A62" w:rsidRPr="00512A62" w:rsidRDefault="00512A62" w:rsidP="00512A62">
      <w:pPr xmlns:w="http://schemas.openxmlformats.org/wordprocessingml/2006/main">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Sèvi fanmi ou</w:t>
      </w:r>
    </w:p>
    <w:p w14:paraId="1CADB13E" w14:textId="77777777" w:rsidR="00512A62" w:rsidRPr="00512A62" w:rsidRDefault="00512A62" w:rsidP="00512A62">
      <w:pPr xmlns:w="http://schemas.openxmlformats.org/wordprocessingml/2006/main">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Ankouraje yon zanmi</w:t>
      </w:r>
    </w:p>
    <w:p w14:paraId="4E7561A1" w14:textId="77777777" w:rsidR="00512A62" w:rsidRPr="00512A62" w:rsidRDefault="00512A62" w:rsidP="00512A62">
      <w:pPr xmlns:w="http://schemas.openxmlformats.org/wordprocessingml/2006/main">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Mete yon lòt moun an premye</w:t>
      </w:r>
    </w:p>
    <w:p w14:paraId="082F299F" w14:textId="77777777" w:rsidR="00512A62" w:rsidRPr="00512A62" w:rsidRDefault="00512A62" w:rsidP="00512A62">
      <w:pPr xmlns:w="http://schemas.openxmlformats.org/wordprocessingml/2006/main">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Lanmou sakrifisyèlman</w:t>
      </w:r>
    </w:p>
    <w:p w14:paraId="145C5AD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6164FD6"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Paske tout relasyon ki an sante e ki santre sou Bondye mande sakrifis.</w:t>
      </w:r>
    </w:p>
    <w:p w14:paraId="11019B23"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5A951C1"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Epi chak sakrifis ki fèt nan lanmou mennen moun tounen vin jwenn Kris la.</w:t>
      </w:r>
    </w:p>
    <w:p w14:paraId="4BB209E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DAE065F"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D1E682A" w14:textId="6A1E1806" w:rsidR="00512A62" w:rsidRDefault="009452B9"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Tanpri pran yon ti moman pandan ekip adorasyon an ap pwoche. Mwen ta renmen chak nan nou pran kat nòt nou. Mwen vle nou panse ak relasyon nou deside konsantre sou li a epi mande tèt nou: Ki aspè nan relasyon an mwen dispoze sakrifye pou m ka gen pi bon sante?</w:t>
      </w:r>
    </w:p>
    <w:p w14:paraId="1EA2F7EF" w14:textId="77777777" w:rsidR="00262E0B" w:rsidRDefault="00262E0B" w:rsidP="00512A62">
      <w:pPr>
        <w:autoSpaceDE w:val="0"/>
        <w:autoSpaceDN w:val="0"/>
        <w:adjustRightInd w:val="0"/>
        <w:spacing w:after="0" w:line="240" w:lineRule="auto"/>
        <w:rPr>
          <w:rFonts w:ascii="Times New Roman" w:hAnsi="Times New Roman" w:cs="Times New Roman"/>
          <w:kern w:val="0"/>
          <w:sz w:val="26"/>
          <w:szCs w:val="26"/>
        </w:rPr>
      </w:pPr>
    </w:p>
    <w:p w14:paraId="57687597" w14:textId="78A1FB97" w:rsidR="00262E0B" w:rsidRDefault="00262E0B"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Èske ou bezwen bay plis tan?</w:t>
      </w:r>
    </w:p>
    <w:p w14:paraId="514179C4" w14:textId="350D1F74" w:rsidR="00262E0B" w:rsidRDefault="00262E0B"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Èske ou bezwen jenere?</w:t>
      </w:r>
    </w:p>
    <w:p w14:paraId="6A1D54FC" w14:textId="240380E7" w:rsidR="00262E0B" w:rsidRDefault="00262E0B"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Èske ou bezwen prese pou padone?</w:t>
      </w:r>
    </w:p>
    <w:p w14:paraId="47291125" w14:textId="1B4D7D4F" w:rsidR="00262E0B" w:rsidRPr="00512A62" w:rsidRDefault="00262E0B"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Èske ou bezwen fè plis entansyon?</w:t>
      </w:r>
    </w:p>
    <w:p w14:paraId="789F21F6" w14:textId="77777777" w:rsidR="00050D82" w:rsidRPr="00512A62" w:rsidRDefault="00050D82">
      <w:pPr>
        <w:rPr>
          <w:rFonts w:ascii="Times New Roman" w:hAnsi="Times New Roman" w:cs="Times New Roman"/>
        </w:rPr>
      </w:pPr>
    </w:p>
    <w:sectPr w:rsidR="00050D82" w:rsidRPr="00512A62" w:rsidSect="00512A6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6252B0"/>
    <w:multiLevelType w:val="hybridMultilevel"/>
    <w:tmpl w:val="6664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B2310E"/>
    <w:multiLevelType w:val="hybridMultilevel"/>
    <w:tmpl w:val="5CC2D5F4"/>
    <w:lvl w:ilvl="0" w:tplc="5DB8B25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0071308">
    <w:abstractNumId w:val="0"/>
  </w:num>
  <w:num w:numId="2" w16cid:durableId="1904486682">
    <w:abstractNumId w:val="1"/>
  </w:num>
  <w:num w:numId="3" w16cid:durableId="341512381">
    <w:abstractNumId w:val="2"/>
  </w:num>
  <w:num w:numId="4" w16cid:durableId="1141388743">
    <w:abstractNumId w:val="3"/>
  </w:num>
  <w:num w:numId="5" w16cid:durableId="1177114781">
    <w:abstractNumId w:val="4"/>
  </w:num>
  <w:num w:numId="6" w16cid:durableId="1113134774">
    <w:abstractNumId w:val="5"/>
  </w:num>
  <w:num w:numId="7" w16cid:durableId="1808817259">
    <w:abstractNumId w:val="6"/>
  </w:num>
  <w:num w:numId="8" w16cid:durableId="1136029577">
    <w:abstractNumId w:val="7"/>
  </w:num>
  <w:num w:numId="9" w16cid:durableId="392892646">
    <w:abstractNumId w:val="8"/>
  </w:num>
  <w:num w:numId="10" w16cid:durableId="1827164119">
    <w:abstractNumId w:val="9"/>
  </w:num>
  <w:num w:numId="11" w16cid:durableId="538202627">
    <w:abstractNumId w:val="10"/>
  </w:num>
  <w:num w:numId="12" w16cid:durableId="194776891">
    <w:abstractNumId w:val="11"/>
  </w:num>
  <w:num w:numId="13" w16cid:durableId="1847941820">
    <w:abstractNumId w:val="12"/>
  </w:num>
  <w:num w:numId="14" w16cid:durableId="1718436462">
    <w:abstractNumId w:val="13"/>
  </w:num>
  <w:num w:numId="15" w16cid:durableId="4831637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62"/>
    <w:rsid w:val="00050D82"/>
    <w:rsid w:val="000E3DD1"/>
    <w:rsid w:val="00101835"/>
    <w:rsid w:val="001776C0"/>
    <w:rsid w:val="00262E0B"/>
    <w:rsid w:val="00285CFB"/>
    <w:rsid w:val="00372BDC"/>
    <w:rsid w:val="00400406"/>
    <w:rsid w:val="004279A3"/>
    <w:rsid w:val="0044078C"/>
    <w:rsid w:val="00467E1B"/>
    <w:rsid w:val="00470DFB"/>
    <w:rsid w:val="00512A62"/>
    <w:rsid w:val="0051336D"/>
    <w:rsid w:val="00597D29"/>
    <w:rsid w:val="006A1D6E"/>
    <w:rsid w:val="00791E76"/>
    <w:rsid w:val="00864AE9"/>
    <w:rsid w:val="00931BA3"/>
    <w:rsid w:val="0093215F"/>
    <w:rsid w:val="009452B9"/>
    <w:rsid w:val="00A67638"/>
    <w:rsid w:val="00A752A5"/>
    <w:rsid w:val="00A76627"/>
    <w:rsid w:val="00A83395"/>
    <w:rsid w:val="00AE535E"/>
    <w:rsid w:val="00AF5719"/>
    <w:rsid w:val="00C11C1D"/>
    <w:rsid w:val="00C64691"/>
    <w:rsid w:val="00CF6B43"/>
    <w:rsid w:val="00D419DE"/>
    <w:rsid w:val="00D50E01"/>
    <w:rsid w:val="00DD6CF6"/>
    <w:rsid w:val="00E67915"/>
    <w:rsid w:val="00F5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E70A90"/>
  <w15:chartTrackingRefBased/>
  <w15:docId w15:val="{21D2F5DD-81DB-2D43-B45F-BF64B4E3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A62"/>
    <w:rPr>
      <w:rFonts w:eastAsiaTheme="majorEastAsia" w:cstheme="majorBidi"/>
      <w:color w:val="272727" w:themeColor="text1" w:themeTint="D8"/>
    </w:rPr>
  </w:style>
  <w:style w:type="paragraph" w:styleId="Title">
    <w:name w:val="Title"/>
    <w:basedOn w:val="Normal"/>
    <w:next w:val="Normal"/>
    <w:link w:val="TitleChar"/>
    <w:uiPriority w:val="10"/>
    <w:qFormat/>
    <w:rsid w:val="00512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A62"/>
    <w:pPr>
      <w:spacing w:before="160"/>
      <w:jc w:val="center"/>
    </w:pPr>
    <w:rPr>
      <w:i/>
      <w:iCs/>
      <w:color w:val="404040" w:themeColor="text1" w:themeTint="BF"/>
    </w:rPr>
  </w:style>
  <w:style w:type="character" w:customStyle="1" w:styleId="QuoteChar">
    <w:name w:val="Quote Char"/>
    <w:basedOn w:val="DefaultParagraphFont"/>
    <w:link w:val="Quote"/>
    <w:uiPriority w:val="29"/>
    <w:rsid w:val="00512A62"/>
    <w:rPr>
      <w:i/>
      <w:iCs/>
      <w:color w:val="404040" w:themeColor="text1" w:themeTint="BF"/>
    </w:rPr>
  </w:style>
  <w:style w:type="paragraph" w:styleId="ListParagraph">
    <w:name w:val="List Paragraph"/>
    <w:basedOn w:val="Normal"/>
    <w:uiPriority w:val="34"/>
    <w:qFormat/>
    <w:rsid w:val="00512A62"/>
    <w:pPr>
      <w:ind w:left="720"/>
      <w:contextualSpacing/>
    </w:pPr>
  </w:style>
  <w:style w:type="character" w:styleId="IntenseEmphasis">
    <w:name w:val="Intense Emphasis"/>
    <w:basedOn w:val="DefaultParagraphFont"/>
    <w:uiPriority w:val="21"/>
    <w:qFormat/>
    <w:rsid w:val="00512A62"/>
    <w:rPr>
      <w:i/>
      <w:iCs/>
      <w:color w:val="0F4761" w:themeColor="accent1" w:themeShade="BF"/>
    </w:rPr>
  </w:style>
  <w:style w:type="paragraph" w:styleId="IntenseQuote">
    <w:name w:val="Intense Quote"/>
    <w:basedOn w:val="Normal"/>
    <w:next w:val="Normal"/>
    <w:link w:val="IntenseQuoteChar"/>
    <w:uiPriority w:val="30"/>
    <w:qFormat/>
    <w:rsid w:val="00512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A62"/>
    <w:rPr>
      <w:i/>
      <w:iCs/>
      <w:color w:val="0F4761" w:themeColor="accent1" w:themeShade="BF"/>
    </w:rPr>
  </w:style>
  <w:style w:type="character" w:styleId="IntenseReference">
    <w:name w:val="Intense Reference"/>
    <w:basedOn w:val="DefaultParagraphFont"/>
    <w:uiPriority w:val="32"/>
    <w:qFormat/>
    <w:rsid w:val="00512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Greenlief</dc:creator>
  <cp:keywords/>
  <dc:description/>
  <cp:lastModifiedBy>Mike Greenlief</cp:lastModifiedBy>
  <cp:revision>2</cp:revision>
  <cp:lastPrinted>2026-06-15T17:50:00Z</cp:lastPrinted>
  <dcterms:created xsi:type="dcterms:W3CDTF">2026-06-21T02:28:00Z</dcterms:created>
  <dcterms:modified xsi:type="dcterms:W3CDTF">2026-06-21T02:28:00Z</dcterms:modified>
</cp:coreProperties>
</file>