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9FB4" w14:textId="77777777" w:rsidR="00556653" w:rsidRDefault="00556653">
      <w:pPr>
        <w:rPr>
          <w:b/>
          <w:bCs/>
          <w:sz w:val="28"/>
          <w:szCs w:val="28"/>
        </w:rPr>
      </w:pPr>
    </w:p>
    <w:p w14:paraId="177796DE" w14:textId="0219F5BF" w:rsidR="0027716D" w:rsidRDefault="005C396C" w:rsidP="00615DC6">
      <w:r w:rsidRPr="005C396C">
        <w:rPr>
          <w:rFonts w:eastAsia="Times New Roman"/>
          <w:noProof/>
        </w:rPr>
        <w:drawing>
          <wp:inline distT="0" distB="0" distL="0" distR="0" wp14:anchorId="38F55D01" wp14:editId="735EDE63">
            <wp:extent cx="1535498" cy="720247"/>
            <wp:effectExtent l="0" t="0" r="762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84302" cy="743139"/>
                    </a:xfrm>
                    <a:prstGeom prst="rect">
                      <a:avLst/>
                    </a:prstGeom>
                    <a:noFill/>
                    <a:ln>
                      <a:noFill/>
                    </a:ln>
                  </pic:spPr>
                </pic:pic>
              </a:graphicData>
            </a:graphic>
          </wp:inline>
        </w:drawing>
      </w:r>
    </w:p>
    <w:p w14:paraId="256A81FB" w14:textId="77777777" w:rsidR="0027716D" w:rsidRDefault="0027716D" w:rsidP="0027716D">
      <w:pPr>
        <w:rPr>
          <w:b/>
        </w:rPr>
      </w:pPr>
    </w:p>
    <w:p w14:paraId="61E3828F" w14:textId="7AFE91ED" w:rsidR="0027716D" w:rsidRPr="0074103C" w:rsidRDefault="0027716D" w:rsidP="0027716D">
      <w:pPr>
        <w:rPr>
          <w:bCs/>
        </w:rPr>
      </w:pPr>
      <w:r w:rsidRPr="0074103C">
        <w:rPr>
          <w:b/>
        </w:rPr>
        <w:t>Job Title:</w:t>
      </w:r>
      <w:r w:rsidRPr="0074103C">
        <w:t xml:space="preserve">  </w:t>
      </w:r>
      <w:r w:rsidR="003F00E3">
        <w:t>Preschool Teacher</w:t>
      </w:r>
      <w:r w:rsidR="0010485B">
        <w:t xml:space="preserve"> Associate</w:t>
      </w:r>
    </w:p>
    <w:p w14:paraId="294F9541" w14:textId="77777777" w:rsidR="00F8391D" w:rsidRDefault="00F8391D" w:rsidP="0027716D">
      <w:pPr>
        <w:rPr>
          <w:b/>
        </w:rPr>
      </w:pPr>
    </w:p>
    <w:p w14:paraId="634BB4A6" w14:textId="53FE73C1" w:rsidR="0097162B" w:rsidRDefault="0027716D" w:rsidP="0097162B">
      <w:r w:rsidRPr="00A1110F">
        <w:rPr>
          <w:b/>
        </w:rPr>
        <w:t xml:space="preserve">Job Summary:  </w:t>
      </w:r>
      <w:r w:rsidR="0097162B">
        <w:t xml:space="preserve">Assist </w:t>
      </w:r>
      <w:r w:rsidR="00AE197E">
        <w:t xml:space="preserve">Lead </w:t>
      </w:r>
      <w:r w:rsidR="0097162B">
        <w:t>Teacher</w:t>
      </w:r>
      <w:r w:rsidR="00A6162F">
        <w:t>s</w:t>
      </w:r>
      <w:r w:rsidR="0097162B">
        <w:t xml:space="preserve"> in developing and implementing an ongoing program of activities that promote the social, emotional, cognitive, physical, and spiritual development of each child enrolled in the preschool.  They must ensure the safety of these children in accordance with relevant federal, state and municipal legislation and policies.</w:t>
      </w:r>
    </w:p>
    <w:p w14:paraId="632A95D9" w14:textId="77777777" w:rsidR="0027716D" w:rsidRPr="00A1110F" w:rsidRDefault="0027716D" w:rsidP="0027716D">
      <w:pPr>
        <w:pStyle w:val="NoSpacing"/>
        <w:rPr>
          <w:rFonts w:asciiTheme="minorHAnsi" w:hAnsiTheme="minorHAnsi"/>
          <w:sz w:val="22"/>
          <w:szCs w:val="22"/>
        </w:rPr>
      </w:pPr>
    </w:p>
    <w:p w14:paraId="73C38BF5" w14:textId="780F7F64" w:rsidR="0027716D" w:rsidRPr="003F00E3" w:rsidRDefault="0027716D" w:rsidP="0027716D">
      <w:r w:rsidRPr="00A1110F">
        <w:rPr>
          <w:b/>
        </w:rPr>
        <w:t xml:space="preserve">Reports To: </w:t>
      </w:r>
      <w:r>
        <w:rPr>
          <w:b/>
        </w:rPr>
        <w:t xml:space="preserve"> </w:t>
      </w:r>
      <w:r w:rsidR="003F00E3" w:rsidRPr="003F00E3">
        <w:t xml:space="preserve">Director of Preschool @ The Ridge </w:t>
      </w:r>
    </w:p>
    <w:p w14:paraId="3C647B37" w14:textId="78A276C3" w:rsidR="0027716D" w:rsidRPr="00A1110F" w:rsidRDefault="00BF42DF" w:rsidP="0027716D">
      <w:pPr>
        <w:rPr>
          <w:b/>
        </w:rPr>
      </w:pPr>
      <w:r w:rsidRPr="00205450">
        <w:rPr>
          <w:b/>
        </w:rPr>
        <w:t xml:space="preserve"> </w:t>
      </w:r>
    </w:p>
    <w:p w14:paraId="75D7B6A2" w14:textId="77777777" w:rsidR="0027716D" w:rsidRDefault="0027716D" w:rsidP="0027716D">
      <w:pPr>
        <w:rPr>
          <w:b/>
        </w:rPr>
      </w:pPr>
      <w:r w:rsidRPr="00A1110F">
        <w:rPr>
          <w:b/>
        </w:rPr>
        <w:t>Essential Duties, Tasks, and Responsibilities:</w:t>
      </w:r>
    </w:p>
    <w:p w14:paraId="7A93F867" w14:textId="7B6BE298" w:rsidR="0097162B" w:rsidRDefault="0097162B" w:rsidP="0097162B">
      <w:pPr>
        <w:pStyle w:val="ListParagraph"/>
        <w:numPr>
          <w:ilvl w:val="0"/>
          <w:numId w:val="20"/>
        </w:numPr>
      </w:pPr>
      <w:r>
        <w:t xml:space="preserve">Assist in </w:t>
      </w:r>
      <w:r w:rsidR="00541F44">
        <w:t>gathering materials</w:t>
      </w:r>
      <w:r w:rsidR="0041581E">
        <w:t xml:space="preserve"> and </w:t>
      </w:r>
      <w:r>
        <w:t>implement</w:t>
      </w:r>
      <w:r w:rsidR="00B8766D">
        <w:t>ing</w:t>
      </w:r>
      <w:r>
        <w:t xml:space="preserve"> activities</w:t>
      </w:r>
      <w:r w:rsidR="0041581E">
        <w:t>.  Some team planning also required.</w:t>
      </w:r>
    </w:p>
    <w:p w14:paraId="19AD6E13" w14:textId="4AD197EA" w:rsidR="0097162B" w:rsidRDefault="0097162B" w:rsidP="0097162B">
      <w:pPr>
        <w:pStyle w:val="ListParagraph"/>
        <w:numPr>
          <w:ilvl w:val="0"/>
          <w:numId w:val="20"/>
        </w:numPr>
      </w:pPr>
      <w:r>
        <w:t>Assist in Set up and maintenance of a well-organized, safe, and attractive classroom environment.</w:t>
      </w:r>
    </w:p>
    <w:p w14:paraId="030A5F00" w14:textId="100EA6A2" w:rsidR="0097162B" w:rsidRDefault="0097162B" w:rsidP="0097162B">
      <w:pPr>
        <w:pStyle w:val="ListParagraph"/>
        <w:numPr>
          <w:ilvl w:val="0"/>
          <w:numId w:val="20"/>
        </w:numPr>
      </w:pPr>
      <w:r>
        <w:t>Establish a positive relationship with each child to promote the development of self-esteem and self-discipline</w:t>
      </w:r>
    </w:p>
    <w:p w14:paraId="3FEB4490" w14:textId="6662C249" w:rsidR="0097162B" w:rsidRDefault="0097162B" w:rsidP="0097162B">
      <w:pPr>
        <w:pStyle w:val="ListParagraph"/>
        <w:numPr>
          <w:ilvl w:val="0"/>
          <w:numId w:val="20"/>
        </w:numPr>
      </w:pPr>
      <w:r>
        <w:t>Assist in maintaining records on each child’s progress and development</w:t>
      </w:r>
    </w:p>
    <w:p w14:paraId="2F763F1D" w14:textId="024CE2B5" w:rsidR="0097162B" w:rsidRDefault="0097162B" w:rsidP="00765C84">
      <w:pPr>
        <w:pStyle w:val="ListParagraph"/>
        <w:numPr>
          <w:ilvl w:val="0"/>
          <w:numId w:val="20"/>
        </w:numPr>
      </w:pPr>
      <w:r>
        <w:t xml:space="preserve">Assist in </w:t>
      </w:r>
      <w:r w:rsidR="00CF6D2D">
        <w:t xml:space="preserve">the </w:t>
      </w:r>
      <w:r>
        <w:t xml:space="preserve">supervision for </w:t>
      </w:r>
      <w:r w:rsidR="00CF6D2D">
        <w:t xml:space="preserve">the </w:t>
      </w:r>
      <w:r>
        <w:t>safety and well-being of all children</w:t>
      </w:r>
    </w:p>
    <w:p w14:paraId="66A84C9C" w14:textId="77777777" w:rsidR="0097162B" w:rsidRDefault="0097162B" w:rsidP="0097162B">
      <w:pPr>
        <w:pStyle w:val="ListParagraph"/>
        <w:numPr>
          <w:ilvl w:val="0"/>
          <w:numId w:val="20"/>
        </w:numPr>
      </w:pPr>
      <w:r>
        <w:t>Be familiar with emergency procedures</w:t>
      </w:r>
    </w:p>
    <w:p w14:paraId="3161937C" w14:textId="6ECA30EB" w:rsidR="006A7F15" w:rsidRDefault="006A7F15" w:rsidP="0097162B">
      <w:pPr>
        <w:pStyle w:val="ListParagraph"/>
        <w:numPr>
          <w:ilvl w:val="0"/>
          <w:numId w:val="20"/>
        </w:numPr>
      </w:pPr>
      <w:r>
        <w:t>Participate in yearly required state trainings</w:t>
      </w:r>
      <w:r w:rsidR="005679EC">
        <w:t xml:space="preserve"> along with IQ4K requirements.</w:t>
      </w:r>
    </w:p>
    <w:p w14:paraId="14221533" w14:textId="77777777" w:rsidR="0097162B" w:rsidRDefault="0097162B" w:rsidP="0027716D">
      <w:pPr>
        <w:rPr>
          <w:b/>
        </w:rPr>
      </w:pPr>
    </w:p>
    <w:p w14:paraId="152837CB" w14:textId="77777777" w:rsidR="002E7B88" w:rsidRDefault="002E7B88" w:rsidP="002E7B88">
      <w:pPr>
        <w:rPr>
          <w:b/>
        </w:rPr>
      </w:pPr>
      <w:r w:rsidRPr="009553C4">
        <w:rPr>
          <w:b/>
        </w:rPr>
        <w:t>Non-Esse</w:t>
      </w:r>
      <w:r>
        <w:rPr>
          <w:b/>
        </w:rPr>
        <w:t>ntial Duties &amp; Responsibilities:</w:t>
      </w:r>
    </w:p>
    <w:p w14:paraId="42F12F34" w14:textId="77777777" w:rsidR="002E7B88" w:rsidRDefault="002E7B88" w:rsidP="002E7B88">
      <w:pPr>
        <w:pStyle w:val="ListParagraph"/>
        <w:numPr>
          <w:ilvl w:val="0"/>
          <w:numId w:val="21"/>
        </w:numPr>
      </w:pPr>
      <w:r>
        <w:t>May be asked to attend Ridge family ministry meetings, fundraisers, and other church related events as needed.</w:t>
      </w:r>
    </w:p>
    <w:p w14:paraId="24973845" w14:textId="77777777" w:rsidR="00646833" w:rsidRPr="009553C4" w:rsidRDefault="00646833" w:rsidP="00646833">
      <w:pPr>
        <w:rPr>
          <w:b/>
        </w:rPr>
      </w:pPr>
    </w:p>
    <w:p w14:paraId="0E2A6C12" w14:textId="0C80AD08" w:rsidR="006A7F15" w:rsidRDefault="00646833" w:rsidP="00646833">
      <w:pPr>
        <w:rPr>
          <w:b/>
        </w:rPr>
      </w:pPr>
      <w:r w:rsidRPr="009553C4">
        <w:rPr>
          <w:b/>
        </w:rPr>
        <w:t>Knowledge &amp; Skills:</w:t>
      </w:r>
    </w:p>
    <w:p w14:paraId="0CAC1DA8" w14:textId="2DE27EA5" w:rsidR="00401EB0" w:rsidRDefault="00401EB0" w:rsidP="00401EB0">
      <w:pPr>
        <w:pStyle w:val="ListParagraph"/>
        <w:numPr>
          <w:ilvl w:val="0"/>
          <w:numId w:val="22"/>
        </w:numPr>
      </w:pPr>
      <w:r>
        <w:t xml:space="preserve">Effective and strong communication skills with both children and adults </w:t>
      </w:r>
    </w:p>
    <w:p w14:paraId="3F7AD21D" w14:textId="65DB83F1" w:rsidR="006A7F15" w:rsidRDefault="006A7F15" w:rsidP="00401EB0">
      <w:pPr>
        <w:pStyle w:val="ListParagraph"/>
        <w:numPr>
          <w:ilvl w:val="0"/>
          <w:numId w:val="22"/>
        </w:numPr>
      </w:pPr>
      <w:r>
        <w:t>Working knowledge of interacting with children ages 3-5 years of age</w:t>
      </w:r>
    </w:p>
    <w:p w14:paraId="3CB488A9" w14:textId="50E3AEE3" w:rsidR="00401EB0" w:rsidRDefault="00401EB0" w:rsidP="00401EB0">
      <w:pPr>
        <w:pStyle w:val="ListParagraph"/>
        <w:numPr>
          <w:ilvl w:val="0"/>
          <w:numId w:val="22"/>
        </w:numPr>
      </w:pPr>
      <w:r>
        <w:t>Ability to work as a member of the preschool team</w:t>
      </w:r>
    </w:p>
    <w:p w14:paraId="0C2DB775" w14:textId="5D46DAC1" w:rsidR="00401EB0" w:rsidRDefault="00401EB0" w:rsidP="00401EB0">
      <w:pPr>
        <w:pStyle w:val="ListParagraph"/>
        <w:numPr>
          <w:ilvl w:val="0"/>
          <w:numId w:val="22"/>
        </w:numPr>
      </w:pPr>
      <w:r>
        <w:t xml:space="preserve">Patience </w:t>
      </w:r>
    </w:p>
    <w:p w14:paraId="49B91AD3" w14:textId="3D3824A4" w:rsidR="00401EB0" w:rsidRDefault="00401EB0" w:rsidP="00401EB0">
      <w:pPr>
        <w:pStyle w:val="ListParagraph"/>
        <w:numPr>
          <w:ilvl w:val="0"/>
          <w:numId w:val="22"/>
        </w:numPr>
      </w:pPr>
      <w:r>
        <w:t>Adaptability</w:t>
      </w:r>
    </w:p>
    <w:p w14:paraId="0243109C" w14:textId="2F73F27D" w:rsidR="00401EB0" w:rsidRDefault="006A7F15" w:rsidP="00401EB0">
      <w:pPr>
        <w:pStyle w:val="ListParagraph"/>
        <w:numPr>
          <w:ilvl w:val="0"/>
          <w:numId w:val="22"/>
        </w:numPr>
      </w:pPr>
      <w:r>
        <w:t>Positive attitude towards ministries, volunteers, and the mission of Prairie Ridge church</w:t>
      </w:r>
    </w:p>
    <w:p w14:paraId="4AAC180A" w14:textId="1A2C96F5" w:rsidR="001F4236" w:rsidRDefault="001F4236" w:rsidP="00401EB0">
      <w:pPr>
        <w:pStyle w:val="ListParagraph"/>
        <w:numPr>
          <w:ilvl w:val="0"/>
          <w:numId w:val="22"/>
        </w:numPr>
      </w:pPr>
      <w:r>
        <w:t>Conduct self in an appropriate manner within the community and on social media worthy of Christian principles.</w:t>
      </w:r>
    </w:p>
    <w:p w14:paraId="10CE442A" w14:textId="77777777" w:rsidR="003F00E3" w:rsidRPr="009553C4" w:rsidRDefault="003F00E3" w:rsidP="00646833">
      <w:pPr>
        <w:rPr>
          <w:b/>
        </w:rPr>
      </w:pPr>
    </w:p>
    <w:p w14:paraId="527CFF6E" w14:textId="77777777" w:rsidR="006A7F15" w:rsidRDefault="006A7F15" w:rsidP="0010485B">
      <w:pPr>
        <w:rPr>
          <w:b/>
        </w:rPr>
      </w:pPr>
    </w:p>
    <w:p w14:paraId="205FFD4C" w14:textId="77777777" w:rsidR="006A7F15" w:rsidRDefault="006A7F15" w:rsidP="0010485B">
      <w:pPr>
        <w:rPr>
          <w:b/>
        </w:rPr>
      </w:pPr>
    </w:p>
    <w:p w14:paraId="3E22FCAE" w14:textId="77777777" w:rsidR="0010485B" w:rsidRDefault="0010485B" w:rsidP="0010485B">
      <w:pPr>
        <w:rPr>
          <w:b/>
        </w:rPr>
      </w:pPr>
      <w:r>
        <w:rPr>
          <w:b/>
        </w:rPr>
        <w:lastRenderedPageBreak/>
        <w:t>Education &amp; Training:</w:t>
      </w:r>
    </w:p>
    <w:p w14:paraId="62AFF7F6" w14:textId="5F4463FE" w:rsidR="0010485B" w:rsidRPr="0010485B" w:rsidRDefault="0010485B" w:rsidP="0010485B">
      <w:pPr>
        <w:pStyle w:val="ListParagraph"/>
        <w:numPr>
          <w:ilvl w:val="0"/>
          <w:numId w:val="28"/>
        </w:numPr>
        <w:rPr>
          <w:b/>
        </w:rPr>
      </w:pPr>
      <w:r>
        <w:t>High School Diploma</w:t>
      </w:r>
    </w:p>
    <w:p w14:paraId="7BA9C72E" w14:textId="3B4B31A3" w:rsidR="0010485B" w:rsidRPr="0010485B" w:rsidRDefault="0010485B" w:rsidP="0010485B">
      <w:pPr>
        <w:pStyle w:val="ListParagraph"/>
        <w:numPr>
          <w:ilvl w:val="0"/>
          <w:numId w:val="28"/>
        </w:numPr>
        <w:rPr>
          <w:b/>
        </w:rPr>
      </w:pPr>
      <w:r>
        <w:t>Previous experience with preschool age children preferred</w:t>
      </w:r>
    </w:p>
    <w:p w14:paraId="132A27BE" w14:textId="3EDC2895" w:rsidR="006A32C7" w:rsidRDefault="006A32C7" w:rsidP="00401EB0">
      <w:pPr>
        <w:pStyle w:val="ListParagraph"/>
        <w:numPr>
          <w:ilvl w:val="0"/>
          <w:numId w:val="24"/>
        </w:numPr>
      </w:pPr>
      <w:r>
        <w:t>Background Check with finger printing required</w:t>
      </w:r>
    </w:p>
    <w:p w14:paraId="73D958A8" w14:textId="5F4293A1" w:rsidR="00BF42DF" w:rsidRDefault="00E14243" w:rsidP="00401EB0">
      <w:pPr>
        <w:pStyle w:val="ListParagraph"/>
        <w:numPr>
          <w:ilvl w:val="0"/>
          <w:numId w:val="24"/>
        </w:numPr>
      </w:pPr>
      <w:r>
        <w:t>Ongoing online and in person trainings required for licensing and IQ4K</w:t>
      </w:r>
      <w:r w:rsidR="00924D16">
        <w:t>.</w:t>
      </w:r>
    </w:p>
    <w:p w14:paraId="5A7322F7" w14:textId="77777777" w:rsidR="00646833" w:rsidRDefault="00646833" w:rsidP="00646833"/>
    <w:p w14:paraId="0E114E5A" w14:textId="318FE720" w:rsidR="00646833" w:rsidRDefault="00646833" w:rsidP="00646833">
      <w:r w:rsidRPr="00A1110F">
        <w:rPr>
          <w:b/>
        </w:rPr>
        <w:t xml:space="preserve">FLSA Status: </w:t>
      </w:r>
      <w:r w:rsidR="00101D04" w:rsidRPr="00101D04">
        <w:t>Non-Exempt</w:t>
      </w:r>
    </w:p>
    <w:p w14:paraId="48F78665" w14:textId="77777777" w:rsidR="00646833" w:rsidRDefault="00646833" w:rsidP="00646833"/>
    <w:p w14:paraId="5AEBB744" w14:textId="77777777" w:rsidR="00646833" w:rsidRDefault="00646833" w:rsidP="00646833">
      <w:pPr>
        <w:rPr>
          <w:b/>
        </w:rPr>
      </w:pPr>
      <w:r w:rsidRPr="00A1110F">
        <w:rPr>
          <w:b/>
        </w:rPr>
        <w:t>Working Conditions:</w:t>
      </w:r>
    </w:p>
    <w:p w14:paraId="47AB83AE" w14:textId="560183CD" w:rsidR="00401EB0" w:rsidRPr="006A32C7" w:rsidRDefault="006A32C7" w:rsidP="00401EB0">
      <w:pPr>
        <w:pStyle w:val="ListParagraph"/>
        <w:numPr>
          <w:ilvl w:val="0"/>
          <w:numId w:val="25"/>
        </w:numPr>
      </w:pPr>
      <w:r w:rsidRPr="006A32C7">
        <w:t>Very mobile environment</w:t>
      </w:r>
    </w:p>
    <w:p w14:paraId="2CAF41CA" w14:textId="55E57FEA" w:rsidR="006A32C7" w:rsidRPr="006A32C7" w:rsidRDefault="006A32C7" w:rsidP="00401EB0">
      <w:pPr>
        <w:pStyle w:val="ListParagraph"/>
        <w:numPr>
          <w:ilvl w:val="0"/>
          <w:numId w:val="25"/>
        </w:numPr>
      </w:pPr>
      <w:r w:rsidRPr="006A32C7">
        <w:t>Mostly indoor environment</w:t>
      </w:r>
    </w:p>
    <w:p w14:paraId="5A7BAE95" w14:textId="3FB31DB3" w:rsidR="006A32C7" w:rsidRPr="006A32C7" w:rsidRDefault="006A32C7" w:rsidP="00401EB0">
      <w:pPr>
        <w:pStyle w:val="ListParagraph"/>
        <w:numPr>
          <w:ilvl w:val="0"/>
          <w:numId w:val="25"/>
        </w:numPr>
      </w:pPr>
      <w:r w:rsidRPr="006A32C7">
        <w:t>Exposure to contagious diseases</w:t>
      </w:r>
    </w:p>
    <w:p w14:paraId="6F2D80CD" w14:textId="4174BCF0" w:rsidR="006A32C7" w:rsidRPr="006A32C7" w:rsidRDefault="006A32C7" w:rsidP="00401EB0">
      <w:pPr>
        <w:pStyle w:val="ListParagraph"/>
        <w:numPr>
          <w:ilvl w:val="0"/>
          <w:numId w:val="25"/>
        </w:numPr>
      </w:pPr>
      <w:r w:rsidRPr="006A32C7">
        <w:t>Universal precautions in cleaning</w:t>
      </w:r>
    </w:p>
    <w:p w14:paraId="55874527" w14:textId="12B0A24E" w:rsidR="006A32C7" w:rsidRPr="006A32C7" w:rsidRDefault="006A32C7" w:rsidP="00401EB0">
      <w:pPr>
        <w:pStyle w:val="ListParagraph"/>
        <w:numPr>
          <w:ilvl w:val="0"/>
          <w:numId w:val="25"/>
        </w:numPr>
      </w:pPr>
      <w:r w:rsidRPr="006A32C7">
        <w:t>Busy and noisy environment</w:t>
      </w:r>
    </w:p>
    <w:p w14:paraId="36811FE0" w14:textId="1D4F3A38" w:rsidR="006A32C7" w:rsidRDefault="006A32C7" w:rsidP="00401EB0">
      <w:pPr>
        <w:pStyle w:val="ListParagraph"/>
        <w:numPr>
          <w:ilvl w:val="0"/>
          <w:numId w:val="25"/>
        </w:numPr>
      </w:pPr>
      <w:r w:rsidRPr="006A32C7">
        <w:t>Multitasking environment</w:t>
      </w:r>
    </w:p>
    <w:p w14:paraId="4EBC12B4" w14:textId="78373DDE" w:rsidR="0010485B" w:rsidRPr="006A32C7" w:rsidRDefault="00373799" w:rsidP="00401EB0">
      <w:pPr>
        <w:pStyle w:val="ListParagraph"/>
        <w:numPr>
          <w:ilvl w:val="0"/>
          <w:numId w:val="25"/>
        </w:numPr>
      </w:pPr>
      <w:r>
        <w:t>Shared work and teaching space</w:t>
      </w:r>
    </w:p>
    <w:p w14:paraId="76E788AE" w14:textId="77777777" w:rsidR="00401EB0" w:rsidRDefault="00401EB0" w:rsidP="00646833">
      <w:pPr>
        <w:rPr>
          <w:b/>
        </w:rPr>
      </w:pPr>
    </w:p>
    <w:p w14:paraId="2883329A" w14:textId="77777777" w:rsidR="00646833" w:rsidRDefault="00646833" w:rsidP="00646833">
      <w:pPr>
        <w:rPr>
          <w:b/>
        </w:rPr>
      </w:pPr>
    </w:p>
    <w:p w14:paraId="58C712BA" w14:textId="77777777" w:rsidR="00646833" w:rsidRDefault="00646833" w:rsidP="00646833"/>
    <w:p w14:paraId="68264475" w14:textId="77777777" w:rsidR="00646833" w:rsidRDefault="00646833" w:rsidP="00646833"/>
    <w:p w14:paraId="1F1D2302" w14:textId="77777777" w:rsidR="00646833" w:rsidRDefault="00646833" w:rsidP="00646833"/>
    <w:p w14:paraId="3BD4C9C9" w14:textId="77777777" w:rsidR="00646833" w:rsidRDefault="00646833" w:rsidP="00646833"/>
    <w:p w14:paraId="6D4DF77D" w14:textId="77777777" w:rsidR="00646833" w:rsidRDefault="00646833" w:rsidP="00646833">
      <w:r>
        <w:t>Print Employee’s Name:________________________________________</w:t>
      </w:r>
    </w:p>
    <w:p w14:paraId="631C5D96" w14:textId="77777777" w:rsidR="00646833" w:rsidRDefault="00646833" w:rsidP="00646833"/>
    <w:p w14:paraId="523F21FA" w14:textId="77777777" w:rsidR="00646833" w:rsidRDefault="00646833" w:rsidP="00646833">
      <w:r>
        <w:t>Employee Signature:___________________________________________</w:t>
      </w:r>
    </w:p>
    <w:p w14:paraId="5B074F88" w14:textId="77777777" w:rsidR="00646833" w:rsidRDefault="00646833" w:rsidP="00646833"/>
    <w:p w14:paraId="4282FAD5" w14:textId="77777777" w:rsidR="00646833" w:rsidRDefault="00646833" w:rsidP="00646833">
      <w:r>
        <w:t>Supervisor Signature:__________________________________________</w:t>
      </w:r>
    </w:p>
    <w:p w14:paraId="35DDA2D5" w14:textId="77777777" w:rsidR="00646833" w:rsidRDefault="00646833" w:rsidP="00646833"/>
    <w:p w14:paraId="12BC9CF9" w14:textId="77777777" w:rsidR="00646833" w:rsidRDefault="00646833" w:rsidP="00646833">
      <w:r>
        <w:t>Date:_________________________</w:t>
      </w:r>
    </w:p>
    <w:p w14:paraId="29BCC492" w14:textId="77777777" w:rsidR="00646833" w:rsidRDefault="00646833" w:rsidP="00D92609">
      <w:pPr>
        <w:rPr>
          <w:bCs/>
        </w:rPr>
      </w:pPr>
    </w:p>
    <w:sectPr w:rsidR="00646833" w:rsidSect="003B2C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E58"/>
    <w:multiLevelType w:val="hybridMultilevel"/>
    <w:tmpl w:val="9A16A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B3B65"/>
    <w:multiLevelType w:val="hybridMultilevel"/>
    <w:tmpl w:val="AC18C7E4"/>
    <w:lvl w:ilvl="0" w:tplc="F7CA9092">
      <w:start w:val="1"/>
      <w:numFmt w:val="bullet"/>
      <w:lvlText w:val=""/>
      <w:lvlJc w:val="left"/>
      <w:pPr>
        <w:ind w:left="9360" w:hanging="360"/>
      </w:pPr>
      <w:rPr>
        <w:rFonts w:ascii="Symbol" w:hAnsi="Symbol" w:cs="Symbol" w:hint="default"/>
        <w:color w:val="FF0000"/>
      </w:rPr>
    </w:lvl>
    <w:lvl w:ilvl="1" w:tplc="04090003" w:tentative="1">
      <w:start w:val="1"/>
      <w:numFmt w:val="bullet"/>
      <w:lvlText w:val="o"/>
      <w:lvlJc w:val="left"/>
      <w:pPr>
        <w:ind w:left="10080" w:hanging="360"/>
      </w:pPr>
      <w:rPr>
        <w:rFonts w:ascii="Courier New" w:hAnsi="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 w15:restartNumberingAfterBreak="0">
    <w:nsid w:val="08595D39"/>
    <w:multiLevelType w:val="hybridMultilevel"/>
    <w:tmpl w:val="340CF7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08677E6D"/>
    <w:multiLevelType w:val="hybridMultilevel"/>
    <w:tmpl w:val="39B66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373474"/>
    <w:multiLevelType w:val="hybridMultilevel"/>
    <w:tmpl w:val="F000B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535962"/>
    <w:multiLevelType w:val="hybridMultilevel"/>
    <w:tmpl w:val="AB3E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2757F"/>
    <w:multiLevelType w:val="hybridMultilevel"/>
    <w:tmpl w:val="290C1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C0278"/>
    <w:multiLevelType w:val="hybridMultilevel"/>
    <w:tmpl w:val="A0C42B10"/>
    <w:lvl w:ilvl="0" w:tplc="F7CA9092">
      <w:start w:val="1"/>
      <w:numFmt w:val="bullet"/>
      <w:lvlText w:val=""/>
      <w:lvlJc w:val="left"/>
      <w:pPr>
        <w:tabs>
          <w:tab w:val="num" w:pos="720"/>
        </w:tabs>
        <w:ind w:left="720" w:hanging="360"/>
      </w:pPr>
      <w:rPr>
        <w:rFonts w:ascii="Symbol" w:hAnsi="Symbol" w:hint="default"/>
        <w:color w:val="FF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71394"/>
    <w:multiLevelType w:val="hybridMultilevel"/>
    <w:tmpl w:val="B600A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DA741D"/>
    <w:multiLevelType w:val="hybridMultilevel"/>
    <w:tmpl w:val="A684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059B0"/>
    <w:multiLevelType w:val="hybridMultilevel"/>
    <w:tmpl w:val="0B66A6F2"/>
    <w:lvl w:ilvl="0" w:tplc="F7CA9092">
      <w:start w:val="1"/>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74640"/>
    <w:multiLevelType w:val="hybridMultilevel"/>
    <w:tmpl w:val="7DA24916"/>
    <w:lvl w:ilvl="0" w:tplc="00030409">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D91432"/>
    <w:multiLevelType w:val="hybridMultilevel"/>
    <w:tmpl w:val="11B0E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070A9"/>
    <w:multiLevelType w:val="hybridMultilevel"/>
    <w:tmpl w:val="AA4C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443D5"/>
    <w:multiLevelType w:val="hybridMultilevel"/>
    <w:tmpl w:val="F810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66C75"/>
    <w:multiLevelType w:val="hybridMultilevel"/>
    <w:tmpl w:val="31D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84424"/>
    <w:multiLevelType w:val="hybridMultilevel"/>
    <w:tmpl w:val="D3865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1D09D5"/>
    <w:multiLevelType w:val="hybridMultilevel"/>
    <w:tmpl w:val="EA9ABC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E565E3"/>
    <w:multiLevelType w:val="hybridMultilevel"/>
    <w:tmpl w:val="E266F2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64C1C5E"/>
    <w:multiLevelType w:val="hybridMultilevel"/>
    <w:tmpl w:val="DA6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D0888"/>
    <w:multiLevelType w:val="hybridMultilevel"/>
    <w:tmpl w:val="0A2EEDEC"/>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1" w15:restartNumberingAfterBreak="0">
    <w:nsid w:val="4F0C3942"/>
    <w:multiLevelType w:val="hybridMultilevel"/>
    <w:tmpl w:val="2B82887C"/>
    <w:lvl w:ilvl="0" w:tplc="00030409">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413187"/>
    <w:multiLevelType w:val="hybridMultilevel"/>
    <w:tmpl w:val="D01096F2"/>
    <w:lvl w:ilvl="0" w:tplc="B63EFF7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59FF5E18"/>
    <w:multiLevelType w:val="hybridMultilevel"/>
    <w:tmpl w:val="16D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55F66"/>
    <w:multiLevelType w:val="hybridMultilevel"/>
    <w:tmpl w:val="478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6B3941"/>
    <w:multiLevelType w:val="hybridMultilevel"/>
    <w:tmpl w:val="7DA6B1B2"/>
    <w:lvl w:ilvl="0" w:tplc="F7CA9092">
      <w:start w:val="1"/>
      <w:numFmt w:val="bullet"/>
      <w:lvlText w:val=""/>
      <w:lvlJc w:val="left"/>
      <w:pPr>
        <w:tabs>
          <w:tab w:val="num" w:pos="720"/>
        </w:tabs>
        <w:ind w:left="720" w:hanging="360"/>
      </w:pPr>
      <w:rPr>
        <w:rFonts w:ascii="Symbol" w:hAnsi="Symbol" w:cs="Symbol" w:hint="default"/>
        <w:color w:val="FF0000"/>
      </w:rPr>
    </w:lvl>
    <w:lvl w:ilvl="1" w:tplc="00030409">
      <w:start w:val="1"/>
      <w:numFmt w:val="bullet"/>
      <w:lvlText w:val="o"/>
      <w:lvlJc w:val="left"/>
      <w:pPr>
        <w:tabs>
          <w:tab w:val="num" w:pos="1530"/>
        </w:tabs>
        <w:ind w:left="153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4CA60ED"/>
    <w:multiLevelType w:val="hybridMultilevel"/>
    <w:tmpl w:val="84E4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00BBB"/>
    <w:multiLevelType w:val="hybridMultilevel"/>
    <w:tmpl w:val="7CF405E8"/>
    <w:lvl w:ilvl="0" w:tplc="F7CA9092">
      <w:start w:val="1"/>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F71CB"/>
    <w:multiLevelType w:val="hybridMultilevel"/>
    <w:tmpl w:val="859E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2108F"/>
    <w:multiLevelType w:val="hybridMultilevel"/>
    <w:tmpl w:val="B4F46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64A3D"/>
    <w:multiLevelType w:val="hybridMultilevel"/>
    <w:tmpl w:val="91A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578863">
    <w:abstractNumId w:val="25"/>
  </w:num>
  <w:num w:numId="2" w16cid:durableId="1103497075">
    <w:abstractNumId w:val="2"/>
  </w:num>
  <w:num w:numId="3" w16cid:durableId="424307903">
    <w:abstractNumId w:val="22"/>
  </w:num>
  <w:num w:numId="4" w16cid:durableId="851605105">
    <w:abstractNumId w:val="3"/>
  </w:num>
  <w:num w:numId="5" w16cid:durableId="1163356424">
    <w:abstractNumId w:val="17"/>
  </w:num>
  <w:num w:numId="6" w16cid:durableId="344289370">
    <w:abstractNumId w:val="0"/>
  </w:num>
  <w:num w:numId="7" w16cid:durableId="2094085982">
    <w:abstractNumId w:val="4"/>
  </w:num>
  <w:num w:numId="8" w16cid:durableId="204876683">
    <w:abstractNumId w:val="12"/>
  </w:num>
  <w:num w:numId="9" w16cid:durableId="763499036">
    <w:abstractNumId w:val="29"/>
  </w:num>
  <w:num w:numId="10" w16cid:durableId="560407363">
    <w:abstractNumId w:val="18"/>
  </w:num>
  <w:num w:numId="11" w16cid:durableId="72357032">
    <w:abstractNumId w:val="20"/>
  </w:num>
  <w:num w:numId="12" w16cid:durableId="774863041">
    <w:abstractNumId w:val="1"/>
  </w:num>
  <w:num w:numId="13" w16cid:durableId="1644965383">
    <w:abstractNumId w:val="27"/>
  </w:num>
  <w:num w:numId="14" w16cid:durableId="404258424">
    <w:abstractNumId w:val="10"/>
  </w:num>
  <w:num w:numId="15" w16cid:durableId="57825314">
    <w:abstractNumId w:val="21"/>
  </w:num>
  <w:num w:numId="16" w16cid:durableId="1308900620">
    <w:abstractNumId w:val="11"/>
  </w:num>
  <w:num w:numId="17" w16cid:durableId="1747531671">
    <w:abstractNumId w:val="7"/>
  </w:num>
  <w:num w:numId="18" w16cid:durableId="163328257">
    <w:abstractNumId w:val="23"/>
  </w:num>
  <w:num w:numId="19" w16cid:durableId="1614479907">
    <w:abstractNumId w:val="15"/>
  </w:num>
  <w:num w:numId="20" w16cid:durableId="841548590">
    <w:abstractNumId w:val="26"/>
  </w:num>
  <w:num w:numId="21" w16cid:durableId="1549419798">
    <w:abstractNumId w:val="28"/>
  </w:num>
  <w:num w:numId="22" w16cid:durableId="772820804">
    <w:abstractNumId w:val="14"/>
  </w:num>
  <w:num w:numId="23" w16cid:durableId="1996833193">
    <w:abstractNumId w:val="24"/>
  </w:num>
  <w:num w:numId="24" w16cid:durableId="1982730577">
    <w:abstractNumId w:val="13"/>
  </w:num>
  <w:num w:numId="25" w16cid:durableId="242187545">
    <w:abstractNumId w:val="5"/>
  </w:num>
  <w:num w:numId="26" w16cid:durableId="213083968">
    <w:abstractNumId w:val="6"/>
  </w:num>
  <w:num w:numId="27" w16cid:durableId="1773089913">
    <w:abstractNumId w:val="16"/>
  </w:num>
  <w:num w:numId="28" w16cid:durableId="1211191438">
    <w:abstractNumId w:val="9"/>
  </w:num>
  <w:num w:numId="29" w16cid:durableId="877933808">
    <w:abstractNumId w:val="8"/>
  </w:num>
  <w:num w:numId="30" w16cid:durableId="387605761">
    <w:abstractNumId w:val="19"/>
  </w:num>
  <w:num w:numId="31" w16cid:durableId="9253846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defaultTabStop w:val="720"/>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C5B"/>
    <w:rsid w:val="00043F88"/>
    <w:rsid w:val="00056293"/>
    <w:rsid w:val="0007120A"/>
    <w:rsid w:val="00081C49"/>
    <w:rsid w:val="000B7213"/>
    <w:rsid w:val="00101D04"/>
    <w:rsid w:val="0010485B"/>
    <w:rsid w:val="0010514E"/>
    <w:rsid w:val="00152661"/>
    <w:rsid w:val="001E0900"/>
    <w:rsid w:val="001F4236"/>
    <w:rsid w:val="00205450"/>
    <w:rsid w:val="0027716D"/>
    <w:rsid w:val="002876B4"/>
    <w:rsid w:val="002C2311"/>
    <w:rsid w:val="002E7B88"/>
    <w:rsid w:val="00373799"/>
    <w:rsid w:val="00380B8A"/>
    <w:rsid w:val="003A592E"/>
    <w:rsid w:val="003B2C5B"/>
    <w:rsid w:val="003E4C13"/>
    <w:rsid w:val="003F00E3"/>
    <w:rsid w:val="003F3D38"/>
    <w:rsid w:val="00401EB0"/>
    <w:rsid w:val="0041581E"/>
    <w:rsid w:val="0041653B"/>
    <w:rsid w:val="00420DC4"/>
    <w:rsid w:val="00427F54"/>
    <w:rsid w:val="004567EB"/>
    <w:rsid w:val="00460AC6"/>
    <w:rsid w:val="004775C4"/>
    <w:rsid w:val="004B1A03"/>
    <w:rsid w:val="004D05D6"/>
    <w:rsid w:val="004E49DB"/>
    <w:rsid w:val="00514D4A"/>
    <w:rsid w:val="00541F44"/>
    <w:rsid w:val="00552757"/>
    <w:rsid w:val="00556653"/>
    <w:rsid w:val="005679EC"/>
    <w:rsid w:val="005744AA"/>
    <w:rsid w:val="005848D0"/>
    <w:rsid w:val="005B7302"/>
    <w:rsid w:val="005C0393"/>
    <w:rsid w:val="005C1B8F"/>
    <w:rsid w:val="005C396C"/>
    <w:rsid w:val="005E2AE4"/>
    <w:rsid w:val="00615DC6"/>
    <w:rsid w:val="00625905"/>
    <w:rsid w:val="00633B01"/>
    <w:rsid w:val="00646833"/>
    <w:rsid w:val="00667C06"/>
    <w:rsid w:val="006A32C7"/>
    <w:rsid w:val="006A71AF"/>
    <w:rsid w:val="006A7F15"/>
    <w:rsid w:val="0070006E"/>
    <w:rsid w:val="0076220F"/>
    <w:rsid w:val="00765C84"/>
    <w:rsid w:val="007C52AF"/>
    <w:rsid w:val="0081605C"/>
    <w:rsid w:val="00833D88"/>
    <w:rsid w:val="00833E27"/>
    <w:rsid w:val="0086761E"/>
    <w:rsid w:val="00924D16"/>
    <w:rsid w:val="00935322"/>
    <w:rsid w:val="00964886"/>
    <w:rsid w:val="0097162B"/>
    <w:rsid w:val="009A559A"/>
    <w:rsid w:val="00A43A16"/>
    <w:rsid w:val="00A6162F"/>
    <w:rsid w:val="00A71B6C"/>
    <w:rsid w:val="00AB1D94"/>
    <w:rsid w:val="00AC2D36"/>
    <w:rsid w:val="00AE197E"/>
    <w:rsid w:val="00B4023F"/>
    <w:rsid w:val="00B41D44"/>
    <w:rsid w:val="00B8766D"/>
    <w:rsid w:val="00B94A13"/>
    <w:rsid w:val="00BD6865"/>
    <w:rsid w:val="00BE5457"/>
    <w:rsid w:val="00BF42DF"/>
    <w:rsid w:val="00BF46EC"/>
    <w:rsid w:val="00C575F1"/>
    <w:rsid w:val="00CD39ED"/>
    <w:rsid w:val="00CF6D2D"/>
    <w:rsid w:val="00D36997"/>
    <w:rsid w:val="00D51C00"/>
    <w:rsid w:val="00D86DD4"/>
    <w:rsid w:val="00D92609"/>
    <w:rsid w:val="00DD300B"/>
    <w:rsid w:val="00E14243"/>
    <w:rsid w:val="00E90D8C"/>
    <w:rsid w:val="00E93D92"/>
    <w:rsid w:val="00EB2761"/>
    <w:rsid w:val="00F23F87"/>
    <w:rsid w:val="00F7569A"/>
    <w:rsid w:val="00F827CD"/>
    <w:rsid w:val="00F8391D"/>
    <w:rsid w:val="00F932BF"/>
    <w:rsid w:val="00F95E18"/>
    <w:rsid w:val="1813B623"/>
    <w:rsid w:val="5392F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4C773"/>
  <w15:docId w15:val="{FB770789-EE78-45C8-A902-380E2766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16"/>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C5B"/>
    <w:pPr>
      <w:ind w:left="720"/>
      <w:contextualSpacing/>
    </w:pPr>
  </w:style>
  <w:style w:type="paragraph" w:styleId="BalloonText">
    <w:name w:val="Balloon Text"/>
    <w:basedOn w:val="Normal"/>
    <w:link w:val="BalloonTextChar"/>
    <w:uiPriority w:val="99"/>
    <w:semiHidden/>
    <w:rsid w:val="00F23F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F87"/>
    <w:rPr>
      <w:rFonts w:ascii="Lucida Grande" w:hAnsi="Lucida Grande" w:cs="Lucida Grande"/>
      <w:sz w:val="18"/>
      <w:szCs w:val="18"/>
    </w:rPr>
  </w:style>
  <w:style w:type="character" w:styleId="Strong">
    <w:name w:val="Strong"/>
    <w:basedOn w:val="DefaultParagraphFont"/>
    <w:uiPriority w:val="22"/>
    <w:qFormat/>
    <w:rsid w:val="005744AA"/>
    <w:rPr>
      <w:b/>
      <w:bCs/>
    </w:rPr>
  </w:style>
  <w:style w:type="paragraph" w:styleId="NoSpacing">
    <w:name w:val="No Spacing"/>
    <w:uiPriority w:val="1"/>
    <w:qFormat/>
    <w:rsid w:val="0027716D"/>
    <w:rPr>
      <w:rFonts w:ascii="Times New Roman" w:eastAsiaTheme="minorHAns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5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216DCAB6-592C-433C-8439-03E5CEAF8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8C0F5F26A3C740B8298F131D85A1CC" ma:contentTypeVersion="12" ma:contentTypeDescription="Create a new document." ma:contentTypeScope="" ma:versionID="c507d984ecbde62628158c7f6801e6db">
  <xsd:schema xmlns:xsd="http://www.w3.org/2001/XMLSchema" xmlns:xs="http://www.w3.org/2001/XMLSchema" xmlns:p="http://schemas.microsoft.com/office/2006/metadata/properties" xmlns:ns3="338bf90d-eacd-4b6d-8aae-2d2eda2e4a89" xmlns:ns4="31ee2f35-1156-4a29-b3df-c195501ba7ed" targetNamespace="http://schemas.microsoft.com/office/2006/metadata/properties" ma:root="true" ma:fieldsID="c856a96eee69a2983939a06d94b3f8fc" ns3:_="" ns4:_="">
    <xsd:import namespace="338bf90d-eacd-4b6d-8aae-2d2eda2e4a89"/>
    <xsd:import namespace="31ee2f35-1156-4a29-b3df-c195501ba7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f90d-eacd-4b6d-8aae-2d2eda2e4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e2f35-1156-4a29-b3df-c195501ba7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9E2E4-CD6F-470C-957E-8541434FAD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5E7CB9-8EA0-400A-815D-F3CFE899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f90d-eacd-4b6d-8aae-2d2eda2e4a89"/>
    <ds:schemaRef ds:uri="31ee2f35-1156-4a29-b3df-c195501ba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7B219-C089-4BED-91D5-C11960928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350</Words>
  <Characters>1996</Characters>
  <Application>Microsoft Office Word</Application>
  <DocSecurity>0</DocSecurity>
  <Lines>16</Lines>
  <Paragraphs>4</Paragraphs>
  <ScaleCrop>false</ScaleCrop>
  <Company>Prairie Ridge Church</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Children’s Ministry (k-5)</dc:title>
  <dc:creator>Kevin Jansma</dc:creator>
  <cp:lastModifiedBy>Wendy Peterson</cp:lastModifiedBy>
  <cp:revision>19</cp:revision>
  <cp:lastPrinted>2019-06-24T16:27:00Z</cp:lastPrinted>
  <dcterms:created xsi:type="dcterms:W3CDTF">2021-07-28T15:10:00Z</dcterms:created>
  <dcterms:modified xsi:type="dcterms:W3CDTF">2026-06-23T15:54:00Z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0x010100088C0F5F26A3C740B8298F131D85A1CC</vt:lpwstr>
  </property>
</Properties>
</file>