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3D5F6" w14:textId="3160D1F4" w:rsidR="00E60858" w:rsidRPr="00E60858" w:rsidRDefault="00FD0056" w:rsidP="00E60858">
      <w:pPr>
        <w:jc w:val="center"/>
        <w:rPr>
          <w:b/>
        </w:rPr>
      </w:pPr>
      <w:r>
        <w:rPr>
          <w:b/>
        </w:rPr>
        <w:t>JOB DESCRIPTION</w:t>
      </w:r>
      <w:r w:rsidR="00E60858" w:rsidRPr="00E60858">
        <w:rPr>
          <w:b/>
        </w:rPr>
        <w:t xml:space="preserve"> FOR POSITION OF</w:t>
      </w:r>
      <w:r w:rsidR="00323797">
        <w:rPr>
          <w:b/>
        </w:rPr>
        <w:t>:</w:t>
      </w:r>
    </w:p>
    <w:p w14:paraId="31FECAB7" w14:textId="682990D2" w:rsidR="00E31A01" w:rsidRDefault="00E31A01" w:rsidP="00E60858">
      <w:pPr>
        <w:jc w:val="center"/>
        <w:rPr>
          <w:b/>
        </w:rPr>
      </w:pPr>
      <w:r>
        <w:rPr>
          <w:b/>
        </w:rPr>
        <w:t>Assistant Director of Youth Ministry</w:t>
      </w:r>
    </w:p>
    <w:p w14:paraId="37AB8430" w14:textId="52AFE851" w:rsidR="005C2033" w:rsidRPr="005C2033" w:rsidRDefault="00E31A01" w:rsidP="00323797">
      <w:pPr>
        <w:jc w:val="center"/>
        <w:rPr>
          <w:b/>
          <w:i/>
          <w:iCs/>
        </w:rPr>
      </w:pPr>
      <w:r w:rsidRPr="005C2033">
        <w:rPr>
          <w:b/>
          <w:i/>
          <w:iCs/>
        </w:rPr>
        <w:t>Middle School Girls</w:t>
      </w:r>
    </w:p>
    <w:p w14:paraId="49BB3294" w14:textId="16B3A780" w:rsidR="00E60858" w:rsidRPr="00E60858" w:rsidRDefault="00E60858" w:rsidP="00E60858">
      <w:pPr>
        <w:jc w:val="center"/>
        <w:rPr>
          <w:b/>
        </w:rPr>
      </w:pPr>
      <w:r w:rsidRPr="00E60858">
        <w:rPr>
          <w:b/>
        </w:rPr>
        <w:t>FIRST PRESBYTERIAN CHURCH</w:t>
      </w:r>
    </w:p>
    <w:p w14:paraId="2D903221" w14:textId="77777777" w:rsidR="00E60858" w:rsidRDefault="00E60858" w:rsidP="00E60858">
      <w:pPr>
        <w:jc w:val="center"/>
        <w:rPr>
          <w:b/>
        </w:rPr>
      </w:pPr>
      <w:smartTag w:uri="urn:schemas-microsoft-com:office:smarttags" w:element="City">
        <w:r w:rsidRPr="00E60858">
          <w:rPr>
            <w:b/>
          </w:rPr>
          <w:t>COLUMBIA</w:t>
        </w:r>
      </w:smartTag>
      <w:r w:rsidRPr="00E60858">
        <w:rPr>
          <w:b/>
        </w:rPr>
        <w:t>, SOUTH CAROLINA</w:t>
      </w:r>
    </w:p>
    <w:p w14:paraId="71E86454" w14:textId="77777777" w:rsidR="00323797" w:rsidRDefault="00323797" w:rsidP="00E60858">
      <w:pPr>
        <w:jc w:val="center"/>
        <w:rPr>
          <w:b/>
        </w:rPr>
      </w:pPr>
    </w:p>
    <w:p w14:paraId="5AB5212D" w14:textId="0993DB62" w:rsidR="00323797" w:rsidRPr="00323797" w:rsidRDefault="00323797" w:rsidP="00E60858">
      <w:pPr>
        <w:jc w:val="center"/>
        <w:rPr>
          <w:bCs/>
          <w:i/>
          <w:iCs/>
        </w:rPr>
      </w:pPr>
      <w:r w:rsidRPr="00323797">
        <w:rPr>
          <w:bCs/>
          <w:i/>
          <w:iCs/>
        </w:rPr>
        <w:t xml:space="preserve">The First Presbyterian Church Youth Ministry exists to </w:t>
      </w:r>
      <w:r w:rsidRPr="00323797">
        <w:rPr>
          <w:bCs/>
          <w:i/>
          <w:iCs/>
          <w:u w:val="single"/>
        </w:rPr>
        <w:t>reach</w:t>
      </w:r>
      <w:r w:rsidRPr="00323797">
        <w:rPr>
          <w:bCs/>
          <w:i/>
          <w:iCs/>
        </w:rPr>
        <w:t>,</w:t>
      </w:r>
      <w:r>
        <w:rPr>
          <w:bCs/>
          <w:i/>
          <w:iCs/>
        </w:rPr>
        <w:t xml:space="preserve"> </w:t>
      </w:r>
      <w:r w:rsidRPr="00323797">
        <w:rPr>
          <w:bCs/>
          <w:i/>
          <w:iCs/>
          <w:u w:val="single"/>
        </w:rPr>
        <w:t>disciple</w:t>
      </w:r>
      <w:r w:rsidRPr="00323797">
        <w:rPr>
          <w:bCs/>
          <w:i/>
          <w:iCs/>
        </w:rPr>
        <w:t xml:space="preserve">, and </w:t>
      </w:r>
      <w:r w:rsidRPr="00323797">
        <w:rPr>
          <w:bCs/>
          <w:i/>
          <w:iCs/>
          <w:u w:val="single"/>
        </w:rPr>
        <w:t>multiply</w:t>
      </w:r>
      <w:r w:rsidRPr="00323797">
        <w:rPr>
          <w:bCs/>
          <w:i/>
          <w:iCs/>
        </w:rPr>
        <w:t xml:space="preserve">. We seek to </w:t>
      </w:r>
      <w:r w:rsidRPr="00323797">
        <w:rPr>
          <w:bCs/>
          <w:i/>
          <w:iCs/>
          <w:u w:val="single"/>
        </w:rPr>
        <w:t>reach</w:t>
      </w:r>
      <w:r w:rsidR="00262F72">
        <w:rPr>
          <w:bCs/>
          <w:i/>
          <w:iCs/>
        </w:rPr>
        <w:t xml:space="preserve"> both</w:t>
      </w:r>
      <w:r w:rsidRPr="00323797">
        <w:rPr>
          <w:bCs/>
          <w:i/>
          <w:iCs/>
        </w:rPr>
        <w:t xml:space="preserve"> our covenant children</w:t>
      </w:r>
      <w:r w:rsidR="00DD51FD">
        <w:rPr>
          <w:bCs/>
          <w:i/>
          <w:iCs/>
        </w:rPr>
        <w:t xml:space="preserve"> and the unchurch</w:t>
      </w:r>
      <w:r w:rsidR="0015755E">
        <w:rPr>
          <w:bCs/>
          <w:i/>
          <w:iCs/>
        </w:rPr>
        <w:t>ed</w:t>
      </w:r>
      <w:r w:rsidR="00DD51FD">
        <w:rPr>
          <w:bCs/>
          <w:i/>
          <w:iCs/>
        </w:rPr>
        <w:t xml:space="preserve"> students in our community</w:t>
      </w:r>
      <w:r w:rsidRPr="00323797">
        <w:rPr>
          <w:bCs/>
          <w:i/>
          <w:iCs/>
        </w:rPr>
        <w:t xml:space="preserve">, </w:t>
      </w:r>
      <w:r w:rsidRPr="00323797">
        <w:rPr>
          <w:bCs/>
          <w:i/>
          <w:iCs/>
          <w:u w:val="single"/>
        </w:rPr>
        <w:t>disciple</w:t>
      </w:r>
      <w:r w:rsidRPr="00323797">
        <w:rPr>
          <w:bCs/>
          <w:i/>
          <w:iCs/>
        </w:rPr>
        <w:t xml:space="preserve"> them in collaboration with their families, and </w:t>
      </w:r>
      <w:r w:rsidRPr="00323797">
        <w:rPr>
          <w:bCs/>
          <w:i/>
          <w:iCs/>
          <w:u w:val="single"/>
        </w:rPr>
        <w:t>multiply</w:t>
      </w:r>
      <w:r w:rsidRPr="00323797">
        <w:rPr>
          <w:bCs/>
          <w:i/>
          <w:iCs/>
        </w:rPr>
        <w:t xml:space="preserve"> them to be disciple-makers in the world.</w:t>
      </w:r>
    </w:p>
    <w:p w14:paraId="1E3CD3CF" w14:textId="77777777" w:rsidR="00E60858" w:rsidRDefault="00E60858" w:rsidP="00E60858"/>
    <w:p w14:paraId="1E967D0D" w14:textId="77777777" w:rsidR="00E60858" w:rsidRPr="00E60858" w:rsidRDefault="00E60858" w:rsidP="00E60858">
      <w:pPr>
        <w:numPr>
          <w:ilvl w:val="0"/>
          <w:numId w:val="1"/>
        </w:numPr>
        <w:tabs>
          <w:tab w:val="clear" w:pos="1080"/>
        </w:tabs>
        <w:ind w:left="360" w:hanging="360"/>
        <w:rPr>
          <w:b/>
        </w:rPr>
      </w:pPr>
      <w:r w:rsidRPr="00E60858">
        <w:rPr>
          <w:b/>
        </w:rPr>
        <w:t>CHRISTIAN MATURITY</w:t>
      </w:r>
    </w:p>
    <w:p w14:paraId="0E480ED4" w14:textId="47F621EE" w:rsidR="00E60858" w:rsidRDefault="00E60858" w:rsidP="00E60858">
      <w:pPr>
        <w:numPr>
          <w:ilvl w:val="0"/>
          <w:numId w:val="2"/>
        </w:numPr>
      </w:pPr>
      <w:r>
        <w:t>The Assistant Director of Youth Ministr</w:t>
      </w:r>
      <w:r w:rsidR="00E31A01">
        <w:t>y</w:t>
      </w:r>
      <w:r>
        <w:t xml:space="preserve"> (ADYM) must </w:t>
      </w:r>
      <w:r w:rsidR="00D26CB2">
        <w:t>be</w:t>
      </w:r>
      <w:r>
        <w:t xml:space="preserve"> well grounded in the Scriptures</w:t>
      </w:r>
      <w:r w:rsidR="00E31A01">
        <w:t xml:space="preserve"> of the Old and New Testament</w:t>
      </w:r>
      <w:r>
        <w:t xml:space="preserve">. </w:t>
      </w:r>
      <w:r w:rsidR="000C6B31">
        <w:t>She</w:t>
      </w:r>
      <w:r>
        <w:t xml:space="preserve"> must be conversant with the standards of the </w:t>
      </w:r>
      <w:r w:rsidR="00340801">
        <w:t xml:space="preserve">Associate Reformed Presbyterian </w:t>
      </w:r>
      <w:r>
        <w:t>Church including the Westminster Confession and the Catechisms, and in agreement with the truths they express.</w:t>
      </w:r>
    </w:p>
    <w:p w14:paraId="7D6D89D8" w14:textId="3EE3E0C1" w:rsidR="00E60858" w:rsidRDefault="000C6B31" w:rsidP="00E60858">
      <w:pPr>
        <w:numPr>
          <w:ilvl w:val="0"/>
          <w:numId w:val="2"/>
        </w:numPr>
      </w:pPr>
      <w:r>
        <w:t>Her</w:t>
      </w:r>
      <w:r w:rsidR="00E60858">
        <w:t xml:space="preserve"> life must evidence a maturity of faith that provides an appropriate role model for the students in h</w:t>
      </w:r>
      <w:r w:rsidR="00E31A01">
        <w:t>er</w:t>
      </w:r>
      <w:r w:rsidR="00E60858">
        <w:t xml:space="preserve"> care.</w:t>
      </w:r>
    </w:p>
    <w:p w14:paraId="6E4E1176" w14:textId="5D7F5610" w:rsidR="00E60858" w:rsidRDefault="000C6B31" w:rsidP="00E60858">
      <w:pPr>
        <w:numPr>
          <w:ilvl w:val="0"/>
          <w:numId w:val="2"/>
        </w:numPr>
      </w:pPr>
      <w:r>
        <w:t>Sh</w:t>
      </w:r>
      <w:r w:rsidR="00E60858">
        <w:t>e must be willing and able to share h</w:t>
      </w:r>
      <w:r w:rsidR="00E31A01">
        <w:t>er</w:t>
      </w:r>
      <w:r w:rsidR="00E60858">
        <w:t xml:space="preserve"> faith in a clear manner that can be understood by the students.</w:t>
      </w:r>
    </w:p>
    <w:p w14:paraId="4400CE95" w14:textId="77777777" w:rsidR="00E60858" w:rsidRDefault="00E60858" w:rsidP="00E60858"/>
    <w:p w14:paraId="6E020790" w14:textId="77777777" w:rsidR="00E60858" w:rsidRDefault="00AF51FF" w:rsidP="00AF51FF">
      <w:pPr>
        <w:rPr>
          <w:b/>
        </w:rPr>
      </w:pPr>
      <w:r>
        <w:rPr>
          <w:b/>
        </w:rPr>
        <w:t>II. EXPERIENCE</w:t>
      </w:r>
    </w:p>
    <w:p w14:paraId="5EE90C8E" w14:textId="4B4882C3" w:rsidR="00E60858" w:rsidRDefault="00E60858" w:rsidP="00E60858">
      <w:pPr>
        <w:numPr>
          <w:ilvl w:val="0"/>
          <w:numId w:val="3"/>
        </w:numPr>
      </w:pPr>
      <w:r>
        <w:t xml:space="preserve">It is </w:t>
      </w:r>
      <w:r w:rsidR="00E31A01">
        <w:t>desirable</w:t>
      </w:r>
      <w:r w:rsidR="009F0FDC">
        <w:t xml:space="preserve"> </w:t>
      </w:r>
      <w:r>
        <w:t>that the ADYM ha</w:t>
      </w:r>
      <w:r w:rsidR="00E31A01">
        <w:t>s had</w:t>
      </w:r>
      <w:r>
        <w:t xml:space="preserve"> a minimum of two years of prior experience</w:t>
      </w:r>
      <w:r w:rsidR="005C2033">
        <w:t xml:space="preserve"> working with </w:t>
      </w:r>
      <w:proofErr w:type="gramStart"/>
      <w:r w:rsidR="005C2033">
        <w:t>youth</w:t>
      </w:r>
      <w:proofErr w:type="gramEnd"/>
      <w:r>
        <w:t xml:space="preserve"> in a church</w:t>
      </w:r>
      <w:r w:rsidR="00E31A01">
        <w:t xml:space="preserve"> or other ministry setting.</w:t>
      </w:r>
    </w:p>
    <w:p w14:paraId="2D939D7F" w14:textId="77777777" w:rsidR="00E60858" w:rsidRDefault="00E60858" w:rsidP="00E60858">
      <w:pPr>
        <w:numPr>
          <w:ilvl w:val="0"/>
          <w:numId w:val="3"/>
        </w:numPr>
      </w:pPr>
      <w:r>
        <w:t xml:space="preserve">It is desirable that </w:t>
      </w:r>
      <w:r w:rsidR="000C6B31">
        <w:t>s</w:t>
      </w:r>
      <w:r>
        <w:t>he has had specific training in the Bible, in Biblical doctrines, and in youth work, but appropriate on-job experience will be acceptable.</w:t>
      </w:r>
    </w:p>
    <w:p w14:paraId="130DD8EC" w14:textId="77777777" w:rsidR="00E60858" w:rsidRDefault="00E60858" w:rsidP="00E60858"/>
    <w:p w14:paraId="154789AA" w14:textId="77777777" w:rsidR="00E60858" w:rsidRPr="00E60858" w:rsidRDefault="00AF51FF" w:rsidP="00AF51FF">
      <w:pPr>
        <w:rPr>
          <w:b/>
        </w:rPr>
      </w:pPr>
      <w:r>
        <w:rPr>
          <w:b/>
        </w:rPr>
        <w:t xml:space="preserve">III. </w:t>
      </w:r>
      <w:r w:rsidR="00E60858" w:rsidRPr="00E60858">
        <w:rPr>
          <w:b/>
        </w:rPr>
        <w:t>PERSONAL QUALIFICATIONS</w:t>
      </w:r>
    </w:p>
    <w:p w14:paraId="7478ED83" w14:textId="0F5AF4F2" w:rsidR="00E60858" w:rsidRDefault="00E60858" w:rsidP="00E60858">
      <w:pPr>
        <w:numPr>
          <w:ilvl w:val="0"/>
          <w:numId w:val="4"/>
        </w:numPr>
        <w:tabs>
          <w:tab w:val="clear" w:pos="1080"/>
        </w:tabs>
        <w:ind w:left="720"/>
      </w:pPr>
      <w:r>
        <w:t>The ADYM must be an individual who</w:t>
      </w:r>
      <w:r w:rsidR="005C2033">
        <w:t xml:space="preserve"> confesses Jesus Christ as Lord and Savior,</w:t>
      </w:r>
      <w:r>
        <w:t xml:space="preserve"> practices spiritual disciples</w:t>
      </w:r>
      <w:r w:rsidR="005C2033">
        <w:t>,</w:t>
      </w:r>
      <w:r>
        <w:t xml:space="preserve"> and holds </w:t>
      </w:r>
      <w:r w:rsidR="000C6B31">
        <w:t>her</w:t>
      </w:r>
      <w:r>
        <w:t>self accountable to others.</w:t>
      </w:r>
    </w:p>
    <w:p w14:paraId="5E3CA19D" w14:textId="5F1A749D" w:rsidR="00E60858" w:rsidRDefault="00E60858" w:rsidP="00E60858">
      <w:pPr>
        <w:numPr>
          <w:ilvl w:val="0"/>
          <w:numId w:val="4"/>
        </w:numPr>
        <w:tabs>
          <w:tab w:val="clear" w:pos="1080"/>
        </w:tabs>
        <w:ind w:left="720"/>
      </w:pPr>
      <w:r>
        <w:t>The family and personal life of the ADYM must evidence stability and reasonable maturity.</w:t>
      </w:r>
      <w:r w:rsidR="005C2033">
        <w:t xml:space="preserve"> </w:t>
      </w:r>
    </w:p>
    <w:p w14:paraId="5710FAF2" w14:textId="43B0957D" w:rsidR="00E60858" w:rsidRDefault="000C6B31" w:rsidP="00E60858">
      <w:pPr>
        <w:numPr>
          <w:ilvl w:val="0"/>
          <w:numId w:val="4"/>
        </w:numPr>
        <w:tabs>
          <w:tab w:val="clear" w:pos="1080"/>
        </w:tabs>
        <w:ind w:left="720"/>
      </w:pPr>
      <w:r>
        <w:t>Sh</w:t>
      </w:r>
      <w:r w:rsidR="00E60858">
        <w:t>e must be a skilled teacher</w:t>
      </w:r>
      <w:r w:rsidR="005C2033">
        <w:t>/disciple maker</w:t>
      </w:r>
      <w:r w:rsidR="00E60858">
        <w:t xml:space="preserve"> with experience in addressing issues that confront the youth of our congregation.</w:t>
      </w:r>
    </w:p>
    <w:p w14:paraId="4177F9DE" w14:textId="2025CFA8" w:rsidR="00E60858" w:rsidRDefault="000C6B31" w:rsidP="00E60858">
      <w:pPr>
        <w:numPr>
          <w:ilvl w:val="0"/>
          <w:numId w:val="4"/>
        </w:numPr>
        <w:tabs>
          <w:tab w:val="clear" w:pos="1080"/>
        </w:tabs>
        <w:ind w:left="720"/>
      </w:pPr>
      <w:r>
        <w:t>Sh</w:t>
      </w:r>
      <w:r w:rsidR="00E60858">
        <w:t xml:space="preserve">e must be a team player who works well under </w:t>
      </w:r>
      <w:r w:rsidR="005C2033">
        <w:t>authority, is teachable, and</w:t>
      </w:r>
      <w:r w:rsidR="00E60858">
        <w:t xml:space="preserve"> is able to exercise </w:t>
      </w:r>
      <w:r w:rsidR="005C2033">
        <w:t xml:space="preserve">servant </w:t>
      </w:r>
      <w:r w:rsidR="00E60858">
        <w:t>leadership.</w:t>
      </w:r>
    </w:p>
    <w:p w14:paraId="32B99F54" w14:textId="77777777" w:rsidR="00AF51FF" w:rsidRDefault="00AF51FF" w:rsidP="00AF51FF">
      <w:pPr>
        <w:rPr>
          <w:b/>
          <w:bCs/>
        </w:rPr>
      </w:pPr>
    </w:p>
    <w:p w14:paraId="16221FA7" w14:textId="77777777" w:rsidR="002D3BEF" w:rsidRPr="002D3BEF" w:rsidRDefault="005B017F" w:rsidP="005B017F">
      <w:pPr>
        <w:rPr>
          <w:b/>
          <w:bCs/>
        </w:rPr>
      </w:pPr>
      <w:r>
        <w:rPr>
          <w:b/>
          <w:bCs/>
        </w:rPr>
        <w:t xml:space="preserve">IV. </w:t>
      </w:r>
      <w:r w:rsidR="002D3BEF" w:rsidRPr="002D3BEF">
        <w:rPr>
          <w:b/>
          <w:bCs/>
        </w:rPr>
        <w:t>GENERAL DUTIES</w:t>
      </w:r>
      <w:r w:rsidR="009A48A7">
        <w:rPr>
          <w:b/>
          <w:bCs/>
        </w:rPr>
        <w:t>:</w:t>
      </w:r>
    </w:p>
    <w:p w14:paraId="3624FDBE" w14:textId="11540048" w:rsidR="00340801" w:rsidRPr="00E911E1" w:rsidRDefault="00E911E1" w:rsidP="00AF51FF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E911E1">
        <w:t>Overseen by th</w:t>
      </w:r>
      <w:r w:rsidR="00AF51FF">
        <w:t>e Director of Youth Ministr</w:t>
      </w:r>
      <w:r w:rsidR="005C2033">
        <w:t xml:space="preserve">y, </w:t>
      </w:r>
      <w:r w:rsidR="00AF51FF">
        <w:t>t</w:t>
      </w:r>
      <w:r w:rsidRPr="00E911E1">
        <w:t xml:space="preserve">he ADYM shall assist in all aspects of the youth ministry of FPC, including planning and implementation.  </w:t>
      </w:r>
      <w:r w:rsidR="002D3BEF">
        <w:t>All duties will be discharged in a manner consistent with the goals stated in the Mission Statements of FPC and of FPC Youth Ministr</w:t>
      </w:r>
      <w:r w:rsidR="00FB6B43">
        <w:t>y</w:t>
      </w:r>
      <w:r w:rsidR="002D3BEF">
        <w:t>.</w:t>
      </w:r>
      <w:r w:rsidR="00FB6B43">
        <w:t xml:space="preserve"> </w:t>
      </w:r>
      <w:r w:rsidR="000C6B31">
        <w:t>Sh</w:t>
      </w:r>
      <w:r w:rsidR="002D3BEF">
        <w:t xml:space="preserve">e will provide all the youth with an appropriate </w:t>
      </w:r>
      <w:r w:rsidR="000C6B31">
        <w:t>fe</w:t>
      </w:r>
      <w:r w:rsidR="002D3BEF">
        <w:t xml:space="preserve">male role model, but the primary focus </w:t>
      </w:r>
      <w:r w:rsidR="00FD0056">
        <w:t>of h</w:t>
      </w:r>
      <w:r w:rsidR="00FB6B43">
        <w:t>er</w:t>
      </w:r>
      <w:r w:rsidR="00FD0056">
        <w:t xml:space="preserve"> ministries will be with middle s</w:t>
      </w:r>
      <w:r w:rsidR="002D3BEF">
        <w:t>chool students</w:t>
      </w:r>
      <w:r w:rsidR="00FB6B43">
        <w:t xml:space="preserve"> and specifically middle school girls.</w:t>
      </w:r>
    </w:p>
    <w:p w14:paraId="44274514" w14:textId="77777777" w:rsidR="009A48A7" w:rsidRPr="002D3BEF" w:rsidRDefault="009A48A7" w:rsidP="00340801">
      <w:pPr>
        <w:ind w:left="360"/>
      </w:pPr>
    </w:p>
    <w:p w14:paraId="63E2FA47" w14:textId="77777777" w:rsidR="00FB6B43" w:rsidRDefault="00FB6B43" w:rsidP="005B017F">
      <w:pPr>
        <w:rPr>
          <w:b/>
          <w:bCs/>
        </w:rPr>
      </w:pPr>
    </w:p>
    <w:p w14:paraId="79A4163D" w14:textId="77777777" w:rsidR="00FB6B43" w:rsidRDefault="00FB6B43" w:rsidP="005B017F">
      <w:pPr>
        <w:rPr>
          <w:b/>
          <w:bCs/>
        </w:rPr>
      </w:pPr>
    </w:p>
    <w:p w14:paraId="4A046D61" w14:textId="77777777" w:rsidR="00FB6B43" w:rsidRDefault="00FB6B43" w:rsidP="005B017F">
      <w:pPr>
        <w:rPr>
          <w:b/>
          <w:bCs/>
        </w:rPr>
      </w:pPr>
    </w:p>
    <w:p w14:paraId="3191EF0D" w14:textId="26F61806" w:rsidR="00340801" w:rsidRDefault="005B017F" w:rsidP="005B017F">
      <w:pPr>
        <w:rPr>
          <w:b/>
          <w:bCs/>
        </w:rPr>
      </w:pPr>
      <w:r>
        <w:rPr>
          <w:b/>
          <w:bCs/>
        </w:rPr>
        <w:t xml:space="preserve">V. </w:t>
      </w:r>
      <w:r w:rsidR="00340801" w:rsidRPr="00340801">
        <w:rPr>
          <w:b/>
          <w:bCs/>
        </w:rPr>
        <w:t>SPECIFIC DUTIES</w:t>
      </w:r>
      <w:r w:rsidR="009A48A7">
        <w:rPr>
          <w:b/>
          <w:bCs/>
        </w:rPr>
        <w:t>:</w:t>
      </w:r>
    </w:p>
    <w:p w14:paraId="468C96F2" w14:textId="282CD762" w:rsidR="00DD3A1C" w:rsidRPr="00340801" w:rsidRDefault="00DD3A1C" w:rsidP="00340801">
      <w:pPr>
        <w:ind w:left="360"/>
      </w:pPr>
      <w:r>
        <w:rPr>
          <w:b/>
          <w:bCs/>
        </w:rPr>
        <w:t>Under the supervision of the Director of Youth Ministr</w:t>
      </w:r>
      <w:r w:rsidR="00FB6B43">
        <w:rPr>
          <w:b/>
          <w:bCs/>
        </w:rPr>
        <w:t>y</w:t>
      </w:r>
      <w:r>
        <w:rPr>
          <w:b/>
          <w:bCs/>
        </w:rPr>
        <w:t xml:space="preserve"> the ADYM is:</w:t>
      </w:r>
    </w:p>
    <w:p w14:paraId="1A8797DC" w14:textId="0DE4C4E4" w:rsidR="00DD3A1C" w:rsidRDefault="00DD3A1C" w:rsidP="00DD3A1C">
      <w:pPr>
        <w:numPr>
          <w:ilvl w:val="0"/>
          <w:numId w:val="4"/>
        </w:numPr>
        <w:tabs>
          <w:tab w:val="clear" w:pos="1080"/>
          <w:tab w:val="num" w:pos="720"/>
        </w:tabs>
        <w:ind w:hanging="720"/>
      </w:pPr>
      <w:r>
        <w:t xml:space="preserve">To encourage and facilitate the participation of the youth in the worship services </w:t>
      </w:r>
      <w:r w:rsidR="00FB6B43">
        <w:t>of FPC</w:t>
      </w:r>
      <w:r>
        <w:t>.</w:t>
      </w:r>
    </w:p>
    <w:p w14:paraId="5ED99382" w14:textId="77777777" w:rsidR="00DD3A1C" w:rsidRDefault="00DD3A1C" w:rsidP="00DD3A1C">
      <w:pPr>
        <w:numPr>
          <w:ilvl w:val="0"/>
          <w:numId w:val="4"/>
        </w:numPr>
        <w:tabs>
          <w:tab w:val="clear" w:pos="1080"/>
          <w:tab w:val="num" w:pos="720"/>
        </w:tabs>
        <w:ind w:hanging="720"/>
      </w:pPr>
      <w:r>
        <w:t xml:space="preserve">To </w:t>
      </w:r>
      <w:r w:rsidR="00FD0056">
        <w:t>develop relationships with all m</w:t>
      </w:r>
      <w:r>
        <w:t xml:space="preserve">iddle and high school youth </w:t>
      </w:r>
      <w:proofErr w:type="gramStart"/>
      <w:r>
        <w:t>in order to</w:t>
      </w:r>
      <w:proofErr w:type="gramEnd"/>
      <w:r>
        <w:t xml:space="preserve"> become </w:t>
      </w:r>
      <w:proofErr w:type="gramStart"/>
      <w:r>
        <w:t>a significant adult</w:t>
      </w:r>
      <w:proofErr w:type="gramEnd"/>
      <w:r>
        <w:t xml:space="preserve"> in their lives.</w:t>
      </w:r>
    </w:p>
    <w:p w14:paraId="5BFCD218" w14:textId="77777777" w:rsidR="00DD3A1C" w:rsidRDefault="00DD3A1C" w:rsidP="00DD3A1C">
      <w:pPr>
        <w:numPr>
          <w:ilvl w:val="0"/>
          <w:numId w:val="4"/>
        </w:numPr>
        <w:tabs>
          <w:tab w:val="clear" w:pos="1080"/>
          <w:tab w:val="num" w:pos="720"/>
        </w:tabs>
        <w:ind w:hanging="720"/>
      </w:pPr>
      <w:r>
        <w:t>To develop relationships with parents with the end goal of involving them in the ministries to the youth and in assisting them in the Christian nurture of their child(ren).</w:t>
      </w:r>
    </w:p>
    <w:p w14:paraId="0D14C3D4" w14:textId="77777777" w:rsidR="002D3BEF" w:rsidRDefault="002D3BEF" w:rsidP="002D3BEF">
      <w:pPr>
        <w:numPr>
          <w:ilvl w:val="0"/>
          <w:numId w:val="4"/>
        </w:numPr>
        <w:tabs>
          <w:tab w:val="clear" w:pos="1080"/>
          <w:tab w:val="num" w:pos="720"/>
        </w:tabs>
        <w:ind w:hanging="720"/>
      </w:pPr>
      <w:r>
        <w:t>To participate in all worship and other church-wide events except where there is a conflict with an approved youth event.</w:t>
      </w:r>
    </w:p>
    <w:p w14:paraId="70A95F13" w14:textId="4834CD15" w:rsidR="00B00338" w:rsidRDefault="00340801" w:rsidP="00B00338">
      <w:pPr>
        <w:numPr>
          <w:ilvl w:val="0"/>
          <w:numId w:val="4"/>
        </w:numPr>
        <w:tabs>
          <w:tab w:val="clear" w:pos="1080"/>
          <w:tab w:val="num" w:pos="720"/>
        </w:tabs>
        <w:ind w:hanging="720"/>
      </w:pPr>
      <w:r>
        <w:t xml:space="preserve">To </w:t>
      </w:r>
      <w:r w:rsidR="00F46160">
        <w:t>assist in the organization and implementation of FPC youth programs (Sunday School, Sunday night youth group, weekly Bible studies, etc.) alongside the other Assistant Directors.</w:t>
      </w:r>
    </w:p>
    <w:p w14:paraId="2CB14B8C" w14:textId="2F2E4A38" w:rsidR="00DD3A1C" w:rsidRDefault="00DD3A1C" w:rsidP="00B00338">
      <w:pPr>
        <w:numPr>
          <w:ilvl w:val="0"/>
          <w:numId w:val="4"/>
        </w:numPr>
        <w:tabs>
          <w:tab w:val="clear" w:pos="1080"/>
          <w:tab w:val="num" w:pos="720"/>
        </w:tabs>
        <w:ind w:hanging="720"/>
      </w:pPr>
      <w:r>
        <w:t xml:space="preserve">To organize and implement discipleship groups for middle school </w:t>
      </w:r>
      <w:r w:rsidR="00FB6B43">
        <w:t>girls.</w:t>
      </w:r>
    </w:p>
    <w:p w14:paraId="28AC0637" w14:textId="193BE40D" w:rsidR="00340801" w:rsidRDefault="00340801" w:rsidP="00340801">
      <w:pPr>
        <w:numPr>
          <w:ilvl w:val="0"/>
          <w:numId w:val="4"/>
        </w:numPr>
        <w:tabs>
          <w:tab w:val="clear" w:pos="1080"/>
          <w:tab w:val="num" w:pos="720"/>
        </w:tabs>
        <w:ind w:hanging="720"/>
      </w:pPr>
      <w:r>
        <w:t>To personally supervise all FPC middle school events</w:t>
      </w:r>
      <w:r w:rsidR="00FB6B43">
        <w:t xml:space="preserve"> alongside the male ADYM</w:t>
      </w:r>
    </w:p>
    <w:p w14:paraId="6A7722FA" w14:textId="77777777" w:rsidR="00B00338" w:rsidRDefault="00B00338" w:rsidP="00340801">
      <w:pPr>
        <w:numPr>
          <w:ilvl w:val="0"/>
          <w:numId w:val="4"/>
        </w:numPr>
        <w:tabs>
          <w:tab w:val="clear" w:pos="1080"/>
          <w:tab w:val="num" w:pos="720"/>
        </w:tabs>
        <w:ind w:hanging="720"/>
      </w:pPr>
      <w:r>
        <w:t>To carry out a systematic program of visitation with students in their homes, on school campuses, and at special events, including small group discipleship programs.</w:t>
      </w:r>
    </w:p>
    <w:p w14:paraId="7785B718" w14:textId="77777777" w:rsidR="00B00338" w:rsidRDefault="00B00338" w:rsidP="00340801">
      <w:pPr>
        <w:numPr>
          <w:ilvl w:val="0"/>
          <w:numId w:val="4"/>
        </w:numPr>
        <w:tabs>
          <w:tab w:val="clear" w:pos="1080"/>
          <w:tab w:val="num" w:pos="720"/>
        </w:tabs>
        <w:ind w:hanging="720"/>
      </w:pPr>
      <w:r>
        <w:t>To be available to teach in various youth settings (small groups, Sunday School, etc.)</w:t>
      </w:r>
    </w:p>
    <w:p w14:paraId="5FCE1199" w14:textId="4AB3D41F" w:rsidR="002D3BEF" w:rsidRDefault="002D3BEF" w:rsidP="00340801">
      <w:pPr>
        <w:numPr>
          <w:ilvl w:val="0"/>
          <w:numId w:val="4"/>
        </w:numPr>
        <w:tabs>
          <w:tab w:val="clear" w:pos="1080"/>
          <w:tab w:val="num" w:pos="720"/>
        </w:tabs>
        <w:ind w:hanging="720"/>
      </w:pPr>
      <w:r>
        <w:t>To assist in recruitment of teachers</w:t>
      </w:r>
      <w:r w:rsidR="00F46160">
        <w:t xml:space="preserve"> and volunteers</w:t>
      </w:r>
      <w:r>
        <w:t xml:space="preserve"> for FPC youth programs.</w:t>
      </w:r>
    </w:p>
    <w:p w14:paraId="7F85FA69" w14:textId="625B1ABC" w:rsidR="00340801" w:rsidRDefault="00340801" w:rsidP="00340801">
      <w:pPr>
        <w:numPr>
          <w:ilvl w:val="0"/>
          <w:numId w:val="4"/>
        </w:numPr>
        <w:tabs>
          <w:tab w:val="clear" w:pos="1080"/>
          <w:tab w:val="num" w:pos="720"/>
        </w:tabs>
        <w:ind w:hanging="720"/>
      </w:pPr>
      <w:r>
        <w:t>To assist in areas of FPC’s ministries outside of h</w:t>
      </w:r>
      <w:r w:rsidR="00FB6B43">
        <w:t>er</w:t>
      </w:r>
      <w:r>
        <w:t xml:space="preserve"> specific duties to youth when the need arises.</w:t>
      </w:r>
    </w:p>
    <w:p w14:paraId="17273F04" w14:textId="5CF54CBF" w:rsidR="00262F72" w:rsidRDefault="00D733D4" w:rsidP="00340801">
      <w:pPr>
        <w:numPr>
          <w:ilvl w:val="0"/>
          <w:numId w:val="4"/>
        </w:numPr>
        <w:tabs>
          <w:tab w:val="clear" w:pos="1080"/>
          <w:tab w:val="num" w:pos="720"/>
        </w:tabs>
        <w:ind w:hanging="720"/>
      </w:pPr>
      <w:r>
        <w:t>Assist the Youth Ministry in creating</w:t>
      </w:r>
      <w:r w:rsidR="00262F72">
        <w:t xml:space="preserve"> ways to engage and reach out to the unchurched families and students in our community</w:t>
      </w:r>
    </w:p>
    <w:p w14:paraId="51E49A8F" w14:textId="77777777" w:rsidR="00340801" w:rsidRPr="00340801" w:rsidRDefault="00340801" w:rsidP="00340801">
      <w:pPr>
        <w:ind w:left="360"/>
      </w:pPr>
    </w:p>
    <w:p w14:paraId="4A0A4913" w14:textId="77777777" w:rsidR="00912250" w:rsidRDefault="00912250" w:rsidP="00E60858"/>
    <w:sectPr w:rsidR="0091225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874DC"/>
    <w:multiLevelType w:val="hybridMultilevel"/>
    <w:tmpl w:val="CBD8A0E8"/>
    <w:lvl w:ilvl="0" w:tplc="12825386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F3F5D"/>
    <w:multiLevelType w:val="hybridMultilevel"/>
    <w:tmpl w:val="4042B6FA"/>
    <w:lvl w:ilvl="0" w:tplc="12825386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FA6F77"/>
    <w:multiLevelType w:val="hybridMultilevel"/>
    <w:tmpl w:val="695E971E"/>
    <w:lvl w:ilvl="0" w:tplc="907A22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C772F4"/>
    <w:multiLevelType w:val="hybridMultilevel"/>
    <w:tmpl w:val="72AE0826"/>
    <w:lvl w:ilvl="0" w:tplc="12825386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C6043E"/>
    <w:multiLevelType w:val="hybridMultilevel"/>
    <w:tmpl w:val="DFF41734"/>
    <w:lvl w:ilvl="0" w:tplc="12825386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F37C70"/>
    <w:multiLevelType w:val="hybridMultilevel"/>
    <w:tmpl w:val="4FD63980"/>
    <w:lvl w:ilvl="0" w:tplc="12825386">
      <w:start w:val="1"/>
      <w:numFmt w:val="bullet"/>
      <w:lvlText w:val="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94141767">
    <w:abstractNumId w:val="2"/>
  </w:num>
  <w:num w:numId="2" w16cid:durableId="1154953841">
    <w:abstractNumId w:val="4"/>
  </w:num>
  <w:num w:numId="3" w16cid:durableId="1259173389">
    <w:abstractNumId w:val="3"/>
  </w:num>
  <w:num w:numId="4" w16cid:durableId="566916113">
    <w:abstractNumId w:val="5"/>
  </w:num>
  <w:num w:numId="5" w16cid:durableId="2006516948">
    <w:abstractNumId w:val="1"/>
  </w:num>
  <w:num w:numId="6" w16cid:durableId="1554776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5FD"/>
    <w:rsid w:val="000C6B31"/>
    <w:rsid w:val="0015755E"/>
    <w:rsid w:val="00212767"/>
    <w:rsid w:val="00262F72"/>
    <w:rsid w:val="002D3BEF"/>
    <w:rsid w:val="0032031B"/>
    <w:rsid w:val="00323797"/>
    <w:rsid w:val="00340801"/>
    <w:rsid w:val="003D68F0"/>
    <w:rsid w:val="00460B24"/>
    <w:rsid w:val="005B017F"/>
    <w:rsid w:val="005C2033"/>
    <w:rsid w:val="00656D8F"/>
    <w:rsid w:val="0066629C"/>
    <w:rsid w:val="00677F39"/>
    <w:rsid w:val="007D442E"/>
    <w:rsid w:val="008475FD"/>
    <w:rsid w:val="00912250"/>
    <w:rsid w:val="00984634"/>
    <w:rsid w:val="009A48A7"/>
    <w:rsid w:val="009F0FDC"/>
    <w:rsid w:val="00AF51FF"/>
    <w:rsid w:val="00B00338"/>
    <w:rsid w:val="00C21D89"/>
    <w:rsid w:val="00CA74B0"/>
    <w:rsid w:val="00D26CB2"/>
    <w:rsid w:val="00D733D4"/>
    <w:rsid w:val="00D945B5"/>
    <w:rsid w:val="00D9698E"/>
    <w:rsid w:val="00D97626"/>
    <w:rsid w:val="00DA6636"/>
    <w:rsid w:val="00DD09C7"/>
    <w:rsid w:val="00DD3A1C"/>
    <w:rsid w:val="00DD51FD"/>
    <w:rsid w:val="00E125AE"/>
    <w:rsid w:val="00E31A01"/>
    <w:rsid w:val="00E5016A"/>
    <w:rsid w:val="00E50E9E"/>
    <w:rsid w:val="00E60858"/>
    <w:rsid w:val="00E62091"/>
    <w:rsid w:val="00E911E1"/>
    <w:rsid w:val="00F15B84"/>
    <w:rsid w:val="00F46160"/>
    <w:rsid w:val="00F83F26"/>
    <w:rsid w:val="00F92910"/>
    <w:rsid w:val="00FB6B43"/>
    <w:rsid w:val="00FD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065961E4"/>
  <w15:chartTrackingRefBased/>
  <w15:docId w15:val="{252942D1-0815-408E-9FF8-17863AC45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D945B5"/>
    <w:rPr>
      <w:rFonts w:cs="Arial"/>
      <w:sz w:val="20"/>
      <w:szCs w:val="20"/>
    </w:rPr>
  </w:style>
  <w:style w:type="paragraph" w:styleId="EnvelopeAddress">
    <w:name w:val="envelope address"/>
    <w:basedOn w:val="Normal"/>
    <w:rsid w:val="00D945B5"/>
    <w:pPr>
      <w:framePr w:w="7920" w:h="1980" w:hRule="exact" w:hSpace="180" w:wrap="auto" w:hAnchor="page" w:xAlign="center" w:yAlign="bottom"/>
      <w:ind w:left="2880"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QUALIFICATIONS FOR POSITION OF</vt:lpstr>
    </vt:vector>
  </TitlesOfParts>
  <Company>First Presbyterian Church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QUALIFICATIONS FOR POSITION OF</dc:title>
  <dc:subject/>
  <dc:creator>Eve Huffman</dc:creator>
  <cp:keywords/>
  <dc:description/>
  <cp:lastModifiedBy>Billy Pierce</cp:lastModifiedBy>
  <cp:revision>10</cp:revision>
  <cp:lastPrinted>2026-03-11T17:22:00Z</cp:lastPrinted>
  <dcterms:created xsi:type="dcterms:W3CDTF">2026-01-28T19:04:00Z</dcterms:created>
  <dcterms:modified xsi:type="dcterms:W3CDTF">2026-05-19T19:32:00Z</dcterms:modified>
</cp:coreProperties>
</file>